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113" w:rsidRPr="00E81DAC" w:rsidRDefault="00D20731" w:rsidP="008A3113">
      <w:pPr>
        <w:pStyle w:val="6"/>
        <w:tabs>
          <w:tab w:val="center" w:pos="4819"/>
          <w:tab w:val="center" w:pos="5102"/>
          <w:tab w:val="left" w:pos="8520"/>
          <w:tab w:val="left" w:pos="8730"/>
        </w:tabs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2880360</wp:posOffset>
            </wp:positionH>
            <wp:positionV relativeFrom="paragraph">
              <wp:posOffset>115570</wp:posOffset>
            </wp:positionV>
            <wp:extent cx="685800" cy="9429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3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113">
        <w:tab/>
      </w:r>
      <w:r w:rsidR="008A3113">
        <w:tab/>
      </w:r>
      <w:r w:rsidR="008A3113">
        <w:tab/>
      </w:r>
      <w:r w:rsidR="008A3113">
        <w:tab/>
      </w:r>
      <w:r w:rsidR="008A3113" w:rsidRPr="00E81DAC">
        <w:rPr>
          <w:b/>
        </w:rPr>
        <w:t>Проект</w:t>
      </w:r>
    </w:p>
    <w:p w:rsidR="008A3113" w:rsidRPr="00E81DAC" w:rsidRDefault="008A3113" w:rsidP="008A3113">
      <w:pPr>
        <w:pStyle w:val="6"/>
        <w:tabs>
          <w:tab w:val="center" w:pos="5102"/>
          <w:tab w:val="left" w:pos="8520"/>
        </w:tabs>
        <w:rPr>
          <w:b/>
        </w:rPr>
      </w:pPr>
    </w:p>
    <w:p w:rsidR="008A3113" w:rsidRDefault="008A3113" w:rsidP="008A3113">
      <w:pPr>
        <w:pStyle w:val="6"/>
        <w:tabs>
          <w:tab w:val="center" w:pos="5102"/>
          <w:tab w:val="left" w:pos="8520"/>
        </w:tabs>
      </w:pPr>
    </w:p>
    <w:p w:rsidR="008A3113" w:rsidRDefault="008A3113" w:rsidP="008A3113">
      <w:pPr>
        <w:pStyle w:val="6"/>
        <w:tabs>
          <w:tab w:val="center" w:pos="5102"/>
          <w:tab w:val="left" w:pos="8520"/>
        </w:tabs>
      </w:pPr>
    </w:p>
    <w:p w:rsidR="004470C1" w:rsidRDefault="004470C1" w:rsidP="004470C1">
      <w:pPr>
        <w:pStyle w:val="2"/>
        <w:rPr>
          <w:sz w:val="32"/>
        </w:rPr>
      </w:pPr>
    </w:p>
    <w:p w:rsidR="002F7A10" w:rsidRPr="002F7A10" w:rsidRDefault="002F7A10" w:rsidP="002F7A10"/>
    <w:p w:rsidR="004470C1" w:rsidRPr="002F7A10" w:rsidRDefault="004470C1" w:rsidP="004470C1">
      <w:pPr>
        <w:pStyle w:val="2"/>
        <w:jc w:val="center"/>
        <w:rPr>
          <w:b/>
          <w:szCs w:val="28"/>
        </w:rPr>
      </w:pPr>
      <w:r w:rsidRPr="002F7A10">
        <w:rPr>
          <w:b/>
          <w:szCs w:val="28"/>
        </w:rPr>
        <w:t>ПЕТРОВСКОЕ РАЙОННОЕ СОБРАНИЕ</w:t>
      </w:r>
    </w:p>
    <w:p w:rsidR="004470C1" w:rsidRPr="002F7A10" w:rsidRDefault="004470C1" w:rsidP="004470C1">
      <w:pPr>
        <w:pStyle w:val="2"/>
        <w:jc w:val="center"/>
        <w:rPr>
          <w:b/>
          <w:szCs w:val="28"/>
        </w:rPr>
      </w:pPr>
      <w:r w:rsidRPr="002F7A10">
        <w:rPr>
          <w:b/>
          <w:szCs w:val="28"/>
        </w:rPr>
        <w:t>Петровского муниципального района</w:t>
      </w:r>
    </w:p>
    <w:p w:rsidR="004470C1" w:rsidRPr="002F7A10" w:rsidRDefault="004470C1" w:rsidP="004470C1">
      <w:pPr>
        <w:pStyle w:val="2"/>
        <w:jc w:val="center"/>
        <w:rPr>
          <w:b/>
          <w:szCs w:val="28"/>
        </w:rPr>
      </w:pPr>
      <w:r w:rsidRPr="002F7A10">
        <w:rPr>
          <w:b/>
          <w:szCs w:val="28"/>
        </w:rPr>
        <w:t>Саратовской области</w:t>
      </w:r>
    </w:p>
    <w:p w:rsidR="004470C1" w:rsidRPr="002F7A10" w:rsidRDefault="004470C1" w:rsidP="004470C1">
      <w:pPr>
        <w:pStyle w:val="2"/>
        <w:jc w:val="center"/>
        <w:rPr>
          <w:b/>
          <w:szCs w:val="28"/>
        </w:rPr>
      </w:pPr>
    </w:p>
    <w:p w:rsidR="004470C1" w:rsidRDefault="004470C1" w:rsidP="004470C1">
      <w:pPr>
        <w:pStyle w:val="3"/>
        <w:jc w:val="center"/>
        <w:rPr>
          <w:sz w:val="32"/>
        </w:rPr>
      </w:pPr>
      <w:r w:rsidRPr="002F7A10">
        <w:rPr>
          <w:sz w:val="28"/>
          <w:szCs w:val="28"/>
        </w:rPr>
        <w:t>РЕШЕНИЕ</w:t>
      </w:r>
    </w:p>
    <w:p w:rsidR="004470C1" w:rsidRDefault="004470C1" w:rsidP="004470C1">
      <w:pPr>
        <w:jc w:val="center"/>
        <w:rPr>
          <w:sz w:val="28"/>
        </w:rPr>
      </w:pPr>
    </w:p>
    <w:p w:rsidR="004470C1" w:rsidRDefault="00F2210D" w:rsidP="004470C1">
      <w:r>
        <w:t>о</w:t>
      </w:r>
      <w:r w:rsidR="004470C1">
        <w:t xml:space="preserve">т    </w:t>
      </w:r>
      <w:r w:rsidR="003104FF">
        <w:t xml:space="preserve">        </w:t>
      </w:r>
      <w:r w:rsidR="00A62067">
        <w:t xml:space="preserve">     </w:t>
      </w:r>
      <w:r w:rsidR="004470C1">
        <w:t xml:space="preserve">№ </w:t>
      </w:r>
    </w:p>
    <w:p w:rsidR="004470C1" w:rsidRDefault="004470C1" w:rsidP="004470C1">
      <w:r>
        <w:t>г. Петровск  Саратовской области</w:t>
      </w:r>
    </w:p>
    <w:p w:rsidR="004470C1" w:rsidRDefault="004470C1" w:rsidP="004470C1"/>
    <w:p w:rsidR="004470C1" w:rsidRPr="003104FF" w:rsidRDefault="004470C1" w:rsidP="004470C1">
      <w:pPr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 xml:space="preserve">Об утверждении годового отчета </w:t>
      </w:r>
    </w:p>
    <w:p w:rsidR="004470C1" w:rsidRPr="003104FF" w:rsidRDefault="004470C1" w:rsidP="004F145F">
      <w:pPr>
        <w:tabs>
          <w:tab w:val="left" w:pos="8565"/>
        </w:tabs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>об исполнении бюджета</w:t>
      </w:r>
      <w:r w:rsidR="004F145F" w:rsidRPr="003104FF">
        <w:rPr>
          <w:b/>
          <w:sz w:val="26"/>
          <w:szCs w:val="26"/>
        </w:rPr>
        <w:tab/>
      </w:r>
    </w:p>
    <w:p w:rsidR="004470C1" w:rsidRPr="003104FF" w:rsidRDefault="004470C1" w:rsidP="004470C1">
      <w:pPr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>Петровского  муниципального</w:t>
      </w:r>
    </w:p>
    <w:p w:rsidR="00497DB3" w:rsidRPr="003104FF" w:rsidRDefault="004470C1" w:rsidP="004470C1">
      <w:pPr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>района  за  20</w:t>
      </w:r>
      <w:r w:rsidR="00777913" w:rsidRPr="003104FF">
        <w:rPr>
          <w:b/>
          <w:sz w:val="26"/>
          <w:szCs w:val="26"/>
        </w:rPr>
        <w:t>2</w:t>
      </w:r>
      <w:r w:rsidR="00D37C7E">
        <w:rPr>
          <w:b/>
          <w:sz w:val="26"/>
          <w:szCs w:val="26"/>
        </w:rPr>
        <w:t>1</w:t>
      </w:r>
      <w:r w:rsidRPr="003104FF">
        <w:rPr>
          <w:b/>
          <w:sz w:val="26"/>
          <w:szCs w:val="26"/>
        </w:rPr>
        <w:t xml:space="preserve"> год</w:t>
      </w:r>
    </w:p>
    <w:p w:rsidR="004470C1" w:rsidRPr="003104FF" w:rsidRDefault="004470C1" w:rsidP="004470C1">
      <w:pPr>
        <w:rPr>
          <w:b/>
          <w:sz w:val="28"/>
          <w:szCs w:val="28"/>
        </w:rPr>
      </w:pPr>
    </w:p>
    <w:p w:rsidR="003104FF" w:rsidRPr="003104FF" w:rsidRDefault="004470C1" w:rsidP="004470C1">
      <w:pPr>
        <w:jc w:val="both"/>
        <w:rPr>
          <w:sz w:val="26"/>
          <w:szCs w:val="26"/>
        </w:rPr>
      </w:pPr>
      <w:r w:rsidRPr="003104FF">
        <w:rPr>
          <w:sz w:val="26"/>
          <w:szCs w:val="26"/>
        </w:rPr>
        <w:t xml:space="preserve">        В соответствии с Бюджетным Кодексом Российской Федерации,  на основании статьи 19 Устава Петровского  муниципального района,  Петровское районное Собрание  </w:t>
      </w:r>
    </w:p>
    <w:p w:rsidR="00183877" w:rsidRPr="003104FF" w:rsidRDefault="004470C1" w:rsidP="00183877">
      <w:pPr>
        <w:jc w:val="center"/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 xml:space="preserve">РЕШИЛО: </w:t>
      </w:r>
    </w:p>
    <w:p w:rsidR="00233FAA" w:rsidRPr="003104FF" w:rsidRDefault="004470C1" w:rsidP="005F6807">
      <w:pPr>
        <w:pStyle w:val="af2"/>
        <w:numPr>
          <w:ilvl w:val="0"/>
          <w:numId w:val="34"/>
        </w:numPr>
        <w:ind w:left="0" w:firstLine="360"/>
        <w:jc w:val="both"/>
        <w:rPr>
          <w:sz w:val="26"/>
          <w:szCs w:val="26"/>
        </w:rPr>
      </w:pPr>
      <w:r w:rsidRPr="003104FF">
        <w:rPr>
          <w:sz w:val="26"/>
          <w:szCs w:val="26"/>
        </w:rPr>
        <w:t xml:space="preserve">Утвердить </w:t>
      </w:r>
      <w:r w:rsidR="00413EB5" w:rsidRPr="003104FF">
        <w:rPr>
          <w:sz w:val="26"/>
          <w:szCs w:val="26"/>
        </w:rPr>
        <w:t xml:space="preserve">годовой </w:t>
      </w:r>
      <w:r w:rsidRPr="003104FF">
        <w:rPr>
          <w:sz w:val="26"/>
          <w:szCs w:val="26"/>
        </w:rPr>
        <w:t>отчет об исп</w:t>
      </w:r>
      <w:r w:rsidR="005F6807" w:rsidRPr="003104FF">
        <w:rPr>
          <w:sz w:val="26"/>
          <w:szCs w:val="26"/>
        </w:rPr>
        <w:t xml:space="preserve">олнении бюджета Петровского </w:t>
      </w:r>
      <w:r w:rsidRPr="003104FF">
        <w:rPr>
          <w:sz w:val="26"/>
          <w:szCs w:val="26"/>
        </w:rPr>
        <w:t>муниципального  района за  20</w:t>
      </w:r>
      <w:r w:rsidR="00777913" w:rsidRPr="003104FF">
        <w:rPr>
          <w:sz w:val="26"/>
          <w:szCs w:val="26"/>
        </w:rPr>
        <w:t>2</w:t>
      </w:r>
      <w:r w:rsidR="00AE2DE0">
        <w:rPr>
          <w:sz w:val="26"/>
          <w:szCs w:val="26"/>
        </w:rPr>
        <w:t>1</w:t>
      </w:r>
      <w:r w:rsidRPr="003104FF">
        <w:rPr>
          <w:sz w:val="26"/>
          <w:szCs w:val="26"/>
        </w:rPr>
        <w:t xml:space="preserve">год по </w:t>
      </w:r>
      <w:r w:rsidR="00413EB5" w:rsidRPr="003104FF">
        <w:rPr>
          <w:sz w:val="26"/>
          <w:szCs w:val="26"/>
        </w:rPr>
        <w:t>общему объему</w:t>
      </w:r>
      <w:r w:rsidRPr="003104FF">
        <w:rPr>
          <w:sz w:val="26"/>
          <w:szCs w:val="26"/>
        </w:rPr>
        <w:t xml:space="preserve"> доход</w:t>
      </w:r>
      <w:r w:rsidR="00413EB5" w:rsidRPr="003104FF">
        <w:rPr>
          <w:sz w:val="26"/>
          <w:szCs w:val="26"/>
        </w:rPr>
        <w:t>ов</w:t>
      </w:r>
      <w:r w:rsidRPr="003104FF">
        <w:rPr>
          <w:sz w:val="26"/>
          <w:szCs w:val="26"/>
        </w:rPr>
        <w:t xml:space="preserve"> в сумме </w:t>
      </w:r>
      <w:r w:rsidR="00D37C7E">
        <w:rPr>
          <w:sz w:val="26"/>
          <w:szCs w:val="26"/>
        </w:rPr>
        <w:t xml:space="preserve">826 648 434,83 </w:t>
      </w:r>
      <w:r w:rsidRPr="003104FF">
        <w:rPr>
          <w:sz w:val="26"/>
          <w:szCs w:val="26"/>
        </w:rPr>
        <w:t>рубл</w:t>
      </w:r>
      <w:r w:rsidR="00D37C7E">
        <w:rPr>
          <w:sz w:val="26"/>
          <w:szCs w:val="26"/>
        </w:rPr>
        <w:t>я</w:t>
      </w:r>
      <w:r w:rsidR="00233FAA" w:rsidRPr="003104FF">
        <w:rPr>
          <w:sz w:val="26"/>
          <w:szCs w:val="26"/>
        </w:rPr>
        <w:t>,</w:t>
      </w:r>
      <w:r w:rsidRPr="003104FF">
        <w:rPr>
          <w:sz w:val="26"/>
          <w:szCs w:val="26"/>
        </w:rPr>
        <w:t xml:space="preserve"> расход</w:t>
      </w:r>
      <w:r w:rsidR="00BE679F" w:rsidRPr="003104FF">
        <w:rPr>
          <w:sz w:val="26"/>
          <w:szCs w:val="26"/>
        </w:rPr>
        <w:t>ов</w:t>
      </w:r>
      <w:r w:rsidRPr="003104FF">
        <w:rPr>
          <w:sz w:val="26"/>
          <w:szCs w:val="26"/>
        </w:rPr>
        <w:t xml:space="preserve"> в сумме </w:t>
      </w:r>
      <w:r w:rsidR="00D37C7E">
        <w:rPr>
          <w:sz w:val="26"/>
          <w:szCs w:val="26"/>
        </w:rPr>
        <w:t>821 672 546,22</w:t>
      </w:r>
      <w:r w:rsidRPr="003104FF">
        <w:rPr>
          <w:sz w:val="26"/>
          <w:szCs w:val="26"/>
        </w:rPr>
        <w:t xml:space="preserve"> рубл</w:t>
      </w:r>
      <w:r w:rsidR="00777913" w:rsidRPr="003104FF">
        <w:rPr>
          <w:sz w:val="26"/>
          <w:szCs w:val="26"/>
        </w:rPr>
        <w:t>ей</w:t>
      </w:r>
      <w:r w:rsidR="00233FAA" w:rsidRPr="003104FF">
        <w:rPr>
          <w:sz w:val="26"/>
          <w:szCs w:val="26"/>
        </w:rPr>
        <w:t xml:space="preserve"> и</w:t>
      </w:r>
      <w:r w:rsidR="00BE679F" w:rsidRPr="003104FF">
        <w:rPr>
          <w:sz w:val="26"/>
          <w:szCs w:val="26"/>
        </w:rPr>
        <w:t xml:space="preserve"> профицита</w:t>
      </w:r>
      <w:r w:rsidRPr="003104FF">
        <w:rPr>
          <w:sz w:val="26"/>
          <w:szCs w:val="26"/>
        </w:rPr>
        <w:t xml:space="preserve">  в сумме  </w:t>
      </w:r>
      <w:r w:rsidR="00D37C7E">
        <w:rPr>
          <w:sz w:val="26"/>
          <w:szCs w:val="26"/>
        </w:rPr>
        <w:t xml:space="preserve">4 975 888,61 </w:t>
      </w:r>
      <w:r w:rsidRPr="003104FF">
        <w:rPr>
          <w:sz w:val="26"/>
          <w:szCs w:val="26"/>
        </w:rPr>
        <w:t>рубл</w:t>
      </w:r>
      <w:r w:rsidR="00D37C7E">
        <w:rPr>
          <w:sz w:val="26"/>
          <w:szCs w:val="26"/>
        </w:rPr>
        <w:t>ей</w:t>
      </w:r>
      <w:r w:rsidR="00233FAA" w:rsidRPr="003104FF">
        <w:rPr>
          <w:sz w:val="26"/>
          <w:szCs w:val="26"/>
        </w:rPr>
        <w:t>.</w:t>
      </w:r>
    </w:p>
    <w:p w:rsidR="004470C1" w:rsidRPr="003104FF" w:rsidRDefault="00233FAA" w:rsidP="005F6807">
      <w:pPr>
        <w:pStyle w:val="af2"/>
        <w:numPr>
          <w:ilvl w:val="0"/>
          <w:numId w:val="34"/>
        </w:numPr>
        <w:ind w:left="0" w:firstLine="360"/>
        <w:jc w:val="both"/>
        <w:rPr>
          <w:sz w:val="26"/>
          <w:szCs w:val="26"/>
        </w:rPr>
      </w:pPr>
      <w:r w:rsidRPr="003104FF">
        <w:rPr>
          <w:sz w:val="26"/>
          <w:szCs w:val="26"/>
        </w:rPr>
        <w:t>Утвердить</w:t>
      </w:r>
      <w:r w:rsidR="004470C1" w:rsidRPr="003104FF">
        <w:rPr>
          <w:sz w:val="26"/>
          <w:szCs w:val="26"/>
        </w:rPr>
        <w:t xml:space="preserve">  показатели:</w:t>
      </w:r>
    </w:p>
    <w:p w:rsidR="00D1625A" w:rsidRPr="003104FF" w:rsidRDefault="003104FF" w:rsidP="003104FF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470C1" w:rsidRPr="003104FF">
        <w:rPr>
          <w:sz w:val="26"/>
          <w:szCs w:val="26"/>
        </w:rPr>
        <w:t>доходов бюджет</w:t>
      </w:r>
      <w:r w:rsidR="00052B1E" w:rsidRPr="003104FF">
        <w:rPr>
          <w:sz w:val="26"/>
          <w:szCs w:val="26"/>
        </w:rPr>
        <w:t>а</w:t>
      </w:r>
      <w:r w:rsidR="004470C1" w:rsidRPr="003104FF">
        <w:rPr>
          <w:sz w:val="26"/>
          <w:szCs w:val="26"/>
        </w:rPr>
        <w:t xml:space="preserve"> Петровского муниципального  района за </w:t>
      </w:r>
      <w:r w:rsidR="005F6807" w:rsidRPr="003104FF">
        <w:rPr>
          <w:sz w:val="26"/>
          <w:szCs w:val="26"/>
        </w:rPr>
        <w:t>2</w:t>
      </w:r>
      <w:r w:rsidR="004470C1" w:rsidRPr="003104FF">
        <w:rPr>
          <w:sz w:val="26"/>
          <w:szCs w:val="26"/>
        </w:rPr>
        <w:t>0</w:t>
      </w:r>
      <w:r w:rsidR="00777913" w:rsidRPr="003104FF">
        <w:rPr>
          <w:sz w:val="26"/>
          <w:szCs w:val="26"/>
        </w:rPr>
        <w:t>2</w:t>
      </w:r>
      <w:r w:rsidR="00D37C7E">
        <w:rPr>
          <w:sz w:val="26"/>
          <w:szCs w:val="26"/>
        </w:rPr>
        <w:t>1</w:t>
      </w:r>
      <w:r w:rsidR="004470C1" w:rsidRPr="003104FF">
        <w:rPr>
          <w:sz w:val="26"/>
          <w:szCs w:val="26"/>
        </w:rPr>
        <w:t xml:space="preserve"> год</w:t>
      </w:r>
      <w:r w:rsidR="00052B1E" w:rsidRPr="003104FF">
        <w:rPr>
          <w:sz w:val="26"/>
          <w:szCs w:val="26"/>
        </w:rPr>
        <w:t xml:space="preserve"> по кодам классификации доходов бюджета</w:t>
      </w:r>
      <w:r w:rsidR="004470C1" w:rsidRPr="003104FF">
        <w:rPr>
          <w:sz w:val="26"/>
          <w:szCs w:val="26"/>
        </w:rPr>
        <w:t xml:space="preserve"> согласно приложению 1 к настоящему решению;</w:t>
      </w:r>
    </w:p>
    <w:p w:rsidR="007955C5" w:rsidRPr="003104FF" w:rsidRDefault="003104FF" w:rsidP="00F2210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470C1" w:rsidRPr="003104FF">
        <w:rPr>
          <w:sz w:val="26"/>
          <w:szCs w:val="26"/>
        </w:rPr>
        <w:t>расходов бюджета Петровского муниципального  района за 20</w:t>
      </w:r>
      <w:r w:rsidR="00777913" w:rsidRPr="003104FF">
        <w:rPr>
          <w:sz w:val="26"/>
          <w:szCs w:val="26"/>
        </w:rPr>
        <w:t>2</w:t>
      </w:r>
      <w:r w:rsidR="00D37C7E">
        <w:rPr>
          <w:sz w:val="26"/>
          <w:szCs w:val="26"/>
        </w:rPr>
        <w:t>1</w:t>
      </w:r>
      <w:r w:rsidR="004470C1" w:rsidRPr="003104FF">
        <w:rPr>
          <w:sz w:val="26"/>
          <w:szCs w:val="26"/>
        </w:rPr>
        <w:t xml:space="preserve"> год по</w:t>
      </w:r>
      <w:r w:rsidR="007955C5" w:rsidRPr="003104F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7955C5" w:rsidRPr="003104FF">
        <w:rPr>
          <w:sz w:val="26"/>
          <w:szCs w:val="26"/>
        </w:rPr>
        <w:t xml:space="preserve">ведомственной структуре расходов бюджета согласно приложению </w:t>
      </w:r>
      <w:r w:rsidR="00F2210D" w:rsidRPr="003104FF">
        <w:rPr>
          <w:sz w:val="26"/>
          <w:szCs w:val="26"/>
        </w:rPr>
        <w:t>2</w:t>
      </w:r>
      <w:r w:rsidR="007955C5" w:rsidRPr="003104FF">
        <w:rPr>
          <w:sz w:val="26"/>
          <w:szCs w:val="26"/>
        </w:rPr>
        <w:t xml:space="preserve"> к настоящему решению;</w:t>
      </w:r>
    </w:p>
    <w:p w:rsidR="004470C1" w:rsidRPr="003104FF" w:rsidRDefault="003104FF" w:rsidP="00AA15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7955C5" w:rsidRPr="003104FF">
        <w:rPr>
          <w:sz w:val="26"/>
          <w:szCs w:val="26"/>
        </w:rPr>
        <w:t>расходов бюджета Петровского муниципального  района за 20</w:t>
      </w:r>
      <w:r w:rsidR="00777913" w:rsidRPr="003104FF">
        <w:rPr>
          <w:sz w:val="26"/>
          <w:szCs w:val="26"/>
        </w:rPr>
        <w:t>2</w:t>
      </w:r>
      <w:r w:rsidR="00D37C7E">
        <w:rPr>
          <w:sz w:val="26"/>
          <w:szCs w:val="26"/>
        </w:rPr>
        <w:t>1</w:t>
      </w:r>
      <w:r w:rsidR="007955C5" w:rsidRPr="003104FF">
        <w:rPr>
          <w:sz w:val="26"/>
          <w:szCs w:val="26"/>
        </w:rPr>
        <w:t xml:space="preserve"> год </w:t>
      </w:r>
      <w:r w:rsidR="004470C1" w:rsidRPr="003104FF">
        <w:rPr>
          <w:sz w:val="26"/>
          <w:szCs w:val="26"/>
        </w:rPr>
        <w:t xml:space="preserve">по </w:t>
      </w:r>
      <w:r w:rsidR="007955C5" w:rsidRPr="003104FF">
        <w:rPr>
          <w:sz w:val="26"/>
          <w:szCs w:val="26"/>
        </w:rPr>
        <w:t xml:space="preserve">разделам и подразделам классификации расходов бюджета согласно приложению </w:t>
      </w:r>
      <w:r w:rsidR="00F2210D" w:rsidRPr="003104FF">
        <w:rPr>
          <w:sz w:val="26"/>
          <w:szCs w:val="26"/>
        </w:rPr>
        <w:t>3</w:t>
      </w:r>
      <w:r w:rsidR="007955C5" w:rsidRPr="003104FF">
        <w:rPr>
          <w:sz w:val="26"/>
          <w:szCs w:val="26"/>
        </w:rPr>
        <w:t xml:space="preserve"> к настоящему решению;</w:t>
      </w:r>
    </w:p>
    <w:p w:rsidR="007955C5" w:rsidRPr="003104FF" w:rsidRDefault="003104FF" w:rsidP="00AA15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470C1" w:rsidRPr="003104FF">
        <w:rPr>
          <w:sz w:val="26"/>
          <w:szCs w:val="26"/>
        </w:rPr>
        <w:t>источник</w:t>
      </w:r>
      <w:r w:rsidR="007955C5" w:rsidRPr="003104FF">
        <w:rPr>
          <w:sz w:val="26"/>
          <w:szCs w:val="26"/>
        </w:rPr>
        <w:t>ов</w:t>
      </w:r>
      <w:r w:rsidR="004470C1" w:rsidRPr="003104FF">
        <w:rPr>
          <w:sz w:val="26"/>
          <w:szCs w:val="26"/>
        </w:rPr>
        <w:t xml:space="preserve"> финансирования дефицита бюджета Петровского  муниципального района за 20</w:t>
      </w:r>
      <w:r w:rsidR="00777913" w:rsidRPr="003104FF">
        <w:rPr>
          <w:sz w:val="26"/>
          <w:szCs w:val="26"/>
        </w:rPr>
        <w:t>2</w:t>
      </w:r>
      <w:r w:rsidR="00D37C7E">
        <w:rPr>
          <w:sz w:val="26"/>
          <w:szCs w:val="26"/>
        </w:rPr>
        <w:t xml:space="preserve">1 </w:t>
      </w:r>
      <w:r w:rsidR="004470C1" w:rsidRPr="003104FF">
        <w:rPr>
          <w:sz w:val="26"/>
          <w:szCs w:val="26"/>
        </w:rPr>
        <w:t xml:space="preserve">год </w:t>
      </w:r>
      <w:r w:rsidR="007955C5" w:rsidRPr="003104FF">
        <w:rPr>
          <w:sz w:val="26"/>
          <w:szCs w:val="26"/>
        </w:rPr>
        <w:t>по кодам классификации источников финансирования дефицита бюджета</w:t>
      </w:r>
      <w:r w:rsidR="00AC7CAD" w:rsidRPr="003104FF">
        <w:rPr>
          <w:sz w:val="26"/>
          <w:szCs w:val="26"/>
        </w:rPr>
        <w:t xml:space="preserve"> Петровского муниципального  района</w:t>
      </w:r>
      <w:r w:rsidR="00D37C7E">
        <w:rPr>
          <w:sz w:val="26"/>
          <w:szCs w:val="26"/>
        </w:rPr>
        <w:t xml:space="preserve"> </w:t>
      </w:r>
      <w:r w:rsidR="004470C1" w:rsidRPr="003104FF">
        <w:rPr>
          <w:sz w:val="26"/>
          <w:szCs w:val="26"/>
        </w:rPr>
        <w:t xml:space="preserve">согласно приложению </w:t>
      </w:r>
      <w:r w:rsidR="00F2210D" w:rsidRPr="003104FF">
        <w:rPr>
          <w:sz w:val="26"/>
          <w:szCs w:val="26"/>
        </w:rPr>
        <w:t>4</w:t>
      </w:r>
      <w:r w:rsidR="004470C1" w:rsidRPr="003104FF">
        <w:rPr>
          <w:sz w:val="26"/>
          <w:szCs w:val="26"/>
        </w:rPr>
        <w:t xml:space="preserve"> к настоящему решению; </w:t>
      </w:r>
    </w:p>
    <w:p w:rsidR="004470C1" w:rsidRPr="003104FF" w:rsidRDefault="00F2210D" w:rsidP="00F2210D">
      <w:pPr>
        <w:ind w:firstLine="360"/>
        <w:jc w:val="both"/>
        <w:rPr>
          <w:sz w:val="26"/>
          <w:szCs w:val="26"/>
        </w:rPr>
      </w:pPr>
      <w:r w:rsidRPr="003104FF">
        <w:rPr>
          <w:sz w:val="26"/>
          <w:szCs w:val="26"/>
        </w:rPr>
        <w:t xml:space="preserve">3.   </w:t>
      </w:r>
      <w:r w:rsidR="004470C1" w:rsidRPr="003104FF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3601CF" w:rsidRPr="003104FF" w:rsidRDefault="003601CF" w:rsidP="00F2210D">
      <w:pPr>
        <w:ind w:firstLine="360"/>
        <w:jc w:val="both"/>
        <w:rPr>
          <w:sz w:val="28"/>
          <w:szCs w:val="28"/>
        </w:rPr>
      </w:pPr>
    </w:p>
    <w:p w:rsidR="00212953" w:rsidRPr="003104FF" w:rsidRDefault="00212953" w:rsidP="004470C1">
      <w:pPr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 xml:space="preserve">Председатель Петровского </w:t>
      </w:r>
    </w:p>
    <w:p w:rsidR="004470C1" w:rsidRPr="003104FF" w:rsidRDefault="00212953" w:rsidP="004470C1">
      <w:pPr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>районного Собрания</w:t>
      </w:r>
      <w:r w:rsidR="004470C1" w:rsidRPr="003104FF">
        <w:rPr>
          <w:b/>
          <w:sz w:val="26"/>
          <w:szCs w:val="26"/>
        </w:rPr>
        <w:tab/>
      </w:r>
      <w:r w:rsidR="004470C1" w:rsidRPr="003104FF">
        <w:rPr>
          <w:b/>
          <w:sz w:val="26"/>
          <w:szCs w:val="26"/>
        </w:rPr>
        <w:tab/>
      </w:r>
      <w:r w:rsidR="004470C1" w:rsidRPr="003104FF">
        <w:rPr>
          <w:b/>
          <w:sz w:val="26"/>
          <w:szCs w:val="26"/>
        </w:rPr>
        <w:tab/>
      </w:r>
      <w:r w:rsidR="004470C1" w:rsidRPr="003104FF">
        <w:rPr>
          <w:b/>
          <w:sz w:val="26"/>
          <w:szCs w:val="26"/>
        </w:rPr>
        <w:tab/>
      </w:r>
      <w:r w:rsidR="004470C1" w:rsidRPr="003104FF">
        <w:rPr>
          <w:b/>
          <w:sz w:val="26"/>
          <w:szCs w:val="26"/>
        </w:rPr>
        <w:tab/>
      </w:r>
      <w:r w:rsidR="004470C1" w:rsidRPr="003104FF">
        <w:rPr>
          <w:b/>
          <w:sz w:val="26"/>
          <w:szCs w:val="26"/>
        </w:rPr>
        <w:tab/>
      </w:r>
      <w:r w:rsidR="00A4666C">
        <w:rPr>
          <w:b/>
          <w:sz w:val="26"/>
          <w:szCs w:val="26"/>
        </w:rPr>
        <w:t>О.С. Лысенко</w:t>
      </w:r>
    </w:p>
    <w:p w:rsidR="00183877" w:rsidRPr="003104FF" w:rsidRDefault="00183877" w:rsidP="004470C1">
      <w:pPr>
        <w:rPr>
          <w:b/>
          <w:sz w:val="26"/>
          <w:szCs w:val="26"/>
        </w:rPr>
      </w:pPr>
    </w:p>
    <w:p w:rsidR="00212953" w:rsidRPr="003104FF" w:rsidRDefault="00212953" w:rsidP="00C708D2">
      <w:pPr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 xml:space="preserve">Глава Петровского </w:t>
      </w:r>
    </w:p>
    <w:p w:rsidR="00312CF7" w:rsidRDefault="00212953" w:rsidP="00977E53">
      <w:pPr>
        <w:rPr>
          <w:b/>
          <w:sz w:val="26"/>
          <w:szCs w:val="26"/>
        </w:rPr>
      </w:pPr>
      <w:r w:rsidRPr="003104FF">
        <w:rPr>
          <w:b/>
          <w:sz w:val="26"/>
          <w:szCs w:val="26"/>
        </w:rPr>
        <w:t>муниципального района</w:t>
      </w:r>
      <w:bookmarkStart w:id="0" w:name="_GoBack"/>
      <w:bookmarkEnd w:id="0"/>
      <w:r w:rsidR="003104FF" w:rsidRPr="003104FF">
        <w:rPr>
          <w:b/>
          <w:sz w:val="26"/>
          <w:szCs w:val="26"/>
        </w:rPr>
        <w:t xml:space="preserve">      </w:t>
      </w:r>
      <w:r w:rsidR="003104FF">
        <w:rPr>
          <w:b/>
          <w:sz w:val="26"/>
          <w:szCs w:val="26"/>
        </w:rPr>
        <w:t xml:space="preserve">                                                </w:t>
      </w:r>
      <w:r w:rsidR="00A4666C">
        <w:rPr>
          <w:b/>
          <w:sz w:val="26"/>
          <w:szCs w:val="26"/>
        </w:rPr>
        <w:t>В.В.Макаров</w:t>
      </w:r>
    </w:p>
    <w:p w:rsidR="00E81DAC" w:rsidRDefault="00E81DAC" w:rsidP="00977E53">
      <w:pPr>
        <w:rPr>
          <w:b/>
          <w:sz w:val="26"/>
          <w:szCs w:val="26"/>
        </w:rPr>
      </w:pPr>
    </w:p>
    <w:p w:rsidR="00E81DAC" w:rsidRDefault="00E81DAC" w:rsidP="00977E53">
      <w:pPr>
        <w:rPr>
          <w:b/>
          <w:sz w:val="26"/>
          <w:szCs w:val="26"/>
        </w:rPr>
      </w:pPr>
    </w:p>
    <w:p w:rsidR="00E81DAC" w:rsidRPr="00421A24" w:rsidRDefault="00E81DAC" w:rsidP="00E81DAC">
      <w:pPr>
        <w:overflowPunct w:val="0"/>
        <w:autoSpaceDE w:val="0"/>
        <w:autoSpaceDN w:val="0"/>
        <w:adjustRightInd w:val="0"/>
        <w:ind w:left="6379"/>
        <w:rPr>
          <w:bCs/>
          <w:color w:val="000000"/>
          <w:sz w:val="20"/>
          <w:szCs w:val="20"/>
        </w:rPr>
      </w:pPr>
      <w:r w:rsidRPr="00B724A2">
        <w:rPr>
          <w:b/>
          <w:bCs/>
          <w:color w:val="000000"/>
          <w:sz w:val="20"/>
          <w:szCs w:val="20"/>
        </w:rPr>
        <w:lastRenderedPageBreak/>
        <w:t>Приложение №1                                                                                                    к</w:t>
      </w:r>
      <w:r>
        <w:rPr>
          <w:b/>
          <w:bCs/>
          <w:color w:val="000000"/>
          <w:sz w:val="20"/>
          <w:szCs w:val="20"/>
        </w:rPr>
        <w:t xml:space="preserve"> </w:t>
      </w:r>
      <w:r w:rsidRPr="00B724A2">
        <w:rPr>
          <w:b/>
          <w:bCs/>
          <w:color w:val="000000"/>
          <w:sz w:val="20"/>
          <w:szCs w:val="20"/>
        </w:rPr>
        <w:t xml:space="preserve"> решению Петровского </w:t>
      </w:r>
      <w:r>
        <w:rPr>
          <w:b/>
          <w:bCs/>
          <w:color w:val="000000"/>
          <w:sz w:val="20"/>
          <w:szCs w:val="20"/>
        </w:rPr>
        <w:t>р</w:t>
      </w:r>
      <w:r w:rsidRPr="00B724A2">
        <w:rPr>
          <w:b/>
          <w:bCs/>
          <w:color w:val="000000"/>
          <w:sz w:val="20"/>
          <w:szCs w:val="20"/>
        </w:rPr>
        <w:t xml:space="preserve">айонного </w:t>
      </w:r>
      <w:r>
        <w:rPr>
          <w:b/>
          <w:bCs/>
          <w:color w:val="000000"/>
          <w:sz w:val="20"/>
          <w:szCs w:val="20"/>
        </w:rPr>
        <w:t>С</w:t>
      </w:r>
      <w:r w:rsidRPr="00B724A2">
        <w:rPr>
          <w:b/>
          <w:bCs/>
          <w:color w:val="000000"/>
          <w:sz w:val="20"/>
          <w:szCs w:val="20"/>
        </w:rPr>
        <w:t xml:space="preserve">обрания </w:t>
      </w:r>
      <w:r>
        <w:rPr>
          <w:b/>
          <w:bCs/>
          <w:color w:val="000000"/>
          <w:sz w:val="20"/>
          <w:szCs w:val="20"/>
        </w:rPr>
        <w:t xml:space="preserve"> от             №                        </w:t>
      </w:r>
      <w:r w:rsidRPr="00B724A2">
        <w:rPr>
          <w:b/>
          <w:bCs/>
          <w:color w:val="000000"/>
          <w:sz w:val="20"/>
          <w:szCs w:val="20"/>
        </w:rPr>
        <w:t>«Об утверждении годового отчета об исполнении бюджета Петровского муниципального района за 20</w:t>
      </w:r>
      <w:r>
        <w:rPr>
          <w:b/>
          <w:bCs/>
          <w:color w:val="000000"/>
          <w:sz w:val="20"/>
          <w:szCs w:val="20"/>
        </w:rPr>
        <w:t>21</w:t>
      </w:r>
      <w:r w:rsidRPr="00B724A2">
        <w:rPr>
          <w:b/>
          <w:bCs/>
          <w:color w:val="000000"/>
          <w:sz w:val="20"/>
          <w:szCs w:val="20"/>
        </w:rPr>
        <w:t xml:space="preserve"> год</w:t>
      </w:r>
      <w:r w:rsidRPr="00421A24">
        <w:rPr>
          <w:bCs/>
          <w:color w:val="000000"/>
          <w:sz w:val="20"/>
          <w:szCs w:val="20"/>
        </w:rPr>
        <w:t>»</w:t>
      </w:r>
    </w:p>
    <w:p w:rsidR="00E81DAC" w:rsidRDefault="00E81DAC" w:rsidP="00E81DAC"/>
    <w:p w:rsidR="00E81DAC" w:rsidRPr="00291007" w:rsidRDefault="00E81DAC" w:rsidP="00E81DAC">
      <w:pPr>
        <w:tabs>
          <w:tab w:val="left" w:pos="3366"/>
        </w:tabs>
        <w:rPr>
          <w:b/>
        </w:rPr>
      </w:pPr>
      <w:r>
        <w:rPr>
          <w:b/>
        </w:rPr>
        <w:t xml:space="preserve">                         </w:t>
      </w:r>
      <w:r w:rsidRPr="00291007">
        <w:rPr>
          <w:b/>
        </w:rPr>
        <w:t>Доходы бюджета Петровского муниципального района за 20</w:t>
      </w:r>
      <w:r>
        <w:rPr>
          <w:b/>
        </w:rPr>
        <w:t xml:space="preserve">21 </w:t>
      </w:r>
      <w:r w:rsidRPr="00291007">
        <w:rPr>
          <w:b/>
        </w:rPr>
        <w:t>год</w:t>
      </w:r>
    </w:p>
    <w:p w:rsidR="00E81DAC" w:rsidRPr="00291007" w:rsidRDefault="00E81DAC" w:rsidP="00E81DAC">
      <w:pPr>
        <w:tabs>
          <w:tab w:val="left" w:pos="3366"/>
        </w:tabs>
      </w:pPr>
      <w:r w:rsidRPr="00291007">
        <w:rPr>
          <w:b/>
        </w:rPr>
        <w:t xml:space="preserve">                                             по кодам классификации доходов бюджета </w:t>
      </w:r>
      <w:r w:rsidRPr="00291007">
        <w:tab/>
      </w:r>
    </w:p>
    <w:p w:rsidR="00E81DAC" w:rsidRPr="00250C35" w:rsidRDefault="00E81DAC" w:rsidP="00E81DAC">
      <w:pPr>
        <w:tabs>
          <w:tab w:val="left" w:pos="3366"/>
        </w:tabs>
      </w:pPr>
    </w:p>
    <w:tbl>
      <w:tblPr>
        <w:tblW w:w="12625" w:type="dxa"/>
        <w:tblInd w:w="91" w:type="dxa"/>
        <w:tblLayout w:type="fixed"/>
        <w:tblLook w:val="04A0"/>
      </w:tblPr>
      <w:tblGrid>
        <w:gridCol w:w="5772"/>
        <w:gridCol w:w="1559"/>
        <w:gridCol w:w="1241"/>
        <w:gridCol w:w="1935"/>
        <w:gridCol w:w="993"/>
        <w:gridCol w:w="1125"/>
      </w:tblGrid>
      <w:tr w:rsidR="00E81DAC" w:rsidRPr="008708ED" w:rsidTr="0066229E">
        <w:trPr>
          <w:gridAfter w:val="2"/>
          <w:wAfter w:w="2118" w:type="dxa"/>
          <w:trHeight w:val="60"/>
        </w:trPr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250C35" w:rsidRDefault="00E81DAC" w:rsidP="004858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250C35" w:rsidRDefault="00E81DAC" w:rsidP="004858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250C35" w:rsidRDefault="00E81DAC" w:rsidP="004858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C373BA" w:rsidRDefault="00E81DAC" w:rsidP="00485844">
            <w:pPr>
              <w:ind w:left="320" w:hanging="320"/>
              <w:jc w:val="center"/>
              <w:rPr>
                <w:sz w:val="20"/>
                <w:szCs w:val="20"/>
              </w:rPr>
            </w:pPr>
            <w:r w:rsidRPr="00C373BA">
              <w:rPr>
                <w:sz w:val="20"/>
                <w:szCs w:val="20"/>
              </w:rPr>
              <w:t>(руб.)</w:t>
            </w:r>
          </w:p>
        </w:tc>
      </w:tr>
      <w:tr w:rsidR="00E81DAC" w:rsidRPr="008708ED" w:rsidTr="0066229E">
        <w:trPr>
          <w:trHeight w:val="70"/>
        </w:trPr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250C35" w:rsidRDefault="00E81DAC" w:rsidP="004858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250C35" w:rsidRDefault="00E81DAC" w:rsidP="004858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250C35" w:rsidRDefault="00E81DAC" w:rsidP="0048584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  <w:hideMark/>
          </w:tcPr>
          <w:p w:rsidR="00E81DAC" w:rsidRPr="00250C35" w:rsidRDefault="00E81DAC" w:rsidP="00485844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50C35" w:rsidRDefault="00E81DAC" w:rsidP="00485844">
            <w:pPr>
              <w:rPr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968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AC" w:rsidRPr="007312BB" w:rsidRDefault="00E81DAC" w:rsidP="00485844">
            <w:pPr>
              <w:jc w:val="center"/>
              <w:rPr>
                <w:sz w:val="20"/>
                <w:szCs w:val="20"/>
              </w:rPr>
            </w:pPr>
            <w:r w:rsidRPr="007312BB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AC" w:rsidRPr="007312BB" w:rsidRDefault="00E81DAC" w:rsidP="00485844">
            <w:pPr>
              <w:jc w:val="center"/>
              <w:rPr>
                <w:sz w:val="20"/>
                <w:szCs w:val="20"/>
              </w:rPr>
            </w:pPr>
            <w:r w:rsidRPr="007312BB">
              <w:rPr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AC" w:rsidRPr="007312BB" w:rsidRDefault="00E81DAC" w:rsidP="00485844">
            <w:pPr>
              <w:jc w:val="center"/>
              <w:rPr>
                <w:sz w:val="20"/>
                <w:szCs w:val="20"/>
              </w:rPr>
            </w:pPr>
            <w:r w:rsidRPr="007312BB">
              <w:rPr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Align w:val="center"/>
            <w:hideMark/>
          </w:tcPr>
          <w:p w:rsidR="00E81DAC" w:rsidRPr="007312BB" w:rsidRDefault="00E81DAC" w:rsidP="00485844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7312BB" w:rsidRDefault="00E81DAC" w:rsidP="00485844">
            <w:pPr>
              <w:rPr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AC" w:rsidRPr="007312BB" w:rsidRDefault="00E81DAC" w:rsidP="00485844">
            <w:pPr>
              <w:jc w:val="center"/>
              <w:rPr>
                <w:sz w:val="20"/>
                <w:szCs w:val="20"/>
              </w:rPr>
            </w:pPr>
            <w:r w:rsidRPr="007312BB">
              <w:rPr>
                <w:sz w:val="20"/>
                <w:szCs w:val="20"/>
              </w:rPr>
              <w:t>1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AC" w:rsidRPr="007312BB" w:rsidRDefault="00E81DAC" w:rsidP="00485844">
            <w:pPr>
              <w:jc w:val="center"/>
              <w:rPr>
                <w:sz w:val="20"/>
                <w:szCs w:val="20"/>
              </w:rPr>
            </w:pPr>
            <w:r w:rsidRPr="007312BB">
              <w:rPr>
                <w:sz w:val="20"/>
                <w:szCs w:val="20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1DAC" w:rsidRPr="007312BB" w:rsidRDefault="00E81DAC" w:rsidP="00485844">
            <w:pPr>
              <w:jc w:val="center"/>
              <w:rPr>
                <w:sz w:val="20"/>
                <w:szCs w:val="20"/>
              </w:rPr>
            </w:pPr>
            <w:r w:rsidRPr="007312BB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E81DAC" w:rsidRPr="007312BB" w:rsidRDefault="00E81DAC" w:rsidP="00485844">
            <w:pPr>
              <w:rPr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7312BB" w:rsidRDefault="00E81DAC" w:rsidP="00485844">
            <w:pPr>
              <w:rPr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Доходы бюджета - всего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B42841" w:rsidRDefault="00E81DAC" w:rsidP="0048584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826 648 434,83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 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25565B" w:rsidRDefault="00E81DAC" w:rsidP="00485844">
            <w:pPr>
              <w:jc w:val="right"/>
              <w:rPr>
                <w:color w:val="FF0000"/>
                <w:sz w:val="20"/>
                <w:szCs w:val="20"/>
              </w:rPr>
            </w:pPr>
            <w:r w:rsidRPr="0025565B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000 1 00 00000 00 0000 000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2604" w:rsidRDefault="00E81DAC" w:rsidP="00485844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150 020 186,53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125 785 948,18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000 1 01 00000 00 0000 000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69 613 424,07</w:t>
            </w:r>
          </w:p>
        </w:tc>
        <w:tc>
          <w:tcPr>
            <w:tcW w:w="993" w:type="dxa"/>
            <w:vAlign w:val="center"/>
            <w:hideMark/>
          </w:tcPr>
          <w:p w:rsidR="00E81DAC" w:rsidRPr="00781F20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266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69 613 424,07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1143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65 663 279,53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1538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182 1 01 02020 01 0000 110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227 274,86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9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463 410,25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1277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182 1 01 02040 01 0000 110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60 209,67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189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768A">
              <w:rPr>
                <w:color w:val="000000"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182 1 01 020</w:t>
            </w:r>
            <w:r>
              <w:rPr>
                <w:sz w:val="20"/>
                <w:szCs w:val="20"/>
              </w:rPr>
              <w:t>8</w:t>
            </w:r>
            <w:r w:rsidRPr="00AB5B59">
              <w:rPr>
                <w:sz w:val="20"/>
                <w:szCs w:val="20"/>
              </w:rPr>
              <w:t>0 01 0000 110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3 199 249,76</w:t>
            </w:r>
          </w:p>
        </w:tc>
        <w:tc>
          <w:tcPr>
            <w:tcW w:w="993" w:type="dxa"/>
            <w:vAlign w:val="center"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16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8ED"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000 1 03 00000 00 0000 000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25 061 611,58</w:t>
            </w:r>
          </w:p>
        </w:tc>
        <w:tc>
          <w:tcPr>
            <w:tcW w:w="993" w:type="dxa"/>
            <w:vAlign w:val="center"/>
            <w:hideMark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8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8ED"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100 1 03 02000 01 0000 110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25 061 611,58</w:t>
            </w:r>
          </w:p>
        </w:tc>
        <w:tc>
          <w:tcPr>
            <w:tcW w:w="993" w:type="dxa"/>
            <w:vAlign w:val="center"/>
            <w:hideMark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8ED"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100 1 03 02230 01 0000 110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11 569 933,29</w:t>
            </w:r>
          </w:p>
        </w:tc>
        <w:tc>
          <w:tcPr>
            <w:tcW w:w="993" w:type="dxa"/>
            <w:vAlign w:val="center"/>
            <w:hideMark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D768A">
              <w:rPr>
                <w:color w:val="000000"/>
                <w:sz w:val="20"/>
                <w:szCs w:val="20"/>
              </w:rPr>
              <w:t xml:space="preserve">Доходы от уплаты акцизов на  дизельное топливо, подлежащие </w:t>
            </w:r>
            <w:r w:rsidRPr="00BD768A">
              <w:rPr>
                <w:color w:val="000000"/>
                <w:sz w:val="20"/>
                <w:szCs w:val="20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lastRenderedPageBreak/>
              <w:t>100 1 03 0223</w:t>
            </w:r>
            <w:r>
              <w:rPr>
                <w:sz w:val="20"/>
                <w:szCs w:val="20"/>
              </w:rPr>
              <w:t>1</w:t>
            </w:r>
            <w:r w:rsidRPr="008708ED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11 569 933,29</w:t>
            </w:r>
          </w:p>
        </w:tc>
        <w:tc>
          <w:tcPr>
            <w:tcW w:w="993" w:type="dxa"/>
            <w:vAlign w:val="center"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8ED">
              <w:rPr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100 1 03 022</w:t>
            </w:r>
            <w:r>
              <w:rPr>
                <w:sz w:val="20"/>
                <w:szCs w:val="20"/>
              </w:rPr>
              <w:t>40</w:t>
            </w:r>
            <w:r w:rsidRPr="008708ED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81 368,25</w:t>
            </w:r>
          </w:p>
        </w:tc>
        <w:tc>
          <w:tcPr>
            <w:tcW w:w="993" w:type="dxa"/>
            <w:vAlign w:val="center"/>
            <w:hideMark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D207C"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100 1 03 022</w:t>
            </w:r>
            <w:r>
              <w:rPr>
                <w:sz w:val="20"/>
                <w:szCs w:val="20"/>
              </w:rPr>
              <w:t>41</w:t>
            </w:r>
            <w:r w:rsidRPr="008708ED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81 368,25</w:t>
            </w:r>
          </w:p>
        </w:tc>
        <w:tc>
          <w:tcPr>
            <w:tcW w:w="993" w:type="dxa"/>
            <w:vAlign w:val="center"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8ED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100 1 03 022</w:t>
            </w:r>
            <w:r>
              <w:rPr>
                <w:sz w:val="20"/>
                <w:szCs w:val="20"/>
              </w:rPr>
              <w:t>50</w:t>
            </w:r>
            <w:r w:rsidRPr="008708ED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15 383 280,69</w:t>
            </w:r>
          </w:p>
        </w:tc>
        <w:tc>
          <w:tcPr>
            <w:tcW w:w="993" w:type="dxa"/>
            <w:vAlign w:val="center"/>
            <w:hideMark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D207C"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100 1 03 022</w:t>
            </w:r>
            <w:r>
              <w:rPr>
                <w:sz w:val="20"/>
                <w:szCs w:val="20"/>
              </w:rPr>
              <w:t>51</w:t>
            </w:r>
            <w:r w:rsidRPr="008708ED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15 383 280,69</w:t>
            </w:r>
          </w:p>
        </w:tc>
        <w:tc>
          <w:tcPr>
            <w:tcW w:w="993" w:type="dxa"/>
            <w:vAlign w:val="center"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DAC" w:rsidRPr="008708ED" w:rsidRDefault="00E81DAC" w:rsidP="0048584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8ED"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100 1 03 022</w:t>
            </w:r>
            <w:r>
              <w:rPr>
                <w:sz w:val="20"/>
                <w:szCs w:val="20"/>
              </w:rPr>
              <w:t>60</w:t>
            </w:r>
            <w:r w:rsidRPr="008708ED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-1 972 970,65</w:t>
            </w:r>
          </w:p>
        </w:tc>
        <w:tc>
          <w:tcPr>
            <w:tcW w:w="993" w:type="dxa"/>
            <w:vAlign w:val="center"/>
            <w:hideMark/>
          </w:tcPr>
          <w:p w:rsidR="00E81DAC" w:rsidRPr="00E1689B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D207C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</w:t>
            </w:r>
            <w:r>
              <w:rPr>
                <w:sz w:val="20"/>
                <w:szCs w:val="20"/>
              </w:rPr>
              <w:t>ы</w:t>
            </w:r>
            <w:r w:rsidRPr="00FD207C">
              <w:rPr>
                <w:sz w:val="20"/>
                <w:szCs w:val="20"/>
              </w:rPr>
              <w:t>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center"/>
              <w:rPr>
                <w:sz w:val="20"/>
                <w:szCs w:val="20"/>
              </w:rPr>
            </w:pPr>
            <w:r w:rsidRPr="008708ED">
              <w:rPr>
                <w:sz w:val="20"/>
                <w:szCs w:val="20"/>
              </w:rPr>
              <w:t>100 1 03 022</w:t>
            </w:r>
            <w:r>
              <w:rPr>
                <w:sz w:val="20"/>
                <w:szCs w:val="20"/>
              </w:rPr>
              <w:t>61</w:t>
            </w:r>
            <w:r w:rsidRPr="008708ED">
              <w:rPr>
                <w:sz w:val="20"/>
                <w:szCs w:val="20"/>
              </w:rPr>
              <w:t xml:space="preserve"> 01 0000 110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-1 972 970,65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15 400 373,51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02000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1 554 820,80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02010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1 554 731,87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  <w:r>
              <w:rPr>
                <w:sz w:val="20"/>
                <w:szCs w:val="20"/>
              </w:rPr>
              <w:t xml:space="preserve"> (за налоговые периоды, истекшие до 1 января 2011 года)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2</w:t>
            </w:r>
            <w:r w:rsidRPr="00AB5B5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88,93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03000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9 718 294,17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03010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9 718 382,07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D207C">
              <w:rPr>
                <w:sz w:val="20"/>
                <w:szCs w:val="20"/>
              </w:rPr>
              <w:t>Единый сельскохозяйственный налог (за налоговые периоды, истекшие до 1 января 2011г.)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FD207C">
              <w:rPr>
                <w:sz w:val="20"/>
                <w:szCs w:val="20"/>
              </w:rPr>
              <w:t>182 1 05 03020 01 2100 110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-87,90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000 1 05 04000 02 0000 110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4 127 258,54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182 1 05 04020 02 0000 110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4 127 258,54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195FF4">
              <w:rPr>
                <w:color w:val="000000"/>
                <w:sz w:val="20"/>
                <w:szCs w:val="20"/>
              </w:rPr>
              <w:lastRenderedPageBreak/>
              <w:t>НАЛОГИ НА ИМУЩЕСТВО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195FF4">
              <w:rPr>
                <w:color w:val="000000"/>
                <w:sz w:val="20"/>
                <w:szCs w:val="20"/>
              </w:rPr>
              <w:t xml:space="preserve"> 1 06 00000 00 0000 000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11 348 677,98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B70C86">
              <w:rPr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B70C86">
              <w:rPr>
                <w:color w:val="000000"/>
                <w:sz w:val="20"/>
                <w:szCs w:val="20"/>
              </w:rPr>
              <w:t>182 1 06 04000 02 0000 110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 w:rsidRPr="00B70C86">
              <w:rPr>
                <w:color w:val="000000"/>
                <w:sz w:val="20"/>
                <w:szCs w:val="20"/>
              </w:rPr>
              <w:t>11 348 677,98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B70C86">
              <w:rPr>
                <w:color w:val="000000"/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B70C86">
              <w:rPr>
                <w:color w:val="000000"/>
                <w:sz w:val="20"/>
                <w:szCs w:val="20"/>
              </w:rPr>
              <w:t>182 1 06 04011 02 0000 110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1 661 089,28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777D46">
              <w:rPr>
                <w:color w:val="000000"/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777D46">
              <w:rPr>
                <w:color w:val="000000"/>
                <w:sz w:val="20"/>
                <w:szCs w:val="20"/>
              </w:rPr>
              <w:t>182 1 06 04012 02 0000 110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9 687 588,70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4 361 861,04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23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03000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4 361 861,04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92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182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03010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 w:rsidRPr="00777D46">
              <w:rPr>
                <w:color w:val="000000"/>
                <w:sz w:val="20"/>
                <w:szCs w:val="20"/>
              </w:rPr>
              <w:t>4 361 861,04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14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2604" w:rsidRDefault="00E81DAC" w:rsidP="00485844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24 234 238,35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6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8 067 585,70</w:t>
            </w:r>
          </w:p>
        </w:tc>
        <w:tc>
          <w:tcPr>
            <w:tcW w:w="993" w:type="dxa"/>
            <w:vAlign w:val="center"/>
            <w:hideMark/>
          </w:tcPr>
          <w:p w:rsidR="00E81DAC" w:rsidRPr="00474D46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7 808 293,76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05010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5 690 904,47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sz w:val="20"/>
                <w:szCs w:val="20"/>
              </w:rPr>
              <w:t xml:space="preserve"> и межселенных территорий муниципальных районов</w:t>
            </w:r>
            <w:r w:rsidRPr="00AB5B59">
              <w:rPr>
                <w:sz w:val="20"/>
                <w:szCs w:val="20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037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05013</w:t>
            </w:r>
            <w:r>
              <w:rPr>
                <w:sz w:val="20"/>
                <w:szCs w:val="20"/>
              </w:rPr>
              <w:t xml:space="preserve"> 05 </w:t>
            </w:r>
            <w:r w:rsidRPr="00AB5B5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AB5B59">
              <w:rPr>
                <w:sz w:val="20"/>
                <w:szCs w:val="20"/>
              </w:rPr>
              <w:t>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3 566 290,68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EF7C7B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037</w:t>
            </w:r>
            <w:r w:rsidRPr="00AB5B59">
              <w:rPr>
                <w:sz w:val="20"/>
                <w:szCs w:val="20"/>
              </w:rPr>
              <w:t xml:space="preserve"> 1 11 050</w:t>
            </w:r>
            <w:r>
              <w:rPr>
                <w:sz w:val="20"/>
                <w:szCs w:val="20"/>
              </w:rPr>
              <w:t>13 13</w:t>
            </w:r>
            <w:r w:rsidRPr="00AB5B59">
              <w:rPr>
                <w:sz w:val="20"/>
                <w:szCs w:val="20"/>
              </w:rPr>
              <w:t xml:space="preserve"> 0000 120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2 124 613,79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EF7C7B" w:rsidRDefault="00E81DAC" w:rsidP="00485844">
            <w:pPr>
              <w:rPr>
                <w:sz w:val="20"/>
                <w:szCs w:val="20"/>
              </w:rPr>
            </w:pPr>
            <w:r w:rsidRPr="00777D46"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sz w:val="20"/>
                <w:szCs w:val="20"/>
              </w:rPr>
            </w:pPr>
            <w:r w:rsidRPr="00777D46">
              <w:rPr>
                <w:sz w:val="20"/>
                <w:szCs w:val="20"/>
              </w:rPr>
              <w:t>037 1 11 0502</w:t>
            </w:r>
            <w:r>
              <w:rPr>
                <w:sz w:val="20"/>
                <w:szCs w:val="20"/>
              </w:rPr>
              <w:t>0</w:t>
            </w:r>
            <w:r w:rsidRPr="00777D46">
              <w:rPr>
                <w:sz w:val="20"/>
                <w:szCs w:val="20"/>
              </w:rPr>
              <w:t xml:space="preserve"> 05 0000 120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68 695,00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EF7C7B" w:rsidRDefault="00E81DAC" w:rsidP="00485844">
            <w:pPr>
              <w:rPr>
                <w:sz w:val="20"/>
                <w:szCs w:val="20"/>
              </w:rPr>
            </w:pPr>
            <w:r w:rsidRPr="00777D46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sz w:val="20"/>
                <w:szCs w:val="20"/>
              </w:rPr>
            </w:pPr>
            <w:r w:rsidRPr="00777D46">
              <w:rPr>
                <w:sz w:val="20"/>
                <w:szCs w:val="20"/>
              </w:rPr>
              <w:t>037 1 11 05025 05 0000 120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68 695,00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EF7C7B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  <w:r w:rsidRPr="00AB5B59">
              <w:rPr>
                <w:sz w:val="20"/>
                <w:szCs w:val="20"/>
              </w:rPr>
              <w:t xml:space="preserve"> 1 11 0503</w:t>
            </w:r>
            <w:r>
              <w:rPr>
                <w:sz w:val="20"/>
                <w:szCs w:val="20"/>
              </w:rPr>
              <w:t>0</w:t>
            </w:r>
            <w:r w:rsidRPr="00AB5B59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0</w:t>
            </w:r>
            <w:r w:rsidRPr="00AB5B59">
              <w:rPr>
                <w:sz w:val="20"/>
                <w:szCs w:val="20"/>
              </w:rPr>
              <w:t xml:space="preserve"> 0000 120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2 048 694,29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A6C53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037 1 11 0503</w:t>
            </w:r>
            <w:r>
              <w:rPr>
                <w:sz w:val="20"/>
                <w:szCs w:val="20"/>
              </w:rPr>
              <w:t>5</w:t>
            </w:r>
            <w:r w:rsidRPr="00AB5B59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5</w:t>
            </w:r>
            <w:r w:rsidRPr="00AB5B59">
              <w:rPr>
                <w:sz w:val="20"/>
                <w:szCs w:val="20"/>
              </w:rPr>
              <w:t xml:space="preserve"> 0000 120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 w:rsidRPr="006B0801">
              <w:rPr>
                <w:color w:val="000000"/>
                <w:sz w:val="20"/>
                <w:szCs w:val="20"/>
              </w:rPr>
              <w:t>2 048 694,29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000 1 11 09000 00 0000 120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259 291,94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000 1 11 09040 00 0000 120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 w:rsidRPr="006B0801">
              <w:rPr>
                <w:sz w:val="20"/>
                <w:szCs w:val="20"/>
              </w:rPr>
              <w:t>259 291,94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037 1 11 09045 05 0000 120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 w:rsidRPr="006B0801">
              <w:rPr>
                <w:sz w:val="20"/>
                <w:szCs w:val="20"/>
              </w:rPr>
              <w:t>259 291,94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6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000 1 12 00000 00 0000 000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1 043 021,22</w:t>
            </w:r>
          </w:p>
        </w:tc>
        <w:tc>
          <w:tcPr>
            <w:tcW w:w="993" w:type="dxa"/>
            <w:vAlign w:val="center"/>
            <w:hideMark/>
          </w:tcPr>
          <w:p w:rsidR="00E81DAC" w:rsidRPr="00474D46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212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000 1 12 01000 01 0000 120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 w:rsidRPr="006B0801">
              <w:rPr>
                <w:color w:val="000000"/>
                <w:sz w:val="20"/>
                <w:szCs w:val="20"/>
              </w:rPr>
              <w:t>1 043 021,22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538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048 1 12 01010 01 0000 120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315 334,57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29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048 1 12 01030 01 0000 120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19,87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048 1 12 01040 01 0000 120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714 972,71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3066D9">
              <w:rPr>
                <w:sz w:val="20"/>
                <w:szCs w:val="20"/>
              </w:rPr>
              <w:t>Плата за размещение отходов производства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3066D9">
              <w:rPr>
                <w:sz w:val="20"/>
                <w:szCs w:val="20"/>
              </w:rPr>
              <w:t>048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01041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243 201,42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3066D9">
              <w:rPr>
                <w:sz w:val="20"/>
                <w:szCs w:val="20"/>
              </w:rPr>
              <w:t>Плата за размещение твердых коммунальных отходов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3066D9">
              <w:rPr>
                <w:sz w:val="20"/>
                <w:szCs w:val="20"/>
              </w:rPr>
              <w:t>048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01042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066D9">
              <w:rPr>
                <w:sz w:val="20"/>
                <w:szCs w:val="20"/>
              </w:rPr>
              <w:t>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471 771,29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46D1B">
              <w:rPr>
                <w:sz w:val="20"/>
                <w:szCs w:val="2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46D1B">
              <w:rPr>
                <w:color w:val="000000"/>
                <w:sz w:val="20"/>
                <w:szCs w:val="20"/>
              </w:rPr>
              <w:t>048 1 12 01070 01 0000 120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12 694,07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000 1 13 00000 00 0000 000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1 137 600,00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46D1B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46D1B">
              <w:rPr>
                <w:color w:val="000000"/>
                <w:sz w:val="20"/>
                <w:szCs w:val="20"/>
              </w:rPr>
              <w:t>037 1 13 01000 00 0000 130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1 134 800,00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46D1B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46D1B">
              <w:rPr>
                <w:color w:val="000000"/>
                <w:sz w:val="20"/>
                <w:szCs w:val="20"/>
              </w:rPr>
              <w:t>037 1 13 01990 00 0000 130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1 134 800,00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46D1B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46D1B">
              <w:rPr>
                <w:color w:val="000000"/>
                <w:sz w:val="20"/>
                <w:szCs w:val="20"/>
              </w:rPr>
              <w:t>037 1 13 01995 05 0000 130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1 134 800,00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000 1 13 02000 00 0000 130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2 800,0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000 1 13 02</w:t>
            </w:r>
            <w:r>
              <w:rPr>
                <w:color w:val="000000"/>
                <w:sz w:val="20"/>
                <w:szCs w:val="20"/>
              </w:rPr>
              <w:t>06</w:t>
            </w:r>
            <w:r w:rsidRPr="00AB5B59">
              <w:rPr>
                <w:color w:val="000000"/>
                <w:sz w:val="20"/>
                <w:szCs w:val="20"/>
              </w:rPr>
              <w:t>0 00 0000 130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2 800,0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8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037 1 13 02</w:t>
            </w:r>
            <w:r>
              <w:rPr>
                <w:color w:val="000000"/>
                <w:sz w:val="20"/>
                <w:szCs w:val="20"/>
              </w:rPr>
              <w:t>06</w:t>
            </w:r>
            <w:r w:rsidRPr="00AB5B59">
              <w:rPr>
                <w:color w:val="000000"/>
                <w:sz w:val="20"/>
                <w:szCs w:val="20"/>
              </w:rPr>
              <w:t>5 05 0000 130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2 800,0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000 1 14 00000 00 0000 000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12 991 818,56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112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000 1 14 02000 00 0000 000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691 172,04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1108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000 1 14 02050 05 0000 410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586 751,04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037 1 14 02053 05 0000 410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 w:rsidRPr="00A46D1B">
              <w:rPr>
                <w:sz w:val="20"/>
                <w:szCs w:val="20"/>
              </w:rPr>
              <w:t>586 751,04</w:t>
            </w:r>
          </w:p>
        </w:tc>
        <w:tc>
          <w:tcPr>
            <w:tcW w:w="993" w:type="dxa"/>
            <w:vAlign w:val="center"/>
            <w:hideMark/>
          </w:tcPr>
          <w:p w:rsidR="00E81DAC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 xml:space="preserve"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sz w:val="20"/>
                <w:szCs w:val="20"/>
              </w:rPr>
              <w:t>материальных запасов</w:t>
            </w:r>
            <w:r w:rsidRPr="00AB5B59">
              <w:rPr>
                <w:sz w:val="20"/>
                <w:szCs w:val="20"/>
              </w:rPr>
              <w:t xml:space="preserve"> по указанному имуществу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000 1 14 02050 05 0000 4</w:t>
            </w:r>
            <w:r>
              <w:rPr>
                <w:sz w:val="20"/>
                <w:szCs w:val="20"/>
              </w:rPr>
              <w:t>4</w:t>
            </w:r>
            <w:r w:rsidRPr="00AB5B59">
              <w:rPr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104 421,00</w:t>
            </w:r>
          </w:p>
        </w:tc>
        <w:tc>
          <w:tcPr>
            <w:tcW w:w="993" w:type="dxa"/>
            <w:vAlign w:val="center"/>
            <w:hideMark/>
          </w:tcPr>
          <w:p w:rsidR="00E81DAC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sz w:val="20"/>
                <w:szCs w:val="20"/>
              </w:rPr>
              <w:t>материальных запасов</w:t>
            </w:r>
            <w:r w:rsidRPr="00AB5B59">
              <w:rPr>
                <w:sz w:val="20"/>
                <w:szCs w:val="20"/>
              </w:rPr>
              <w:t xml:space="preserve"> по указанному имуществу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037 1 14 02053 05 0000 4</w:t>
            </w:r>
            <w:r>
              <w:rPr>
                <w:sz w:val="20"/>
                <w:szCs w:val="20"/>
              </w:rPr>
              <w:t>4</w:t>
            </w:r>
            <w:r w:rsidRPr="00AB5B59">
              <w:rPr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104 421,00</w:t>
            </w:r>
          </w:p>
        </w:tc>
        <w:tc>
          <w:tcPr>
            <w:tcW w:w="993" w:type="dxa"/>
            <w:vAlign w:val="center"/>
            <w:hideMark/>
          </w:tcPr>
          <w:p w:rsidR="00E81DAC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000 1 14 06000 00 0000 430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12 300 646,52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000 1 14 06010 00 0000 430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12 300 646,52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9E194C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 xml:space="preserve">037 1 14 06013 </w:t>
            </w:r>
            <w:r>
              <w:rPr>
                <w:sz w:val="20"/>
                <w:szCs w:val="20"/>
              </w:rPr>
              <w:t>05</w:t>
            </w:r>
            <w:r w:rsidRPr="00AB5B59">
              <w:rPr>
                <w:sz w:val="20"/>
                <w:szCs w:val="20"/>
              </w:rPr>
              <w:t xml:space="preserve"> 0000 430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11 835 898,94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22301F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22301F">
              <w:rPr>
                <w:sz w:val="20"/>
                <w:szCs w:val="20"/>
              </w:rPr>
              <w:t>037</w:t>
            </w:r>
            <w:r>
              <w:rPr>
                <w:sz w:val="20"/>
                <w:szCs w:val="20"/>
              </w:rPr>
              <w:t xml:space="preserve"> 1 </w:t>
            </w:r>
            <w:r w:rsidRPr="0022301F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06013 13 </w:t>
            </w:r>
            <w:r w:rsidRPr="0022301F">
              <w:rPr>
                <w:sz w:val="20"/>
                <w:szCs w:val="20"/>
              </w:rPr>
              <w:t>0000430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464 747,58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000 1 16 00000 00 0000 000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994 862,87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0E6DA5">
              <w:rPr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000 0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727 414,44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98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color w:val="000000"/>
                <w:sz w:val="20"/>
                <w:szCs w:val="20"/>
              </w:rPr>
              <w:t>000 1 16 0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 w:rsidRPr="00AB5B59">
              <w:rPr>
                <w:color w:val="000000"/>
                <w:sz w:val="20"/>
                <w:szCs w:val="20"/>
              </w:rPr>
              <w:t>0 0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92 650,83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91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53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 w:rsidRPr="00C02D96">
              <w:rPr>
                <w:sz w:val="20"/>
                <w:szCs w:val="20"/>
              </w:rPr>
              <w:t>0000</w:t>
            </w:r>
            <w:r w:rsidRPr="00537196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92 650,83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92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12 224,26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92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63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 w:rsidRPr="00C02D96">
              <w:rPr>
                <w:sz w:val="20"/>
                <w:szCs w:val="20"/>
              </w:rPr>
              <w:t>0000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12 224,26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597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141 082,01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132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73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141 082,01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Default="00E81DAC" w:rsidP="00485844">
            <w:pPr>
              <w:rPr>
                <w:color w:val="000000"/>
                <w:sz w:val="20"/>
                <w:szCs w:val="20"/>
              </w:rPr>
            </w:pPr>
            <w:r w:rsidRPr="00537196">
              <w:rPr>
                <w:color w:val="000000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80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8 000,00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6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537196">
              <w:rPr>
                <w:color w:val="000000"/>
                <w:sz w:val="20"/>
                <w:szCs w:val="2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83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8 000,00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50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537196" w:rsidRDefault="00E81DAC" w:rsidP="00485844">
            <w:pPr>
              <w:rPr>
                <w:sz w:val="20"/>
                <w:szCs w:val="20"/>
              </w:rPr>
            </w:pPr>
            <w:r w:rsidRPr="00F43F0C">
              <w:rPr>
                <w:sz w:val="20"/>
                <w:szCs w:val="20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</w:t>
            </w:r>
            <w:r w:rsidRPr="00F43F0C">
              <w:rPr>
                <w:sz w:val="20"/>
                <w:szCs w:val="20"/>
              </w:rPr>
              <w:lastRenderedPageBreak/>
              <w:t>области дорожного движения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F43F0C">
              <w:rPr>
                <w:color w:val="000000"/>
                <w:sz w:val="20"/>
                <w:szCs w:val="20"/>
              </w:rPr>
              <w:lastRenderedPageBreak/>
              <w:t>0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F43F0C">
              <w:rPr>
                <w:color w:val="000000"/>
                <w:sz w:val="20"/>
                <w:szCs w:val="20"/>
              </w:rPr>
              <w:t xml:space="preserve"> 1 16 01120 01 0000 140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-30 000,00</w:t>
            </w:r>
          </w:p>
        </w:tc>
        <w:tc>
          <w:tcPr>
            <w:tcW w:w="993" w:type="dxa"/>
            <w:vAlign w:val="center"/>
          </w:tcPr>
          <w:p w:rsidR="00E81DAC" w:rsidRPr="005761A7" w:rsidRDefault="00E81DAC" w:rsidP="00485844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50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537196" w:rsidRDefault="00E81DAC" w:rsidP="00485844">
            <w:pPr>
              <w:rPr>
                <w:sz w:val="20"/>
                <w:szCs w:val="20"/>
              </w:rPr>
            </w:pPr>
            <w:r w:rsidRPr="00F43F0C">
              <w:rPr>
                <w:sz w:val="20"/>
                <w:szCs w:val="20"/>
              </w:rPr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 w:rsidRPr="00F43F0C">
              <w:rPr>
                <w:color w:val="000000"/>
                <w:sz w:val="20"/>
                <w:szCs w:val="20"/>
              </w:rPr>
              <w:t xml:space="preserve">036 1 16 01123 01 </w:t>
            </w:r>
            <w:r>
              <w:rPr>
                <w:color w:val="000000"/>
                <w:sz w:val="20"/>
                <w:szCs w:val="20"/>
              </w:rPr>
              <w:t>0</w:t>
            </w:r>
            <w:r w:rsidRPr="00F43F0C">
              <w:rPr>
                <w:color w:val="000000"/>
                <w:sz w:val="20"/>
                <w:szCs w:val="20"/>
              </w:rPr>
              <w:t>000 140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 w:rsidRPr="00F43F0C">
              <w:rPr>
                <w:color w:val="000000"/>
                <w:sz w:val="20"/>
                <w:szCs w:val="20"/>
              </w:rPr>
              <w:t>-30 000,00</w:t>
            </w:r>
          </w:p>
        </w:tc>
        <w:tc>
          <w:tcPr>
            <w:tcW w:w="993" w:type="dxa"/>
            <w:vAlign w:val="center"/>
          </w:tcPr>
          <w:p w:rsidR="00E81DAC" w:rsidRPr="005761A7" w:rsidRDefault="00E81DAC" w:rsidP="00485844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50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>1 16 0</w:t>
            </w:r>
            <w:r>
              <w:rPr>
                <w:color w:val="000000"/>
                <w:sz w:val="20"/>
                <w:szCs w:val="20"/>
              </w:rPr>
              <w:t>1130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30 500,00</w:t>
            </w:r>
          </w:p>
        </w:tc>
        <w:tc>
          <w:tcPr>
            <w:tcW w:w="993" w:type="dxa"/>
            <w:vAlign w:val="center"/>
            <w:hideMark/>
          </w:tcPr>
          <w:p w:rsidR="00E81DAC" w:rsidRPr="005761A7" w:rsidRDefault="00E81DAC" w:rsidP="00485844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9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537196">
              <w:rPr>
                <w:color w:val="000000"/>
                <w:sz w:val="20"/>
                <w:szCs w:val="2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1133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30 500,00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9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537196">
              <w:rPr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1140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81 762,67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54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537196">
              <w:rPr>
                <w:color w:val="000000"/>
                <w:sz w:val="20"/>
                <w:szCs w:val="2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1143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81 762,67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4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1150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993" w:type="dxa"/>
            <w:vAlign w:val="center"/>
            <w:hideMark/>
          </w:tcPr>
          <w:p w:rsidR="00E81DAC" w:rsidRPr="00B4772B" w:rsidRDefault="00E81DAC" w:rsidP="004858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0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Default="00E81DAC" w:rsidP="00485844">
            <w:pPr>
              <w:rPr>
                <w:sz w:val="20"/>
                <w:szCs w:val="20"/>
              </w:rPr>
            </w:pPr>
            <w:r w:rsidRPr="00537196">
              <w:rPr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1153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0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Default="00E81DAC" w:rsidP="00485844">
            <w:pPr>
              <w:rPr>
                <w:sz w:val="20"/>
                <w:szCs w:val="20"/>
              </w:rPr>
            </w:pPr>
            <w:r w:rsidRPr="00095B73">
              <w:rPr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1170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1 266,12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0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AC" w:rsidRPr="008708ED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95B7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036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1 16 0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1173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1 266,12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0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DAC" w:rsidRPr="008708ED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95B73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1 16 0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1190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AB5B5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8708ED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137 149,07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07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095B73">
              <w:rPr>
                <w:color w:val="000000"/>
                <w:sz w:val="20"/>
                <w:szCs w:val="2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1193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137 149,07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807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FF329C">
              <w:rPr>
                <w:color w:val="000000"/>
                <w:sz w:val="20"/>
                <w:szCs w:val="2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 w:rsidRPr="00FF329C">
              <w:rPr>
                <w:color w:val="000000"/>
                <w:sz w:val="20"/>
                <w:szCs w:val="20"/>
              </w:rPr>
              <w:lastRenderedPageBreak/>
              <w:t>безопасность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1200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252 629,48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807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color w:val="000000"/>
                <w:sz w:val="20"/>
                <w:szCs w:val="20"/>
              </w:rPr>
            </w:pPr>
            <w:r w:rsidRPr="00FF329C">
              <w:rPr>
                <w:color w:val="000000"/>
                <w:sz w:val="20"/>
                <w:szCs w:val="20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036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1203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AB5B59">
              <w:rPr>
                <w:color w:val="000000"/>
                <w:sz w:val="20"/>
                <w:szCs w:val="20"/>
              </w:rPr>
              <w:t xml:space="preserve"> 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252 629,48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37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F329C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2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2 </w:t>
            </w:r>
            <w:r w:rsidRPr="00AB5B59">
              <w:rPr>
                <w:color w:val="000000"/>
                <w:sz w:val="20"/>
                <w:szCs w:val="20"/>
              </w:rPr>
              <w:t xml:space="preserve">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97 526,75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93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F329C"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037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2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10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2 </w:t>
            </w:r>
            <w:r w:rsidRPr="00C02D96">
              <w:rPr>
                <w:sz w:val="20"/>
                <w:szCs w:val="20"/>
              </w:rPr>
              <w:t>0000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97 526,75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21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F329C">
              <w:rPr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7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 w:rsidRPr="00643A8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B5B59">
              <w:rPr>
                <w:color w:val="000000"/>
                <w:sz w:val="20"/>
                <w:szCs w:val="20"/>
              </w:rPr>
              <w:t xml:space="preserve">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52 112,74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21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F329C">
              <w:rPr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037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7010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0 </w:t>
            </w:r>
            <w:r w:rsidRPr="00AB5B59">
              <w:rPr>
                <w:color w:val="000000"/>
                <w:sz w:val="20"/>
                <w:szCs w:val="20"/>
              </w:rPr>
              <w:t xml:space="preserve">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49 339,41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2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F329C">
              <w:rPr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037</w:t>
            </w:r>
            <w:r w:rsidRPr="00AB5B59">
              <w:rPr>
                <w:color w:val="000000"/>
                <w:sz w:val="20"/>
                <w:szCs w:val="20"/>
              </w:rPr>
              <w:t xml:space="preserve"> 1 16 0</w:t>
            </w:r>
            <w:r>
              <w:rPr>
                <w:color w:val="000000"/>
                <w:sz w:val="20"/>
                <w:szCs w:val="20"/>
              </w:rPr>
              <w:t>7090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5 </w:t>
            </w:r>
            <w:r w:rsidRPr="00AB5B59">
              <w:rPr>
                <w:color w:val="000000"/>
                <w:sz w:val="20"/>
                <w:szCs w:val="20"/>
              </w:rPr>
              <w:t xml:space="preserve">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2 773,33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62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FF329C" w:rsidRDefault="00E81DAC" w:rsidP="00485844">
            <w:pPr>
              <w:rPr>
                <w:sz w:val="20"/>
                <w:szCs w:val="20"/>
              </w:rPr>
            </w:pPr>
            <w:r w:rsidRPr="00FF329C">
              <w:rPr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10000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0 </w:t>
            </w:r>
            <w:r w:rsidRPr="00AB5B59">
              <w:rPr>
                <w:color w:val="000000"/>
                <w:sz w:val="20"/>
                <w:szCs w:val="20"/>
              </w:rPr>
              <w:t xml:space="preserve">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117 716,94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2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10120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0 </w:t>
            </w:r>
            <w:r w:rsidRPr="00AB5B59">
              <w:rPr>
                <w:color w:val="000000"/>
                <w:sz w:val="20"/>
                <w:szCs w:val="20"/>
              </w:rPr>
              <w:t xml:space="preserve">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117 716,94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274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F75DD8" w:rsidRDefault="00E81DAC" w:rsidP="00485844">
            <w:pPr>
              <w:rPr>
                <w:sz w:val="20"/>
                <w:szCs w:val="20"/>
              </w:rPr>
            </w:pPr>
            <w:r w:rsidRPr="006779E9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10123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1 </w:t>
            </w:r>
            <w:r w:rsidRPr="00DF1F3D">
              <w:rPr>
                <w:sz w:val="20"/>
                <w:szCs w:val="20"/>
              </w:rPr>
              <w:t xml:space="preserve">0051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96 241,94</w:t>
            </w:r>
          </w:p>
        </w:tc>
        <w:tc>
          <w:tcPr>
            <w:tcW w:w="993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621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141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10123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1 </w:t>
            </w:r>
            <w:r w:rsidRPr="00DF1F3D">
              <w:rPr>
                <w:sz w:val="20"/>
                <w:szCs w:val="20"/>
              </w:rPr>
              <w:t xml:space="preserve">0051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- 5 000,00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43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</w:t>
            </w:r>
            <w:r w:rsidRPr="00F75DD8">
              <w:rPr>
                <w:sz w:val="20"/>
                <w:szCs w:val="20"/>
              </w:rPr>
              <w:lastRenderedPageBreak/>
              <w:t>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188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10123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1 </w:t>
            </w:r>
            <w:r w:rsidRPr="00DF1F3D">
              <w:rPr>
                <w:sz w:val="20"/>
                <w:szCs w:val="20"/>
              </w:rPr>
              <w:t>0051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101 241,94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43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10129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1 </w:t>
            </w:r>
            <w:r w:rsidRPr="00903C25">
              <w:rPr>
                <w:sz w:val="20"/>
                <w:szCs w:val="20"/>
              </w:rPr>
              <w:t xml:space="preserve">0000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21 475,00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20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11000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0000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743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  <w:r w:rsidRPr="00AB5B59">
              <w:rPr>
                <w:color w:val="000000"/>
                <w:sz w:val="20"/>
                <w:szCs w:val="20"/>
              </w:rPr>
              <w:t xml:space="preserve"> 1 16 </w:t>
            </w:r>
            <w:r>
              <w:rPr>
                <w:color w:val="000000"/>
                <w:sz w:val="20"/>
                <w:szCs w:val="20"/>
              </w:rPr>
              <w:t>11050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0000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305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00000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0000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-650,00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28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 xml:space="preserve">Невыясненные поступления 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AB5B59">
              <w:rPr>
                <w:color w:val="000000"/>
                <w:sz w:val="20"/>
                <w:szCs w:val="20"/>
              </w:rPr>
              <w:t xml:space="preserve"> 1 1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01000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0000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18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-650,00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2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F75DD8">
              <w:rPr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  <w:r w:rsidRPr="00AB5B59">
              <w:rPr>
                <w:color w:val="000000"/>
                <w:sz w:val="20"/>
                <w:szCs w:val="20"/>
              </w:rPr>
              <w:t xml:space="preserve"> 1 1</w:t>
            </w:r>
            <w:r>
              <w:rPr>
                <w:color w:val="000000"/>
                <w:sz w:val="20"/>
                <w:szCs w:val="20"/>
              </w:rPr>
              <w:t>7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01050</w:t>
            </w:r>
            <w:r w:rsidRPr="00AB5B59">
              <w:rPr>
                <w:color w:val="000000"/>
                <w:sz w:val="20"/>
                <w:szCs w:val="20"/>
              </w:rPr>
              <w:t xml:space="preserve"> 0</w:t>
            </w:r>
            <w:r>
              <w:rPr>
                <w:color w:val="000000"/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0000</w:t>
            </w:r>
            <w:r w:rsidRPr="00AB5B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18</w:t>
            </w:r>
            <w:r w:rsidRPr="00AB5B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Default="00E81DAC" w:rsidP="0048584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-650,00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272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b/>
                <w:sz w:val="20"/>
                <w:szCs w:val="20"/>
              </w:rPr>
            </w:pPr>
            <w:r w:rsidRPr="00AB5B59">
              <w:rPr>
                <w:b/>
                <w:sz w:val="20"/>
                <w:szCs w:val="20"/>
              </w:rPr>
              <w:t>000 2 00 00000 00 0000 000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676 628 248,30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98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000 2 02 00000 00 0000 000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676 628 248,30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rPr>
          <w:trHeight w:val="40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 xml:space="preserve">000 2 02 </w:t>
            </w:r>
            <w:r>
              <w:rPr>
                <w:sz w:val="20"/>
                <w:szCs w:val="20"/>
              </w:rPr>
              <w:t>10</w:t>
            </w:r>
            <w:r w:rsidRPr="00AB5B59">
              <w:rPr>
                <w:sz w:val="20"/>
                <w:szCs w:val="20"/>
              </w:rPr>
              <w:t>000 00 0000 15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207 078 300,00</w:t>
            </w:r>
          </w:p>
        </w:tc>
        <w:tc>
          <w:tcPr>
            <w:tcW w:w="993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  <w:hideMark/>
          </w:tcPr>
          <w:p w:rsidR="00E81DAC" w:rsidRPr="00291007" w:rsidRDefault="00E81DAC" w:rsidP="004858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1DAC" w:rsidRPr="008708ED" w:rsidTr="006622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18" w:type="dxa"/>
          <w:trHeight w:val="284"/>
        </w:trPr>
        <w:tc>
          <w:tcPr>
            <w:tcW w:w="5772" w:type="dxa"/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800" w:type="dxa"/>
            <w:gridSpan w:val="2"/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 xml:space="preserve">000 2 02 </w:t>
            </w:r>
            <w:r>
              <w:rPr>
                <w:sz w:val="20"/>
                <w:szCs w:val="20"/>
              </w:rPr>
              <w:t>15</w:t>
            </w:r>
            <w:r w:rsidRPr="00AB5B59">
              <w:rPr>
                <w:sz w:val="20"/>
                <w:szCs w:val="20"/>
              </w:rPr>
              <w:t>001 00 0000 15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35" w:type="dxa"/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174 513 100,00</w:t>
            </w:r>
          </w:p>
        </w:tc>
      </w:tr>
      <w:tr w:rsidR="00E81DAC" w:rsidRPr="008708ED" w:rsidTr="006622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18" w:type="dxa"/>
          <w:trHeight w:val="549"/>
        </w:trPr>
        <w:tc>
          <w:tcPr>
            <w:tcW w:w="5772" w:type="dxa"/>
            <w:shd w:val="clear" w:color="auto" w:fill="auto"/>
            <w:vAlign w:val="bottom"/>
            <w:hideMark/>
          </w:tcPr>
          <w:p w:rsidR="00E81DAC" w:rsidRPr="00AB5B59" w:rsidRDefault="00E81DAC" w:rsidP="00485844">
            <w:pPr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800" w:type="dxa"/>
            <w:gridSpan w:val="2"/>
            <w:shd w:val="clear" w:color="auto" w:fill="auto"/>
            <w:noWrap/>
            <w:vAlign w:val="bottom"/>
            <w:hideMark/>
          </w:tcPr>
          <w:p w:rsidR="00E81DAC" w:rsidRPr="00AB5B59" w:rsidRDefault="00E81DAC" w:rsidP="00485844">
            <w:pPr>
              <w:jc w:val="center"/>
              <w:rPr>
                <w:sz w:val="20"/>
                <w:szCs w:val="20"/>
              </w:rPr>
            </w:pPr>
            <w:r w:rsidRPr="00AB5B59">
              <w:rPr>
                <w:sz w:val="20"/>
                <w:szCs w:val="20"/>
              </w:rPr>
              <w:t xml:space="preserve">114 2 02 </w:t>
            </w:r>
            <w:r>
              <w:rPr>
                <w:sz w:val="20"/>
                <w:szCs w:val="20"/>
              </w:rPr>
              <w:t>15</w:t>
            </w:r>
            <w:r w:rsidRPr="00AB5B59">
              <w:rPr>
                <w:sz w:val="20"/>
                <w:szCs w:val="20"/>
              </w:rPr>
              <w:t>001 05 0000 15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35" w:type="dxa"/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174 513 100,00</w:t>
            </w:r>
          </w:p>
        </w:tc>
      </w:tr>
      <w:tr w:rsidR="00E81DAC" w:rsidRPr="008708ED" w:rsidTr="006622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18" w:type="dxa"/>
          <w:trHeight w:val="266"/>
        </w:trPr>
        <w:tc>
          <w:tcPr>
            <w:tcW w:w="5772" w:type="dxa"/>
            <w:shd w:val="clear" w:color="auto" w:fill="auto"/>
            <w:vAlign w:val="bottom"/>
            <w:hideMark/>
          </w:tcPr>
          <w:p w:rsidR="00E81DAC" w:rsidRPr="00E26C4A" w:rsidRDefault="00E81DAC" w:rsidP="00485844">
            <w:pPr>
              <w:rPr>
                <w:sz w:val="20"/>
                <w:szCs w:val="20"/>
              </w:rPr>
            </w:pPr>
            <w:r w:rsidRPr="00E26C4A">
              <w:rPr>
                <w:sz w:val="20"/>
                <w:szCs w:val="20"/>
              </w:rPr>
              <w:t>Прочие дотации</w:t>
            </w:r>
          </w:p>
        </w:tc>
        <w:tc>
          <w:tcPr>
            <w:tcW w:w="2800" w:type="dxa"/>
            <w:gridSpan w:val="2"/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114 2 02 19999 00 0000 </w:t>
            </w:r>
            <w:r w:rsidRPr="001A4F4A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935" w:type="dxa"/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32 565 200,00</w:t>
            </w:r>
          </w:p>
        </w:tc>
      </w:tr>
      <w:tr w:rsidR="00E81DAC" w:rsidRPr="008708ED" w:rsidTr="006622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18" w:type="dxa"/>
          <w:trHeight w:val="219"/>
        </w:trPr>
        <w:tc>
          <w:tcPr>
            <w:tcW w:w="5772" w:type="dxa"/>
            <w:shd w:val="clear" w:color="auto" w:fill="auto"/>
            <w:vAlign w:val="bottom"/>
            <w:hideMark/>
          </w:tcPr>
          <w:p w:rsidR="00E81DAC" w:rsidRPr="00E26C4A" w:rsidRDefault="00E81DAC" w:rsidP="00485844">
            <w:pPr>
              <w:rPr>
                <w:sz w:val="20"/>
                <w:szCs w:val="20"/>
              </w:rPr>
            </w:pPr>
            <w:r w:rsidRPr="00E26C4A">
              <w:rPr>
                <w:sz w:val="20"/>
                <w:szCs w:val="20"/>
              </w:rPr>
              <w:t>Прочие дотации бюджетам муниципальных районов</w:t>
            </w:r>
          </w:p>
        </w:tc>
        <w:tc>
          <w:tcPr>
            <w:tcW w:w="2800" w:type="dxa"/>
            <w:gridSpan w:val="2"/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114 2 02 19999 05 0000 </w:t>
            </w:r>
            <w:r w:rsidRPr="001A4F4A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935" w:type="dxa"/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32 565 200,00</w:t>
            </w:r>
          </w:p>
        </w:tc>
      </w:tr>
      <w:tr w:rsidR="00E81DAC" w:rsidRPr="008708ED" w:rsidTr="006622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18" w:type="dxa"/>
          <w:trHeight w:val="392"/>
        </w:trPr>
        <w:tc>
          <w:tcPr>
            <w:tcW w:w="5772" w:type="dxa"/>
            <w:shd w:val="clear" w:color="auto" w:fill="auto"/>
            <w:hideMark/>
          </w:tcPr>
          <w:p w:rsidR="00E81DAC" w:rsidRPr="009D0302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9D0302"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00" w:type="dxa"/>
            <w:gridSpan w:val="2"/>
            <w:shd w:val="clear" w:color="auto" w:fill="auto"/>
            <w:noWrap/>
            <w:hideMark/>
          </w:tcPr>
          <w:p w:rsidR="00E81DAC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81DAC" w:rsidRPr="009D0302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000 </w:t>
            </w:r>
            <w:r w:rsidRPr="009D030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02 20000 00 </w:t>
            </w:r>
            <w:r w:rsidRPr="009D0302">
              <w:rPr>
                <w:rFonts w:ascii="Times New Roman" w:hAnsi="Times New Roman"/>
                <w:sz w:val="20"/>
                <w:szCs w:val="20"/>
              </w:rPr>
              <w:t>0000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0302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935" w:type="dxa"/>
            <w:shd w:val="clear" w:color="auto" w:fill="auto"/>
            <w:noWrap/>
            <w:vAlign w:val="bottom"/>
            <w:hideMark/>
          </w:tcPr>
          <w:p w:rsidR="00E81DAC" w:rsidRPr="00F37F46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81DAC" w:rsidRPr="00F37F46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61 496 839,02</w:t>
            </w:r>
          </w:p>
        </w:tc>
      </w:tr>
      <w:tr w:rsidR="00E81DAC" w:rsidTr="0066229E">
        <w:trPr>
          <w:gridAfter w:val="2"/>
          <w:wAfter w:w="2118" w:type="dxa"/>
          <w:trHeight w:val="628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114 2 02 25097 00 0000 150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1 187 496,70</w:t>
            </w:r>
          </w:p>
        </w:tc>
      </w:tr>
      <w:tr w:rsidR="00E81DAC" w:rsidTr="0066229E">
        <w:trPr>
          <w:gridAfter w:val="2"/>
          <w:wAfter w:w="2118" w:type="dxa"/>
          <w:trHeight w:val="979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114 2 02 25097 05 0000 150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1 187 496,70</w:t>
            </w:r>
          </w:p>
        </w:tc>
      </w:tr>
      <w:tr w:rsidR="00E81DAC" w:rsidTr="0066229E">
        <w:trPr>
          <w:gridAfter w:val="2"/>
          <w:wAfter w:w="2118" w:type="dxa"/>
          <w:trHeight w:val="1121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Субсидии бюджетам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114 2 02 25169 00 0000 150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3 137 470,00</w:t>
            </w:r>
          </w:p>
        </w:tc>
      </w:tr>
      <w:tr w:rsidR="00E81DAC" w:rsidTr="0066229E">
        <w:trPr>
          <w:gridAfter w:val="2"/>
          <w:wAfter w:w="2118" w:type="dxa"/>
          <w:trHeight w:val="109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114 2 02 25169 05 0000 150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3 137 470,00</w:t>
            </w:r>
          </w:p>
        </w:tc>
      </w:tr>
      <w:tr w:rsidR="00E81DAC" w:rsidTr="0066229E">
        <w:trPr>
          <w:gridAfter w:val="2"/>
          <w:wAfter w:w="2118" w:type="dxa"/>
          <w:trHeight w:val="644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114 2 02 25210 0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0A71E5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7 519 328,28</w:t>
            </w:r>
          </w:p>
        </w:tc>
      </w:tr>
      <w:tr w:rsidR="00E81DAC" w:rsidTr="0066229E">
        <w:trPr>
          <w:gridAfter w:val="2"/>
          <w:wAfter w:w="2118" w:type="dxa"/>
          <w:trHeight w:val="653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114 2 02 25210 05 0000 150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7 519 328,28</w:t>
            </w:r>
          </w:p>
        </w:tc>
      </w:tr>
      <w:tr w:rsidR="00E81DAC" w:rsidTr="0066229E">
        <w:trPr>
          <w:gridAfter w:val="2"/>
          <w:wAfter w:w="2118" w:type="dxa"/>
          <w:trHeight w:val="83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114 2 02 25304 00 0000 150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12 279 000,00</w:t>
            </w:r>
          </w:p>
        </w:tc>
      </w:tr>
      <w:tr w:rsidR="00E81DAC" w:rsidTr="0066229E">
        <w:trPr>
          <w:gridAfter w:val="2"/>
          <w:wAfter w:w="2118" w:type="dxa"/>
          <w:trHeight w:val="923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114 2 02 25304 05 0000 150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12 279 000,00</w:t>
            </w:r>
          </w:p>
        </w:tc>
      </w:tr>
      <w:tr w:rsidR="00E81DAC" w:rsidTr="0066229E">
        <w:trPr>
          <w:gridAfter w:val="2"/>
          <w:wAfter w:w="2118" w:type="dxa"/>
          <w:trHeight w:val="677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114 2 02 25467 00 0000 150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2 280 200,00</w:t>
            </w:r>
          </w:p>
        </w:tc>
      </w:tr>
      <w:tr w:rsidR="00E81DAC" w:rsidTr="0066229E">
        <w:trPr>
          <w:gridAfter w:val="2"/>
          <w:wAfter w:w="2118" w:type="dxa"/>
          <w:trHeight w:val="96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114 2 02 25467 05 0000 150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2 280 200,00</w:t>
            </w:r>
          </w:p>
        </w:tc>
      </w:tr>
      <w:tr w:rsidR="00E81DAC" w:rsidTr="0066229E">
        <w:trPr>
          <w:gridAfter w:val="2"/>
          <w:wAfter w:w="2118" w:type="dxa"/>
          <w:trHeight w:val="43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114 2 02 25497 00 0000 150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4 428 228,00</w:t>
            </w:r>
          </w:p>
        </w:tc>
      </w:tr>
      <w:tr w:rsidR="00E81DAC" w:rsidTr="0066229E">
        <w:trPr>
          <w:gridAfter w:val="2"/>
          <w:wAfter w:w="2118" w:type="dxa"/>
          <w:trHeight w:val="5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114 2 02 25497 05 0000 150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4 428 228,00</w:t>
            </w:r>
          </w:p>
        </w:tc>
      </w:tr>
      <w:tr w:rsidR="00E81DAC" w:rsidTr="0066229E">
        <w:trPr>
          <w:gridAfter w:val="2"/>
          <w:wAfter w:w="2118" w:type="dxa"/>
          <w:trHeight w:val="22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114 2 02 25519 00 0000 150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288 447,83</w:t>
            </w:r>
          </w:p>
        </w:tc>
      </w:tr>
      <w:tr w:rsidR="00E81DAC" w:rsidTr="0066229E">
        <w:trPr>
          <w:gridAfter w:val="2"/>
          <w:wAfter w:w="2118" w:type="dxa"/>
          <w:trHeight w:val="43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114 2 02 25519 05 0000 150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288 447,83</w:t>
            </w:r>
          </w:p>
        </w:tc>
      </w:tr>
      <w:tr w:rsidR="00E81DAC" w:rsidTr="0066229E">
        <w:trPr>
          <w:gridAfter w:val="2"/>
          <w:wAfter w:w="2118" w:type="dxa"/>
          <w:trHeight w:val="22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Прочие субсидии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114 2 02 29999 00 0000 150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30 376 668,21</w:t>
            </w:r>
          </w:p>
        </w:tc>
      </w:tr>
      <w:tr w:rsidR="00E81DAC" w:rsidTr="0066229E">
        <w:trPr>
          <w:gridAfter w:val="2"/>
          <w:wAfter w:w="2118" w:type="dxa"/>
          <w:trHeight w:val="22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области на 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114 2 02 29999 05 0078 150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0A71E5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0A71E5">
              <w:rPr>
                <w:rFonts w:ascii="Times New Roman" w:hAnsi="Times New Roman"/>
                <w:sz w:val="20"/>
                <w:szCs w:val="20"/>
              </w:rPr>
              <w:t>212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71E5">
              <w:rPr>
                <w:rFonts w:ascii="Times New Roman" w:hAnsi="Times New Roman"/>
                <w:sz w:val="20"/>
                <w:szCs w:val="20"/>
              </w:rPr>
              <w:t>584,73</w:t>
            </w:r>
          </w:p>
        </w:tc>
      </w:tr>
      <w:tr w:rsidR="00E81DAC" w:rsidTr="0066229E">
        <w:trPr>
          <w:gridAfter w:val="2"/>
          <w:wAfter w:w="2118" w:type="dxa"/>
          <w:trHeight w:val="22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114 2 02 29999 05 0087 150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C6ACB">
              <w:rPr>
                <w:rFonts w:ascii="Times New Roman" w:hAnsi="Times New Roman"/>
                <w:sz w:val="20"/>
                <w:szCs w:val="20"/>
              </w:rPr>
              <w:t>098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6ACB">
              <w:rPr>
                <w:rFonts w:ascii="Times New Roman" w:hAnsi="Times New Roman"/>
                <w:sz w:val="20"/>
                <w:szCs w:val="20"/>
              </w:rPr>
              <w:t>393,34</w:t>
            </w:r>
          </w:p>
        </w:tc>
      </w:tr>
      <w:tr w:rsidR="00E81DAC" w:rsidTr="0066229E">
        <w:trPr>
          <w:gridAfter w:val="2"/>
          <w:wAfter w:w="2118" w:type="dxa"/>
          <w:trHeight w:val="22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114 2 02 29999 05 0108 150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885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C6ACB">
              <w:rPr>
                <w:rFonts w:ascii="Times New Roman" w:hAnsi="Times New Roman"/>
                <w:sz w:val="20"/>
                <w:szCs w:val="20"/>
              </w:rPr>
              <w:t>790,14</w:t>
            </w:r>
          </w:p>
        </w:tc>
      </w:tr>
      <w:tr w:rsidR="00E81DAC" w:rsidTr="0066229E">
        <w:trPr>
          <w:gridAfter w:val="2"/>
          <w:wAfter w:w="2118" w:type="dxa"/>
          <w:trHeight w:val="22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114 2 02 29999 05 0111 150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C6ACB">
              <w:rPr>
                <w:rFonts w:ascii="Times New Roman" w:hAnsi="Times New Roman"/>
                <w:sz w:val="20"/>
                <w:szCs w:val="20"/>
              </w:rPr>
              <w:t>179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C6ACB">
              <w:rPr>
                <w:rFonts w:ascii="Times New Roman" w:hAnsi="Times New Roman"/>
                <w:sz w:val="20"/>
                <w:szCs w:val="20"/>
              </w:rPr>
              <w:t>900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81DAC" w:rsidTr="0066229E">
        <w:trPr>
          <w:gridAfter w:val="2"/>
          <w:wAfter w:w="2118" w:type="dxa"/>
          <w:trHeight w:val="43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114 2 02 30000 00 0000 150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367 632 858,18</w:t>
            </w:r>
          </w:p>
        </w:tc>
      </w:tr>
      <w:tr w:rsidR="00E81DAC" w:rsidTr="0066229E">
        <w:trPr>
          <w:gridAfter w:val="2"/>
          <w:wAfter w:w="2118" w:type="dxa"/>
          <w:trHeight w:val="46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114 2 02 30024 00 0000 150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348 964 326,95</w:t>
            </w:r>
          </w:p>
        </w:tc>
      </w:tr>
      <w:tr w:rsidR="00E81DAC" w:rsidRPr="00A65C96" w:rsidTr="0066229E">
        <w:trPr>
          <w:gridAfter w:val="2"/>
          <w:wAfter w:w="2118" w:type="dxa"/>
          <w:trHeight w:val="853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65C96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A65C96">
              <w:rPr>
                <w:rFonts w:ascii="Times New Roman" w:hAnsi="Times New Roman"/>
                <w:sz w:val="20"/>
                <w:szCs w:val="20"/>
              </w:rPr>
      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65C96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C96">
              <w:rPr>
                <w:rFonts w:ascii="Times New Roman" w:hAnsi="Times New Roman"/>
                <w:sz w:val="20"/>
                <w:szCs w:val="20"/>
              </w:rPr>
              <w:t>114 2 02 35303 0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A65C96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65C96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18 047 439,83</w:t>
            </w:r>
          </w:p>
        </w:tc>
      </w:tr>
      <w:tr w:rsidR="00E81DAC" w:rsidRPr="00A65C96" w:rsidTr="0066229E">
        <w:trPr>
          <w:gridAfter w:val="2"/>
          <w:wAfter w:w="2118" w:type="dxa"/>
          <w:trHeight w:val="102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A65C96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A65C96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A65C96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5C96">
              <w:rPr>
                <w:rFonts w:ascii="Times New Roman" w:hAnsi="Times New Roman"/>
                <w:sz w:val="20"/>
                <w:szCs w:val="20"/>
              </w:rPr>
              <w:t>114 2 02 35303 05 0000 150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A65C96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18 047 439,83</w:t>
            </w:r>
          </w:p>
        </w:tc>
      </w:tr>
      <w:tr w:rsidR="00E81DAC" w:rsidTr="0066229E">
        <w:trPr>
          <w:gridAfter w:val="2"/>
          <w:wAfter w:w="2118" w:type="dxa"/>
          <w:trHeight w:val="881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114 2 02 35120 00 0000 150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5 969,76</w:t>
            </w:r>
          </w:p>
        </w:tc>
      </w:tr>
      <w:tr w:rsidR="00E81DAC" w:rsidTr="0066229E">
        <w:trPr>
          <w:gridAfter w:val="2"/>
          <w:wAfter w:w="2118" w:type="dxa"/>
          <w:trHeight w:val="937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114 2 02 35120 05 0000 150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5 969,76</w:t>
            </w:r>
          </w:p>
        </w:tc>
      </w:tr>
      <w:tr w:rsidR="00E81DAC" w:rsidTr="0066229E">
        <w:trPr>
          <w:gridAfter w:val="2"/>
          <w:wAfter w:w="2118" w:type="dxa"/>
          <w:trHeight w:val="426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73ADB">
              <w:rPr>
                <w:rFonts w:ascii="Times New Roman" w:hAnsi="Times New Roman"/>
                <w:sz w:val="20"/>
                <w:szCs w:val="20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3ADB">
              <w:rPr>
                <w:rFonts w:ascii="Times New Roman" w:hAnsi="Times New Roman"/>
                <w:sz w:val="20"/>
                <w:szCs w:val="20"/>
              </w:rPr>
              <w:t>114 2 02 35469 00 0000 150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615 121,64</w:t>
            </w:r>
          </w:p>
        </w:tc>
      </w:tr>
      <w:tr w:rsidR="00E81DAC" w:rsidTr="0066229E">
        <w:trPr>
          <w:gridAfter w:val="2"/>
          <w:wAfter w:w="2118" w:type="dxa"/>
          <w:trHeight w:val="518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73ADB">
              <w:rPr>
                <w:rFonts w:ascii="Times New Roman" w:hAnsi="Times New Roman"/>
                <w:sz w:val="20"/>
                <w:szCs w:val="20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3ADB">
              <w:rPr>
                <w:rFonts w:ascii="Times New Roman" w:hAnsi="Times New Roman"/>
                <w:sz w:val="20"/>
                <w:szCs w:val="20"/>
              </w:rPr>
              <w:t>114 2 02 35469 0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73ADB">
              <w:rPr>
                <w:rFonts w:ascii="Times New Roman" w:hAnsi="Times New Roman"/>
                <w:sz w:val="20"/>
                <w:szCs w:val="20"/>
              </w:rPr>
              <w:t xml:space="preserve">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1DAC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615 121,64</w:t>
            </w:r>
          </w:p>
        </w:tc>
      </w:tr>
      <w:tr w:rsidR="00E81DAC" w:rsidTr="0066229E">
        <w:trPr>
          <w:gridAfter w:val="2"/>
          <w:wAfter w:w="2118" w:type="dxa"/>
          <w:trHeight w:val="22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114 2 02 40000 00 0000 150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40 420 251,10</w:t>
            </w:r>
          </w:p>
        </w:tc>
      </w:tr>
      <w:tr w:rsidR="00E81DAC" w:rsidTr="0066229E">
        <w:trPr>
          <w:gridAfter w:val="2"/>
          <w:wAfter w:w="2118" w:type="dxa"/>
          <w:trHeight w:val="100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114 2 02 40014 00 0000 150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22 643 200,26</w:t>
            </w:r>
          </w:p>
        </w:tc>
      </w:tr>
      <w:tr w:rsidR="00E81DAC" w:rsidTr="0066229E">
        <w:trPr>
          <w:gridAfter w:val="2"/>
          <w:wAfter w:w="2118" w:type="dxa"/>
          <w:trHeight w:val="1093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114 2 02 40014 05 0000 150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22 643 200,26</w:t>
            </w:r>
          </w:p>
        </w:tc>
      </w:tr>
      <w:tr w:rsidR="00E81DAC" w:rsidTr="0066229E">
        <w:trPr>
          <w:gridAfter w:val="2"/>
          <w:wAfter w:w="2118" w:type="dxa"/>
          <w:trHeight w:val="374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114 2 02 49999 00 0000 150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17 777 050,84</w:t>
            </w:r>
          </w:p>
        </w:tc>
      </w:tr>
      <w:tr w:rsidR="00E81DAC" w:rsidTr="0066229E">
        <w:trPr>
          <w:gridAfter w:val="2"/>
          <w:wAfter w:w="2118" w:type="dxa"/>
          <w:trHeight w:val="435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1DAC" w:rsidRPr="001A4F4A" w:rsidRDefault="00E81DAC" w:rsidP="00485844">
            <w:pPr>
              <w:pStyle w:val="af5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F4A">
              <w:rPr>
                <w:rFonts w:ascii="Times New Roman" w:hAnsi="Times New Roman"/>
                <w:sz w:val="20"/>
                <w:szCs w:val="20"/>
              </w:rPr>
              <w:t>114 2 02 49999 05 0000 150</w:t>
            </w:r>
          </w:p>
        </w:tc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DAC" w:rsidRPr="001A4F4A" w:rsidRDefault="00E81DAC" w:rsidP="00485844">
            <w:pPr>
              <w:pStyle w:val="af5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17 777 050,84</w:t>
            </w:r>
          </w:p>
        </w:tc>
      </w:tr>
    </w:tbl>
    <w:p w:rsidR="00400004" w:rsidRDefault="00400004" w:rsidP="00977E5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400004" w:rsidRPr="00400004" w:rsidRDefault="005776EE" w:rsidP="005776EE">
      <w:pPr>
        <w:tabs>
          <w:tab w:val="left" w:pos="597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tbl>
      <w:tblPr>
        <w:tblpPr w:leftFromText="180" w:rightFromText="180" w:vertAnchor="text" w:tblpX="-198" w:tblpY="1"/>
        <w:tblOverlap w:val="never"/>
        <w:tblW w:w="11976" w:type="dxa"/>
        <w:tblLayout w:type="fixed"/>
        <w:tblLook w:val="04A0"/>
      </w:tblPr>
      <w:tblGrid>
        <w:gridCol w:w="10560"/>
        <w:gridCol w:w="1180"/>
        <w:gridCol w:w="236"/>
      </w:tblGrid>
      <w:tr w:rsidR="00400004" w:rsidRPr="00E60181" w:rsidTr="00485844">
        <w:trPr>
          <w:gridAfter w:val="2"/>
          <w:wAfter w:w="1416" w:type="dxa"/>
          <w:trHeight w:val="1278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004" w:rsidRPr="00E00F40" w:rsidRDefault="00400004" w:rsidP="00485844">
            <w:pPr>
              <w:tabs>
                <w:tab w:val="left" w:pos="5670"/>
              </w:tabs>
              <w:rPr>
                <w:sz w:val="20"/>
                <w:szCs w:val="20"/>
              </w:rPr>
            </w:pPr>
          </w:p>
          <w:p w:rsidR="00400004" w:rsidRDefault="00400004" w:rsidP="00485844">
            <w:pPr>
              <w:overflowPunct w:val="0"/>
              <w:autoSpaceDE w:val="0"/>
              <w:autoSpaceDN w:val="0"/>
              <w:adjustRightInd w:val="0"/>
              <w:ind w:left="6096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Приложение № 2                                                                                                    к решению Петровского районного Собрания от             №              «Об утверждении годового отчета об исполнении бюджета Петровского муниципального района за 2021 год</w:t>
            </w:r>
            <w:r>
              <w:rPr>
                <w:bCs/>
                <w:color w:val="000000"/>
                <w:sz w:val="20"/>
                <w:szCs w:val="20"/>
              </w:rPr>
              <w:t>»</w:t>
            </w:r>
          </w:p>
          <w:p w:rsidR="00400004" w:rsidRPr="00E00F40" w:rsidRDefault="00400004" w:rsidP="00485844">
            <w:pPr>
              <w:jc w:val="right"/>
              <w:rPr>
                <w:sz w:val="20"/>
                <w:szCs w:val="20"/>
              </w:rPr>
            </w:pPr>
          </w:p>
          <w:p w:rsidR="00400004" w:rsidRDefault="00400004" w:rsidP="00485844">
            <w:pPr>
              <w:rPr>
                <w:sz w:val="20"/>
                <w:szCs w:val="20"/>
              </w:rPr>
            </w:pPr>
          </w:p>
          <w:p w:rsidR="00400004" w:rsidRPr="00E00F40" w:rsidRDefault="00400004" w:rsidP="00485844">
            <w:pPr>
              <w:rPr>
                <w:sz w:val="20"/>
                <w:szCs w:val="20"/>
              </w:rPr>
            </w:pPr>
          </w:p>
        </w:tc>
      </w:tr>
      <w:tr w:rsidR="00400004" w:rsidRPr="003F0D00" w:rsidTr="00485844">
        <w:trPr>
          <w:gridAfter w:val="2"/>
          <w:wAfter w:w="1416" w:type="dxa"/>
          <w:trHeight w:val="300"/>
        </w:trPr>
        <w:tc>
          <w:tcPr>
            <w:tcW w:w="10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004" w:rsidRPr="003F0D00" w:rsidRDefault="00400004" w:rsidP="00485844">
            <w:pPr>
              <w:jc w:val="center"/>
              <w:rPr>
                <w:b/>
                <w:bCs/>
              </w:rPr>
            </w:pPr>
            <w:r w:rsidRPr="003F0D00">
              <w:rPr>
                <w:b/>
                <w:bCs/>
              </w:rPr>
              <w:t xml:space="preserve">         Расходы бюджета Петровского муниципального района за 202</w:t>
            </w:r>
            <w:r>
              <w:rPr>
                <w:b/>
                <w:bCs/>
              </w:rPr>
              <w:t>1</w:t>
            </w:r>
            <w:r w:rsidRPr="003F0D00">
              <w:rPr>
                <w:b/>
                <w:bCs/>
              </w:rPr>
              <w:t xml:space="preserve"> год</w:t>
            </w:r>
          </w:p>
        </w:tc>
      </w:tr>
      <w:tr w:rsidR="00400004" w:rsidRPr="00E60181" w:rsidTr="00485844">
        <w:trPr>
          <w:trHeight w:val="405"/>
        </w:trPr>
        <w:tc>
          <w:tcPr>
            <w:tcW w:w="1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004" w:rsidRPr="003F0D00" w:rsidRDefault="00400004" w:rsidP="00485844">
            <w:pPr>
              <w:tabs>
                <w:tab w:val="left" w:pos="2410"/>
                <w:tab w:val="left" w:pos="2835"/>
              </w:tabs>
              <w:jc w:val="center"/>
              <w:rPr>
                <w:b/>
                <w:bCs/>
              </w:rPr>
            </w:pPr>
            <w:r w:rsidRPr="003F0D00">
              <w:rPr>
                <w:b/>
                <w:bCs/>
              </w:rPr>
              <w:t>по ведомственной структуре расходов бюджета</w:t>
            </w:r>
          </w:p>
          <w:p w:rsidR="00400004" w:rsidRPr="003F0D00" w:rsidRDefault="00400004" w:rsidP="00485844">
            <w:pPr>
              <w:tabs>
                <w:tab w:val="left" w:pos="2410"/>
                <w:tab w:val="left" w:pos="2977"/>
              </w:tabs>
              <w:jc w:val="center"/>
              <w:rPr>
                <w:b/>
                <w:bCs/>
              </w:rPr>
            </w:pPr>
          </w:p>
          <w:p w:rsidR="00400004" w:rsidRPr="003F0D00" w:rsidRDefault="00400004" w:rsidP="00485844">
            <w:pPr>
              <w:jc w:val="center"/>
            </w:pPr>
            <w:r w:rsidRPr="003F0D00">
              <w:t xml:space="preserve">                                                                                                                                                      (руб.)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004" w:rsidRPr="00E00F40" w:rsidRDefault="00400004" w:rsidP="00485844">
            <w:pPr>
              <w:rPr>
                <w:sz w:val="20"/>
                <w:szCs w:val="20"/>
              </w:rPr>
            </w:pPr>
          </w:p>
        </w:tc>
      </w:tr>
    </w:tbl>
    <w:p w:rsidR="00400004" w:rsidRPr="00E60181" w:rsidRDefault="00400004" w:rsidP="00400004">
      <w:pPr>
        <w:rPr>
          <w:vanish/>
        </w:rPr>
      </w:pPr>
    </w:p>
    <w:tbl>
      <w:tblPr>
        <w:tblW w:w="1105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6"/>
        <w:gridCol w:w="710"/>
        <w:gridCol w:w="567"/>
        <w:gridCol w:w="708"/>
        <w:gridCol w:w="1134"/>
        <w:gridCol w:w="851"/>
        <w:gridCol w:w="1702"/>
      </w:tblGrid>
      <w:tr w:rsidR="00400004" w:rsidRPr="00D935E8" w:rsidTr="00485844">
        <w:trPr>
          <w:trHeight w:val="1003"/>
        </w:trPr>
        <w:tc>
          <w:tcPr>
            <w:tcW w:w="5386" w:type="dxa"/>
            <w:shd w:val="clear" w:color="auto" w:fill="auto"/>
            <w:vAlign w:val="center"/>
            <w:hideMark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Код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Раздел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004" w:rsidRPr="00D935E8" w:rsidRDefault="00400004" w:rsidP="00485844">
            <w:pPr>
              <w:ind w:left="-46"/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Под-</w:t>
            </w:r>
          </w:p>
          <w:p w:rsidR="00400004" w:rsidRPr="00D935E8" w:rsidRDefault="00400004" w:rsidP="00485844">
            <w:pPr>
              <w:ind w:left="-46"/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раз-дел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Целевая</w:t>
            </w:r>
          </w:p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статья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Вид</w:t>
            </w:r>
          </w:p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рас-</w:t>
            </w:r>
          </w:p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ходов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Исполнено</w:t>
            </w:r>
          </w:p>
        </w:tc>
      </w:tr>
      <w:tr w:rsidR="00400004" w:rsidRPr="00D935E8" w:rsidTr="00485844">
        <w:trPr>
          <w:trHeight w:val="255"/>
        </w:trPr>
        <w:tc>
          <w:tcPr>
            <w:tcW w:w="5386" w:type="dxa"/>
            <w:shd w:val="clear" w:color="auto" w:fill="auto"/>
            <w:vAlign w:val="center"/>
            <w:hideMark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0004" w:rsidRPr="00D935E8" w:rsidRDefault="00400004" w:rsidP="00485844">
            <w:pPr>
              <w:tabs>
                <w:tab w:val="left" w:pos="34"/>
              </w:tabs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7 </w:t>
            </w:r>
          </w:p>
        </w:tc>
      </w:tr>
      <w:tr w:rsidR="00400004" w:rsidRPr="00D935E8" w:rsidTr="00485844">
        <w:trPr>
          <w:trHeight w:val="255"/>
        </w:trPr>
        <w:tc>
          <w:tcPr>
            <w:tcW w:w="5386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0004" w:rsidRPr="00D935E8" w:rsidRDefault="00400004" w:rsidP="00485844">
            <w:pPr>
              <w:tabs>
                <w:tab w:val="left" w:pos="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E97A33" w:rsidRDefault="00400004" w:rsidP="00485844">
            <w:pPr>
              <w:rPr>
                <w:b/>
              </w:rPr>
            </w:pPr>
            <w:r w:rsidRPr="00E97A33">
              <w:rPr>
                <w:b/>
              </w:rPr>
              <w:t>Расходы бюджета - всего</w:t>
            </w:r>
          </w:p>
        </w:tc>
        <w:tc>
          <w:tcPr>
            <w:tcW w:w="3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E97A33" w:rsidRDefault="00400004" w:rsidP="00485844">
            <w:pPr>
              <w:jc w:val="center"/>
              <w:rPr>
                <w:b/>
              </w:rPr>
            </w:pPr>
            <w:r w:rsidRPr="00E97A33">
              <w:rPr>
                <w:b/>
              </w:rPr>
              <w:t>х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F227F7" w:rsidRDefault="00400004" w:rsidP="00485844">
            <w:pPr>
              <w:jc w:val="right"/>
              <w:rPr>
                <w:b/>
                <w:sz w:val="22"/>
                <w:szCs w:val="22"/>
              </w:rPr>
            </w:pPr>
            <w:r w:rsidRPr="00F227F7">
              <w:rPr>
                <w:b/>
                <w:sz w:val="22"/>
                <w:szCs w:val="22"/>
              </w:rPr>
              <w:t>821 672 546,22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     в том числе: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center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E97A33" w:rsidRDefault="00400004" w:rsidP="00485844">
            <w:pPr>
              <w:rPr>
                <w:b/>
                <w:sz w:val="20"/>
                <w:szCs w:val="20"/>
              </w:rPr>
            </w:pPr>
            <w:r w:rsidRPr="00E97A33">
              <w:rPr>
                <w:b/>
                <w:sz w:val="20"/>
                <w:szCs w:val="20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E97A33" w:rsidRDefault="00400004" w:rsidP="00485844">
            <w:pPr>
              <w:rPr>
                <w:b/>
                <w:sz w:val="20"/>
                <w:szCs w:val="20"/>
              </w:rPr>
            </w:pPr>
            <w:r w:rsidRPr="00E97A33">
              <w:rPr>
                <w:b/>
                <w:sz w:val="20"/>
                <w:szCs w:val="20"/>
              </w:rPr>
              <w:t xml:space="preserve">029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E97A33" w:rsidRDefault="00400004" w:rsidP="00485844">
            <w:pPr>
              <w:jc w:val="right"/>
              <w:rPr>
                <w:b/>
                <w:sz w:val="20"/>
                <w:szCs w:val="20"/>
              </w:rPr>
            </w:pPr>
            <w:r w:rsidRPr="00E97A33">
              <w:rPr>
                <w:b/>
                <w:sz w:val="20"/>
                <w:szCs w:val="20"/>
              </w:rPr>
              <w:t>2 248 769,78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029        </w:t>
            </w:r>
            <w:r w:rsidRPr="00D935E8">
              <w:rPr>
                <w:sz w:val="20"/>
                <w:szCs w:val="20"/>
              </w:rPr>
              <w:t>01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2 248 769,78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2 248 769,78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 </w:t>
            </w:r>
            <w:r>
              <w:rPr>
                <w:sz w:val="20"/>
                <w:szCs w:val="20"/>
              </w:rPr>
              <w:t xml:space="preserve">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 80000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529 200,00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       80200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529 200,00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 80200</w:t>
            </w:r>
            <w:r w:rsidRPr="00D935E8">
              <w:rPr>
                <w:sz w:val="20"/>
                <w:szCs w:val="20"/>
              </w:rPr>
              <w:t>41100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529 200,00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029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01           06       80200</w:t>
            </w:r>
            <w:r w:rsidRPr="00D935E8">
              <w:rPr>
                <w:sz w:val="20"/>
                <w:szCs w:val="20"/>
              </w:rPr>
              <w:t xml:space="preserve">41100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376 436,00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80200</w:t>
            </w:r>
            <w:r w:rsidRPr="00D935E8">
              <w:rPr>
                <w:sz w:val="20"/>
                <w:szCs w:val="20"/>
              </w:rPr>
              <w:t xml:space="preserve">41100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112 464,00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80200</w:t>
            </w:r>
            <w:r w:rsidRPr="00D935E8">
              <w:rPr>
                <w:sz w:val="20"/>
                <w:szCs w:val="20"/>
              </w:rPr>
              <w:t xml:space="preserve">41100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40 300,00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1 719 569,78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1 719 569,78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01100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1 128 424,85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01100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868 804,00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01100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259 620,85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02200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591 144,93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446 977,91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02200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134 999,02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</w:t>
            </w:r>
            <w:r>
              <w:rPr>
                <w:sz w:val="20"/>
                <w:szCs w:val="20"/>
              </w:rPr>
              <w:t xml:space="preserve"> 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02200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9 168,00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029  </w:t>
            </w:r>
            <w:r>
              <w:rPr>
                <w:sz w:val="20"/>
                <w:szCs w:val="20"/>
              </w:rPr>
              <w:t xml:space="preserve">     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81100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E97A33" w:rsidRDefault="00400004" w:rsidP="00485844">
            <w:pPr>
              <w:rPr>
                <w:b/>
                <w:sz w:val="20"/>
                <w:szCs w:val="20"/>
              </w:rPr>
            </w:pPr>
            <w:r w:rsidRPr="00E97A33">
              <w:rPr>
                <w:b/>
                <w:sz w:val="20"/>
                <w:szCs w:val="20"/>
              </w:rPr>
              <w:t>Администрация Петровского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E97A33" w:rsidRDefault="00400004" w:rsidP="00485844">
            <w:pPr>
              <w:rPr>
                <w:b/>
                <w:sz w:val="20"/>
                <w:szCs w:val="20"/>
              </w:rPr>
            </w:pPr>
            <w:r w:rsidRPr="00E97A33">
              <w:rPr>
                <w:b/>
                <w:sz w:val="20"/>
                <w:szCs w:val="20"/>
              </w:rPr>
              <w:t xml:space="preserve">037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E97A33" w:rsidRDefault="00400004" w:rsidP="00485844">
            <w:pPr>
              <w:jc w:val="right"/>
              <w:rPr>
                <w:b/>
                <w:sz w:val="20"/>
                <w:szCs w:val="20"/>
              </w:rPr>
            </w:pPr>
            <w:r w:rsidRPr="00E97A33">
              <w:rPr>
                <w:b/>
                <w:sz w:val="20"/>
                <w:szCs w:val="20"/>
              </w:rPr>
              <w:t>145 531 483,62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76 052 574,76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>7</w:t>
            </w:r>
            <w:r w:rsidRPr="00D935E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2 303 925,93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81000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2 303 925,93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органов исполнительной власти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2 303 925,93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812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D935E8">
              <w:rPr>
                <w:sz w:val="20"/>
                <w:szCs w:val="20"/>
              </w:rPr>
              <w:t xml:space="preserve">02000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2 249 799,19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02000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1 640 228,83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02000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139 251,96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02000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470 318,40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78620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54 126,74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78620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41 572,00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78620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12 554,74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52 032 906,08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3 402 447,12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2 063 308,61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2 063 308,61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2 063 308,61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51002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51003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54 620,00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51003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54 620,00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51003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54 620,00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51004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166 519,88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51004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166 519,88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51004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166 519,88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51006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211 778,63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51006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211 778,63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51006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211 778,63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51007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886 220,00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51007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886 220,00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51007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886 220,00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3 102 700,00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3 102 700,00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76300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310 300,00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76300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239 253,45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76300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71 046,55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76400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310 300,00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76400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238 831,62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76400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71 468,38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310 300,00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76500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229 676,64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76500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67 623,36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76500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>76600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620 500,00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76600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335 775,30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76600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100 196,20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76600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184 528,50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77120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930 800,00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716 082,51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214 717,49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77Б00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620 500,00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77Б00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477 502,33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77Б00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142 997,67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45 527 758,96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органов исполнительной власти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</w:t>
            </w:r>
            <w:r w:rsidRPr="00D935E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45 527 758,96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>02200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33 814 956,05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25 999 386,81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125 249,91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7 689 073,31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02200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1 246,02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02300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9 985 027,95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02300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7 535 221,03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02300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2 248 206,92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02300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201 600,00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02410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125 467,33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02410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96 365,07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02410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29 102,26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02420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110 396,37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85 717,63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24 678,74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69 635,17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02430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53 483,23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02430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16 151,94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02450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107 299,99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02450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83 677,54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02450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23 622,45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02460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202 060,90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02460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158 440,00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</w:t>
            </w:r>
            <w:r w:rsidRPr="00D935E8">
              <w:rPr>
                <w:sz w:val="20"/>
                <w:szCs w:val="20"/>
              </w:rPr>
              <w:t xml:space="preserve">0002460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43 620,90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78620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1 112 915,20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78620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867 106,00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78620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245 809,20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5 969,76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5 969,76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05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8010000000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5 969,76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51200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5 969,76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51200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5 969,76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21 709 772,99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47000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47300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47301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47301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47301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47302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47302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47302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48000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648 104,28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"Постановка на учет бесхозяйных объектов газораспределения"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48003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648 104,28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48003</w:t>
            </w:r>
            <w:r w:rsidRPr="00D935E8">
              <w:rPr>
                <w:sz w:val="20"/>
                <w:szCs w:val="20"/>
              </w:rPr>
              <w:t xml:space="preserve">78930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470 458,90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48003</w:t>
            </w:r>
            <w:r w:rsidRPr="00D935E8">
              <w:rPr>
                <w:sz w:val="20"/>
                <w:szCs w:val="20"/>
              </w:rPr>
              <w:t xml:space="preserve">78930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470 458,90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Оформление прав собственности на бесхозяйные объекты газораспределения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48003</w:t>
            </w:r>
            <w:r w:rsidRPr="00D935E8">
              <w:rPr>
                <w:sz w:val="20"/>
                <w:szCs w:val="20"/>
              </w:rPr>
              <w:t xml:space="preserve">S8930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177 645,38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48003</w:t>
            </w:r>
            <w:r w:rsidRPr="00D935E8">
              <w:rPr>
                <w:sz w:val="20"/>
                <w:szCs w:val="20"/>
              </w:rPr>
              <w:t xml:space="preserve">S8930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177 645,38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52000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52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06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52006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52006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"Создание местной системы оповещения"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52013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52013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52013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54000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93 730,77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«Изготовление проекта предмета охраны объекта культурного наследия»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54001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93 730,77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54001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93 730,77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54001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93 730,77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615 121,64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615 121,64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54690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615 121,64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54690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615 121,64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18 910 576,44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18 757 962,44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отплаты труда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8 970 756,61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112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10 230,00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2 651 658,28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5 158 160,86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1 896 722,88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54 733,81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04200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152 614,00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04200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04200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151 014,00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83000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166 069,10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83000</w:t>
            </w:r>
            <w:r w:rsidRPr="00D935E8">
              <w:rPr>
                <w:sz w:val="20"/>
                <w:szCs w:val="20"/>
              </w:rPr>
              <w:t xml:space="preserve">05100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83000</w:t>
            </w:r>
            <w:r w:rsidRPr="00D935E8">
              <w:rPr>
                <w:sz w:val="20"/>
                <w:szCs w:val="20"/>
              </w:rPr>
              <w:t xml:space="preserve">05100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83000</w:t>
            </w:r>
            <w:r w:rsidRPr="00D935E8">
              <w:rPr>
                <w:sz w:val="20"/>
                <w:szCs w:val="20"/>
              </w:rPr>
              <w:t xml:space="preserve">05200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151 469,10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83000</w:t>
            </w:r>
            <w:r w:rsidRPr="00D935E8">
              <w:rPr>
                <w:sz w:val="20"/>
                <w:szCs w:val="20"/>
              </w:rPr>
              <w:t xml:space="preserve">05200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17 761,51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83000</w:t>
            </w:r>
            <w:r w:rsidRPr="00D935E8">
              <w:rPr>
                <w:sz w:val="20"/>
                <w:szCs w:val="20"/>
              </w:rPr>
              <w:t xml:space="preserve">05200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130 928,00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83000</w:t>
            </w:r>
            <w:r w:rsidRPr="00D935E8">
              <w:rPr>
                <w:sz w:val="20"/>
                <w:szCs w:val="20"/>
              </w:rPr>
              <w:t xml:space="preserve">05200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2 779,59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1 272 670,76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Прочие расходы по общегосударственным вопросам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158 773,20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</w:t>
            </w:r>
            <w:r w:rsidRPr="00D935E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00</w:t>
            </w:r>
            <w:r w:rsidRPr="00D935E8">
              <w:rPr>
                <w:sz w:val="20"/>
                <w:szCs w:val="20"/>
              </w:rPr>
              <w:t xml:space="preserve">07100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158 773,20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89100</w:t>
            </w:r>
            <w:r w:rsidRPr="00D935E8">
              <w:rPr>
                <w:sz w:val="20"/>
                <w:szCs w:val="20"/>
              </w:rPr>
              <w:t xml:space="preserve">07100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158 773,20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357 869,56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89200</w:t>
            </w:r>
            <w:r w:rsidRPr="00D935E8">
              <w:rPr>
                <w:sz w:val="20"/>
                <w:szCs w:val="20"/>
              </w:rPr>
              <w:t xml:space="preserve">99400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357 869,56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89200</w:t>
            </w:r>
            <w:r w:rsidRPr="00D935E8">
              <w:rPr>
                <w:sz w:val="20"/>
                <w:szCs w:val="20"/>
              </w:rPr>
              <w:t xml:space="preserve">99400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255 019,39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89200</w:t>
            </w:r>
            <w:r w:rsidRPr="00D935E8">
              <w:rPr>
                <w:sz w:val="20"/>
                <w:szCs w:val="20"/>
              </w:rPr>
              <w:t xml:space="preserve">99400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831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102 850,17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Внепрограммные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893</w:t>
            </w:r>
            <w:r w:rsidRPr="00D935E8">
              <w:rPr>
                <w:sz w:val="20"/>
                <w:szCs w:val="20"/>
              </w:rPr>
              <w:t xml:space="preserve">0000000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756 028,00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Мероприятия по обращению с животными без владельцев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 xml:space="preserve">     89300</w:t>
            </w:r>
            <w:r w:rsidRPr="00D935E8">
              <w:rPr>
                <w:sz w:val="20"/>
                <w:szCs w:val="20"/>
              </w:rPr>
              <w:t xml:space="preserve">08400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756 028,00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13  </w:t>
            </w:r>
            <w:r>
              <w:rPr>
                <w:sz w:val="20"/>
                <w:szCs w:val="20"/>
              </w:rPr>
              <w:t xml:space="preserve">    89300</w:t>
            </w:r>
            <w:r w:rsidRPr="00D935E8">
              <w:rPr>
                <w:sz w:val="20"/>
                <w:szCs w:val="20"/>
              </w:rPr>
              <w:t xml:space="preserve">08400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756 028,00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35 668 566,46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390 749,00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390 749,00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390 749,00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390 749,00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390 749,00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35 192 880,00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35 192 880,00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10 007 562,00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44001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10 007 562,00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44001</w:t>
            </w:r>
            <w:r w:rsidRPr="00D935E8">
              <w:rPr>
                <w:sz w:val="20"/>
                <w:szCs w:val="20"/>
              </w:rPr>
              <w:t xml:space="preserve">Ф0000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10 007 562,00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11 999 958,00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44002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11 999 958,00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44002</w:t>
            </w:r>
            <w:r w:rsidRPr="00D935E8">
              <w:rPr>
                <w:sz w:val="20"/>
                <w:szCs w:val="20"/>
              </w:rPr>
              <w:t xml:space="preserve">Ф0000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11 999 958,00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"Строительный контроль за выполняемыми работами по ремонту дорог общего пользования"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990,00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44003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990,00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44003</w:t>
            </w:r>
            <w:r w:rsidRPr="00D935E8">
              <w:rPr>
                <w:sz w:val="20"/>
                <w:szCs w:val="20"/>
              </w:rPr>
              <w:t xml:space="preserve">Ф0000 </w:t>
            </w:r>
            <w:r>
              <w:rPr>
                <w:sz w:val="20"/>
                <w:szCs w:val="20"/>
              </w:rPr>
              <w:t xml:space="preserve"> 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990,00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44004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44004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44004</w:t>
            </w:r>
            <w:r w:rsidRPr="00D935E8">
              <w:rPr>
                <w:sz w:val="20"/>
                <w:szCs w:val="20"/>
              </w:rPr>
              <w:t xml:space="preserve">Ф0000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44007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13 184 370,00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44007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13 184 370,00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44007</w:t>
            </w:r>
            <w:r w:rsidRPr="00D935E8">
              <w:rPr>
                <w:sz w:val="20"/>
                <w:szCs w:val="20"/>
              </w:rPr>
              <w:t xml:space="preserve">Ф0000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13 184 370,00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44010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44010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44010</w:t>
            </w:r>
            <w:r w:rsidRPr="00D935E8">
              <w:rPr>
                <w:sz w:val="20"/>
                <w:szCs w:val="20"/>
              </w:rPr>
              <w:t xml:space="preserve">Ф0000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44011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44011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44011</w:t>
            </w:r>
            <w:r w:rsidRPr="00D935E8">
              <w:rPr>
                <w:sz w:val="20"/>
                <w:szCs w:val="20"/>
              </w:rPr>
              <w:t xml:space="preserve">Ф0000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Основное мероприятие "Изготовление проектно-сметной документации"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44012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44012</w:t>
            </w:r>
            <w:r w:rsidRPr="00D935E8">
              <w:rPr>
                <w:sz w:val="20"/>
                <w:szCs w:val="20"/>
              </w:rPr>
              <w:t xml:space="preserve">Ф0000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44012</w:t>
            </w:r>
            <w:r w:rsidRPr="00D935E8">
              <w:rPr>
                <w:sz w:val="20"/>
                <w:szCs w:val="20"/>
              </w:rPr>
              <w:t xml:space="preserve">Ф0000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414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84 937,46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12  </w:t>
            </w:r>
            <w:r>
              <w:rPr>
                <w:sz w:val="20"/>
                <w:szCs w:val="20"/>
              </w:rPr>
              <w:t xml:space="preserve">    83000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84 937,46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12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8300005300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84 937,46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12 </w:t>
            </w:r>
            <w:r>
              <w:rPr>
                <w:sz w:val="20"/>
                <w:szCs w:val="20"/>
              </w:rPr>
              <w:t xml:space="preserve">     83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Pr="00D935E8">
              <w:rPr>
                <w:sz w:val="20"/>
                <w:szCs w:val="20"/>
              </w:rPr>
              <w:t xml:space="preserve">05300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84 937,46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19 987 171,72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9 596,96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89000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9 596,96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89300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9 596,96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89300</w:t>
            </w:r>
            <w:r w:rsidRPr="00D935E8">
              <w:rPr>
                <w:sz w:val="20"/>
                <w:szCs w:val="20"/>
              </w:rPr>
              <w:t xml:space="preserve">08Ж00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9 596,96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89300</w:t>
            </w:r>
            <w:r w:rsidRPr="00D935E8">
              <w:rPr>
                <w:sz w:val="20"/>
                <w:szCs w:val="20"/>
              </w:rPr>
              <w:t xml:space="preserve">08Ж00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9 596,96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209 774,50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46000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209 774,50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46005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209 774,50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46005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209 774,50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4600</w:t>
            </w:r>
            <w:r w:rsidRPr="00D935E8">
              <w:rPr>
                <w:sz w:val="20"/>
                <w:szCs w:val="20"/>
              </w:rPr>
              <w:t xml:space="preserve"> 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209 774,50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19 767 800,26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19 767 800,26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05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8200003200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19 677 307,26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отплаты труда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7 750 865,12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2 288 083,05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9 523 371,33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79 527,76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321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5 160,00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04200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90 493,00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04200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5 725,00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05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04200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84 768,00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ОБРАЗОВАНИЕ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164 425,00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164 425,00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510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дополнительного профессионального образования, участие в практических семинарах, вебинарах и т.п."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5100</w:t>
            </w:r>
            <w:r w:rsidRPr="00D935E8">
              <w:rPr>
                <w:sz w:val="20"/>
                <w:szCs w:val="20"/>
              </w:rPr>
              <w:t xml:space="preserve"> 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510</w:t>
            </w:r>
            <w:r w:rsidRPr="00D935E8">
              <w:rPr>
                <w:sz w:val="20"/>
                <w:szCs w:val="20"/>
              </w:rPr>
              <w:t xml:space="preserve">02Н0000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51002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99 625,00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99 625,00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99 625,00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12 628 890,68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809 600,00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46000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809 600,00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460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776 000,00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46001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776 000,00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001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312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776 000,00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46002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46002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46002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312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7 391 062,68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46000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302 284,73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46003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287 284,73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46003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287 284,73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46003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3 588,30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46</w:t>
            </w:r>
            <w:r>
              <w:rPr>
                <w:sz w:val="20"/>
                <w:szCs w:val="20"/>
              </w:rPr>
              <w:t>003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313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283 696,43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46006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46006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46006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80000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7 088 777,95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7 088 777,95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801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D935E8">
              <w:rPr>
                <w:sz w:val="20"/>
                <w:szCs w:val="20"/>
              </w:rPr>
              <w:t xml:space="preserve">77110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7 088 777,95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77110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125 445,12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77110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313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6 963 332,83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4 428 228,00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4 428 228,00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50001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4 428 228,00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50001</w:t>
            </w:r>
            <w:r w:rsidRPr="00D935E8">
              <w:rPr>
                <w:sz w:val="20"/>
                <w:szCs w:val="20"/>
              </w:rPr>
              <w:t xml:space="preserve">L4970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4 428 228,00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50001</w:t>
            </w:r>
            <w:r w:rsidRPr="00D935E8">
              <w:rPr>
                <w:sz w:val="20"/>
                <w:szCs w:val="20"/>
              </w:rPr>
              <w:t xml:space="preserve">L4970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322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4 428 228,00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 xml:space="preserve">           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119 055,00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119 055,00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43000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119 055,00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43001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47 355,00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43001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47 355,00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43001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47 355,00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430</w:t>
            </w:r>
            <w:r>
              <w:rPr>
                <w:sz w:val="20"/>
                <w:szCs w:val="20"/>
              </w:rPr>
              <w:t>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71 700,00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430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71 700,00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43002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123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71 700,00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910 800,00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910 800,00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"Информационное общество"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910 800,00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40100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910 800,00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40101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910 800,00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 xml:space="preserve">           02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4010178600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450 800,00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40101</w:t>
            </w:r>
            <w:r w:rsidRPr="00D935E8">
              <w:rPr>
                <w:sz w:val="20"/>
                <w:szCs w:val="20"/>
              </w:rPr>
              <w:t xml:space="preserve">78600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450 800,00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401</w:t>
            </w:r>
            <w:r w:rsidRPr="00D935E8">
              <w:rPr>
                <w:sz w:val="20"/>
                <w:szCs w:val="20"/>
              </w:rPr>
              <w:t xml:space="preserve">01Н0000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037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12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40101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6E61A6" w:rsidRDefault="00400004" w:rsidP="00485844">
            <w:pPr>
              <w:rPr>
                <w:b/>
                <w:sz w:val="20"/>
                <w:szCs w:val="20"/>
              </w:rPr>
            </w:pPr>
            <w:r w:rsidRPr="006E61A6">
              <w:rPr>
                <w:b/>
                <w:sz w:val="20"/>
                <w:szCs w:val="20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6E61A6" w:rsidRDefault="00400004" w:rsidP="00485844">
            <w:pPr>
              <w:rPr>
                <w:b/>
                <w:sz w:val="20"/>
                <w:szCs w:val="20"/>
              </w:rPr>
            </w:pPr>
            <w:r w:rsidRPr="006E61A6">
              <w:rPr>
                <w:b/>
                <w:sz w:val="20"/>
                <w:szCs w:val="20"/>
              </w:rPr>
              <w:t xml:space="preserve">062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6E61A6" w:rsidRDefault="00400004" w:rsidP="00485844">
            <w:pPr>
              <w:jc w:val="right"/>
              <w:rPr>
                <w:b/>
                <w:sz w:val="20"/>
                <w:szCs w:val="20"/>
              </w:rPr>
            </w:pPr>
            <w:r w:rsidRPr="006E61A6">
              <w:rPr>
                <w:b/>
                <w:sz w:val="20"/>
                <w:szCs w:val="20"/>
              </w:rPr>
              <w:t>550 478 002,82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ОБРАЗОВАНИЕ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545 669 312,50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137 147 238,26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132 210 584,42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01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4210000000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132 210 584,42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42102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129 634 399,42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03100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47 481 172,97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935E8">
              <w:rPr>
                <w:sz w:val="20"/>
                <w:szCs w:val="20"/>
              </w:rPr>
              <w:t xml:space="preserve">03100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38 302 870,14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03100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9 178 302,83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935E8">
              <w:rPr>
                <w:sz w:val="20"/>
                <w:szCs w:val="20"/>
              </w:rPr>
              <w:t xml:space="preserve">76700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80 557 900,00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76700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66 125 241,85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76700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14 432 658,15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76900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1 595 326,45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76900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1 275 238,12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76900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320 088,33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42104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2 576 185,00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</w:t>
            </w:r>
            <w:r w:rsidRPr="00D935E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</w:t>
            </w:r>
            <w:r w:rsidRPr="00D935E8">
              <w:rPr>
                <w:sz w:val="20"/>
                <w:szCs w:val="20"/>
              </w:rPr>
              <w:t xml:space="preserve">79Г42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1 199 000,00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42104</w:t>
            </w:r>
            <w:r w:rsidRPr="00D935E8">
              <w:rPr>
                <w:sz w:val="20"/>
                <w:szCs w:val="20"/>
              </w:rPr>
              <w:t xml:space="preserve">79Г42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968 000,00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42104</w:t>
            </w:r>
            <w:r w:rsidRPr="00D935E8">
              <w:rPr>
                <w:sz w:val="20"/>
                <w:szCs w:val="20"/>
              </w:rPr>
              <w:t xml:space="preserve">79Г42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231 000,00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421</w:t>
            </w:r>
            <w:r w:rsidRPr="00D935E8">
              <w:rPr>
                <w:sz w:val="20"/>
                <w:szCs w:val="20"/>
              </w:rPr>
              <w:t xml:space="preserve">04 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1 377 185,00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42104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1 041 185,00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42104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336 000,00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48000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4 685 246,46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4 685 246,46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79Б00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4 142 125,96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79Б00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4 142 125,96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543 120,50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543 120,50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52000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251 407,38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52003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251 407,38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52003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251 407,38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52003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158 692,71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52003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92 714,67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344 412 107,11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338 394 251,50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146 773,55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42 1 02 00000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146 773,55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76900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146 773,55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76900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122 311,14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42102</w:t>
            </w:r>
            <w:r w:rsidRPr="00D935E8">
              <w:rPr>
                <w:sz w:val="20"/>
                <w:szCs w:val="20"/>
              </w:rPr>
              <w:t xml:space="preserve">76900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24 462,41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"Развитие системы общего образования"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338 247 477,95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349 075,00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349 075,00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299 075,00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4 759 443,60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42203</w:t>
            </w:r>
            <w:r w:rsidRPr="00D935E8">
              <w:rPr>
                <w:sz w:val="20"/>
                <w:szCs w:val="20"/>
              </w:rPr>
              <w:t xml:space="preserve">77200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4 302 300,00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42203</w:t>
            </w:r>
            <w:r w:rsidRPr="00D935E8">
              <w:rPr>
                <w:sz w:val="20"/>
                <w:szCs w:val="20"/>
              </w:rPr>
              <w:t xml:space="preserve">77200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2 726 841,40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42203</w:t>
            </w:r>
            <w:r w:rsidRPr="00D935E8">
              <w:rPr>
                <w:sz w:val="20"/>
                <w:szCs w:val="20"/>
              </w:rPr>
              <w:t xml:space="preserve">77200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1 575 458,60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42203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457 143,60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42203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257 115,60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42203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200 028,00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42204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274 054 807,06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42204</w:t>
            </w:r>
            <w:r w:rsidRPr="00D935E8">
              <w:rPr>
                <w:sz w:val="20"/>
                <w:szCs w:val="20"/>
              </w:rPr>
              <w:t xml:space="preserve">03100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30 904 307,06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42204</w:t>
            </w:r>
            <w:r w:rsidRPr="00D935E8">
              <w:rPr>
                <w:sz w:val="20"/>
                <w:szCs w:val="20"/>
              </w:rPr>
              <w:t xml:space="preserve">03100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21 852 381,04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42204</w:t>
            </w:r>
            <w:r w:rsidRPr="00D935E8">
              <w:rPr>
                <w:sz w:val="20"/>
                <w:szCs w:val="20"/>
              </w:rPr>
              <w:t xml:space="preserve">03100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9 051 926,02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42204</w:t>
            </w:r>
            <w:r w:rsidRPr="00D935E8">
              <w:rPr>
                <w:sz w:val="20"/>
                <w:szCs w:val="20"/>
              </w:rPr>
              <w:t xml:space="preserve">77000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243 150 500,00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42204</w:t>
            </w:r>
            <w:r w:rsidRPr="00D935E8">
              <w:rPr>
                <w:sz w:val="20"/>
                <w:szCs w:val="20"/>
              </w:rPr>
              <w:t xml:space="preserve">77000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166 798 464,65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42204</w:t>
            </w:r>
            <w:r w:rsidRPr="00D935E8">
              <w:rPr>
                <w:sz w:val="20"/>
                <w:szCs w:val="20"/>
              </w:rPr>
              <w:t xml:space="preserve">77000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76 352 035,35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42205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34 650,00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42205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34 650,00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42205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34 650,00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Основное мероприятие "Проведение муниципального этапа Всероссийской олимпиады школьников по </w:t>
            </w:r>
            <w:r w:rsidRPr="00D935E8">
              <w:rPr>
                <w:sz w:val="20"/>
                <w:szCs w:val="20"/>
              </w:rPr>
              <w:lastRenderedPageBreak/>
              <w:t>общеобразовательным предметам"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42206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42206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42206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10 511 534,00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Благоустройство территорий общеобразовательных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75500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75500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79994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330 000,00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79994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79994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7999Э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1 472 750,00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7999Э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1 472 750,00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79Г42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3 387 000,00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79Г42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1 990 000,00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42208</w:t>
            </w:r>
            <w:r w:rsidRPr="00D935E8">
              <w:rPr>
                <w:sz w:val="20"/>
                <w:szCs w:val="20"/>
              </w:rPr>
              <w:t xml:space="preserve">79Г42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1 397 000,00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4 121 784,00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2 673 884,00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42208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1 447 900,00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42209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12 279 000,00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42209</w:t>
            </w:r>
            <w:r w:rsidRPr="00D935E8">
              <w:rPr>
                <w:sz w:val="20"/>
                <w:szCs w:val="20"/>
              </w:rPr>
              <w:t xml:space="preserve">L3040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12 279 000,00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42209</w:t>
            </w:r>
            <w:r w:rsidRPr="00D935E8">
              <w:rPr>
                <w:sz w:val="20"/>
                <w:szCs w:val="20"/>
              </w:rPr>
              <w:t xml:space="preserve">L3040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6 894 206,74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42209</w:t>
            </w:r>
            <w:r w:rsidRPr="00D935E8">
              <w:rPr>
                <w:sz w:val="20"/>
                <w:szCs w:val="20"/>
              </w:rPr>
              <w:t xml:space="preserve">L3040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5 384 793,26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42211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18 047 439,83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42211</w:t>
            </w:r>
            <w:r w:rsidRPr="00D935E8">
              <w:rPr>
                <w:sz w:val="20"/>
                <w:szCs w:val="20"/>
              </w:rPr>
              <w:t xml:space="preserve">R3030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18 047 439,83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42211</w:t>
            </w:r>
            <w:r w:rsidRPr="00D935E8">
              <w:rPr>
                <w:sz w:val="20"/>
                <w:szCs w:val="20"/>
              </w:rPr>
              <w:t xml:space="preserve">R3030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9 238 233,29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42211</w:t>
            </w:r>
            <w:r w:rsidRPr="00D935E8">
              <w:rPr>
                <w:sz w:val="20"/>
                <w:szCs w:val="20"/>
              </w:rPr>
              <w:t xml:space="preserve">R3030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3 216 607,63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42211</w:t>
            </w:r>
            <w:r w:rsidRPr="00D935E8">
              <w:rPr>
                <w:sz w:val="20"/>
                <w:szCs w:val="20"/>
              </w:rPr>
              <w:t xml:space="preserve">R3030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4 174 112,38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42211</w:t>
            </w:r>
            <w:r w:rsidRPr="00D935E8">
              <w:rPr>
                <w:sz w:val="20"/>
                <w:szCs w:val="20"/>
              </w:rPr>
              <w:t xml:space="preserve">R3030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1 418 486,53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9 261 653,48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422E1</w:t>
            </w:r>
            <w:r w:rsidRPr="00D935E8">
              <w:rPr>
                <w:sz w:val="20"/>
                <w:szCs w:val="20"/>
              </w:rPr>
              <w:t xml:space="preserve">51690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3 137 470,00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51690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3 137 470,00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422E1</w:t>
            </w:r>
            <w:r w:rsidRPr="00D935E8">
              <w:rPr>
                <w:sz w:val="20"/>
                <w:szCs w:val="20"/>
              </w:rPr>
              <w:t xml:space="preserve">U1130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3 098 393,34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U1130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1 549 196,75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U1130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1 549 196,59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U1290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885 790,14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U1290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885 790,14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Создание и обеспечение функционирования центров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Д1130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Д1130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>Д1690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2 000 000,00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422E1</w:t>
            </w:r>
            <w:r w:rsidRPr="00D935E8">
              <w:rPr>
                <w:sz w:val="20"/>
                <w:szCs w:val="20"/>
              </w:rPr>
              <w:t xml:space="preserve">Д1690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2 000 000,00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</w:t>
            </w:r>
            <w:r w:rsidRPr="00D935E8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1 245 646,70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422E2</w:t>
            </w:r>
            <w:r w:rsidRPr="00D935E8">
              <w:rPr>
                <w:sz w:val="20"/>
                <w:szCs w:val="20"/>
              </w:rPr>
              <w:t xml:space="preserve">50970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1 187 496,70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422E2</w:t>
            </w:r>
            <w:r w:rsidRPr="00D935E8">
              <w:rPr>
                <w:sz w:val="20"/>
                <w:szCs w:val="20"/>
              </w:rPr>
              <w:t xml:space="preserve">50970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1 187 496,70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422E2</w:t>
            </w:r>
            <w:r w:rsidRPr="00D935E8">
              <w:rPr>
                <w:sz w:val="20"/>
                <w:szCs w:val="20"/>
              </w:rPr>
              <w:t xml:space="preserve">Д0970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58 150,00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422E2</w:t>
            </w:r>
            <w:r w:rsidRPr="00D935E8">
              <w:rPr>
                <w:sz w:val="20"/>
                <w:szCs w:val="20"/>
              </w:rPr>
              <w:t xml:space="preserve">Д0970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58 150,00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422E4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7 699 228,28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422E4</w:t>
            </w:r>
            <w:r w:rsidRPr="00D935E8">
              <w:rPr>
                <w:sz w:val="20"/>
                <w:szCs w:val="20"/>
              </w:rPr>
              <w:t xml:space="preserve">52100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7 519 328,28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422E4</w:t>
            </w:r>
            <w:r w:rsidRPr="00D935E8">
              <w:rPr>
                <w:sz w:val="20"/>
                <w:szCs w:val="20"/>
              </w:rPr>
              <w:t xml:space="preserve">52100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7 519 328,28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422E4</w:t>
            </w:r>
            <w:r w:rsidRPr="00D935E8">
              <w:rPr>
                <w:sz w:val="20"/>
                <w:szCs w:val="20"/>
              </w:rPr>
              <w:t xml:space="preserve">U1330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179 900,00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422E4</w:t>
            </w:r>
            <w:r w:rsidRPr="00D935E8">
              <w:rPr>
                <w:sz w:val="20"/>
                <w:szCs w:val="20"/>
              </w:rPr>
              <w:t xml:space="preserve">U1330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44 783,60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422E4</w:t>
            </w:r>
            <w:r w:rsidRPr="00D935E8">
              <w:rPr>
                <w:sz w:val="20"/>
                <w:szCs w:val="20"/>
              </w:rPr>
              <w:t xml:space="preserve">U1330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135 116,40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48000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3 807 874,04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3 807 874,04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79Б00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3 807 874,04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79Б00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3 807 874,04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52000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2 011 981,57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52001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639 860,57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52001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639 860,57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52001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474 502,25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52001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165 358,32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52007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1 372 121,00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52007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1 372 121,00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52007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681 455,00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52007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690 666,00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89000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198 000,00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</w:t>
            </w:r>
            <w:r>
              <w:rPr>
                <w:sz w:val="20"/>
                <w:szCs w:val="20"/>
              </w:rPr>
              <w:t xml:space="preserve">     89300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198 000,00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89300</w:t>
            </w:r>
            <w:r w:rsidRPr="00D935E8">
              <w:rPr>
                <w:sz w:val="20"/>
                <w:szCs w:val="20"/>
              </w:rPr>
              <w:t xml:space="preserve">09100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198 000,00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02  </w:t>
            </w:r>
            <w:r>
              <w:rPr>
                <w:sz w:val="20"/>
                <w:szCs w:val="20"/>
              </w:rPr>
              <w:t xml:space="preserve">    89300</w:t>
            </w:r>
            <w:r w:rsidRPr="00D935E8">
              <w:rPr>
                <w:sz w:val="20"/>
                <w:szCs w:val="20"/>
              </w:rPr>
              <w:t xml:space="preserve">09100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198 000,00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37 203 383,91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37 168 383,91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37 168 383,91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29 687 339,52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42302</w:t>
            </w:r>
            <w:r w:rsidRPr="00D935E8">
              <w:rPr>
                <w:sz w:val="20"/>
                <w:szCs w:val="20"/>
              </w:rPr>
              <w:t xml:space="preserve">03100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29 687 339,52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42302</w:t>
            </w:r>
            <w:r w:rsidRPr="00D935E8">
              <w:rPr>
                <w:sz w:val="20"/>
                <w:szCs w:val="20"/>
              </w:rPr>
              <w:t xml:space="preserve">03100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13 945 159,52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42302</w:t>
            </w:r>
            <w:r w:rsidRPr="00D935E8">
              <w:rPr>
                <w:sz w:val="20"/>
                <w:szCs w:val="20"/>
              </w:rPr>
              <w:t xml:space="preserve">03100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15 742 180,00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3 831 560,51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</w:t>
            </w:r>
            <w:r w:rsidRPr="00D935E8">
              <w:rPr>
                <w:sz w:val="20"/>
                <w:szCs w:val="20"/>
              </w:rPr>
              <w:t>0372500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3 170 943,07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42303</w:t>
            </w:r>
            <w:r w:rsidRPr="00D935E8">
              <w:rPr>
                <w:sz w:val="20"/>
                <w:szCs w:val="20"/>
              </w:rPr>
              <w:t xml:space="preserve">72500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1 398 420,22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42303</w:t>
            </w:r>
            <w:r w:rsidRPr="00D935E8">
              <w:rPr>
                <w:sz w:val="20"/>
                <w:szCs w:val="20"/>
              </w:rPr>
              <w:t xml:space="preserve">72500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1 772 522,85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42303</w:t>
            </w:r>
            <w:r w:rsidRPr="00D935E8">
              <w:rPr>
                <w:sz w:val="20"/>
                <w:szCs w:val="20"/>
              </w:rPr>
              <w:t xml:space="preserve">7251Д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545 670,49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935E8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42303</w:t>
            </w:r>
            <w:r w:rsidRPr="00D935E8">
              <w:rPr>
                <w:sz w:val="20"/>
                <w:szCs w:val="20"/>
              </w:rPr>
              <w:t xml:space="preserve">7251Д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227 763,85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42303</w:t>
            </w:r>
            <w:r w:rsidRPr="00D935E8">
              <w:rPr>
                <w:sz w:val="20"/>
                <w:szCs w:val="20"/>
              </w:rPr>
              <w:t xml:space="preserve">7251Д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317 906,64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42303</w:t>
            </w:r>
            <w:r w:rsidRPr="00D935E8">
              <w:rPr>
                <w:sz w:val="20"/>
                <w:szCs w:val="20"/>
              </w:rPr>
              <w:t xml:space="preserve">S2500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98 070,49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42303</w:t>
            </w:r>
            <w:r w:rsidRPr="00D935E8">
              <w:rPr>
                <w:sz w:val="20"/>
                <w:szCs w:val="20"/>
              </w:rPr>
              <w:t xml:space="preserve">S2500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43 250,19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42303</w:t>
            </w:r>
            <w:r w:rsidRPr="00D935E8">
              <w:rPr>
                <w:sz w:val="20"/>
                <w:szCs w:val="20"/>
              </w:rPr>
              <w:t xml:space="preserve">S2500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54 820,30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42303</w:t>
            </w:r>
            <w:r w:rsidRPr="00D935E8">
              <w:rPr>
                <w:sz w:val="20"/>
                <w:szCs w:val="20"/>
              </w:rPr>
              <w:t xml:space="preserve">S251Д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16 876,46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42303</w:t>
            </w:r>
            <w:r w:rsidRPr="00D935E8">
              <w:rPr>
                <w:sz w:val="20"/>
                <w:szCs w:val="20"/>
              </w:rPr>
              <w:t xml:space="preserve">S251Д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7 044,26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42</w:t>
            </w:r>
            <w:r>
              <w:rPr>
                <w:sz w:val="20"/>
                <w:szCs w:val="20"/>
              </w:rPr>
              <w:t>303</w:t>
            </w:r>
            <w:r w:rsidRPr="00D935E8">
              <w:rPr>
                <w:sz w:val="20"/>
                <w:szCs w:val="20"/>
              </w:rPr>
              <w:t xml:space="preserve">S251Д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9 832,20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42304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1 825 488,88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42304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1 825 488,88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42304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633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1 825 488,88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42305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1 823 995,00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42305</w:t>
            </w:r>
            <w:r w:rsidRPr="00D935E8">
              <w:rPr>
                <w:sz w:val="20"/>
                <w:szCs w:val="20"/>
              </w:rPr>
              <w:t xml:space="preserve">79994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42305</w:t>
            </w:r>
            <w:r w:rsidRPr="00D935E8">
              <w:rPr>
                <w:sz w:val="20"/>
                <w:szCs w:val="20"/>
              </w:rPr>
              <w:t xml:space="preserve">79994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42305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1 673 995,00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42305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423</w:t>
            </w:r>
            <w:r w:rsidRPr="00D935E8">
              <w:rPr>
                <w:sz w:val="20"/>
                <w:szCs w:val="20"/>
              </w:rPr>
              <w:t xml:space="preserve">05Н0000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373 995,00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"Повышение энергоэффективности и энергосбережения на территории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480</w:t>
            </w:r>
            <w:r w:rsidRPr="00D935E8">
              <w:rPr>
                <w:sz w:val="20"/>
                <w:szCs w:val="20"/>
              </w:rPr>
              <w:t xml:space="preserve">0000000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"Повышение энергоэффективности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48002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48002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48002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52000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"Оснащение организаций дополнительного образования средствами охраны и контроля и обслуживание технических средств охраны объектов»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52004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 52004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 52004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05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2 358 059,83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 </w:t>
            </w:r>
            <w:r>
              <w:rPr>
                <w:sz w:val="20"/>
                <w:szCs w:val="20"/>
              </w:rPr>
              <w:t xml:space="preserve">    49000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2 358 059,83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 xml:space="preserve">     49001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901 695,00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 </w:t>
            </w:r>
            <w:r>
              <w:rPr>
                <w:sz w:val="20"/>
                <w:szCs w:val="20"/>
              </w:rPr>
              <w:t xml:space="preserve">    49001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901 695,00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 </w:t>
            </w:r>
            <w:r>
              <w:rPr>
                <w:sz w:val="20"/>
                <w:szCs w:val="20"/>
              </w:rPr>
              <w:t xml:space="preserve">    49001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440 895,00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 </w:t>
            </w:r>
            <w:r>
              <w:rPr>
                <w:sz w:val="20"/>
                <w:szCs w:val="20"/>
              </w:rPr>
              <w:t xml:space="preserve">    490</w:t>
            </w:r>
            <w:r w:rsidRPr="00D935E8">
              <w:rPr>
                <w:sz w:val="20"/>
                <w:szCs w:val="20"/>
              </w:rPr>
              <w:t xml:space="preserve">01Н0000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460 800,00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</w:t>
            </w:r>
            <w:r>
              <w:rPr>
                <w:sz w:val="20"/>
                <w:szCs w:val="20"/>
              </w:rPr>
              <w:t xml:space="preserve">     49002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1 456 364,83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 </w:t>
            </w:r>
            <w:r>
              <w:rPr>
                <w:sz w:val="20"/>
                <w:szCs w:val="20"/>
              </w:rPr>
              <w:t xml:space="preserve">    49002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1 456 364,83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 </w:t>
            </w:r>
            <w:r>
              <w:rPr>
                <w:sz w:val="20"/>
                <w:szCs w:val="20"/>
              </w:rPr>
              <w:t xml:space="preserve">    49002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1 017 674,83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07  </w:t>
            </w:r>
            <w:r>
              <w:rPr>
                <w:sz w:val="20"/>
                <w:szCs w:val="20"/>
              </w:rPr>
              <w:t xml:space="preserve">    49</w:t>
            </w:r>
            <w:r w:rsidRPr="00D935E8">
              <w:rPr>
                <w:sz w:val="20"/>
                <w:szCs w:val="20"/>
              </w:rPr>
              <w:t xml:space="preserve">002Н0000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438 690,00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24 543 723,39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49000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49003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49003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49003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150 986,18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49003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99 013,82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80000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463 700,00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463 700,00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>77300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215 500,00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отплаты труда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77300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150 153,62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77300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45 346,38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77300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8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77800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248 200,00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отплаты труда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77800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100 614,62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77800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30 385,38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77800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117 200,00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2 232 346,93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органов исполнительной власти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2 232 346,93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>02200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2 232 346,93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1 712 112,72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122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8 050,00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512 184,21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21 557 776,46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82</w:t>
            </w:r>
            <w:r>
              <w:rPr>
                <w:sz w:val="20"/>
                <w:szCs w:val="20"/>
              </w:rPr>
              <w:t>000</w:t>
            </w:r>
            <w:r w:rsidRPr="00D935E8">
              <w:rPr>
                <w:sz w:val="20"/>
                <w:szCs w:val="20"/>
              </w:rPr>
              <w:t xml:space="preserve">03200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21 549 096,46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отплаты труда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14 671 161,54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4 348 053,80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1 709 979,81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769 501,13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50 400,18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04200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8 680,00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04200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852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8 680,00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89000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893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89300</w:t>
            </w:r>
            <w:r w:rsidRPr="00D935E8">
              <w:rPr>
                <w:sz w:val="20"/>
                <w:szCs w:val="20"/>
              </w:rPr>
              <w:t>08У00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09  </w:t>
            </w:r>
            <w:r>
              <w:rPr>
                <w:sz w:val="20"/>
                <w:szCs w:val="20"/>
              </w:rPr>
              <w:t xml:space="preserve">    89300</w:t>
            </w:r>
            <w:r w:rsidRPr="00D935E8">
              <w:rPr>
                <w:sz w:val="20"/>
                <w:szCs w:val="20"/>
              </w:rPr>
              <w:t xml:space="preserve">08У00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Культура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935E8">
              <w:rPr>
                <w:sz w:val="20"/>
                <w:szCs w:val="20"/>
              </w:rPr>
              <w:t>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42300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4230600000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42306</w:t>
            </w:r>
            <w:r w:rsidRPr="00D935E8">
              <w:rPr>
                <w:sz w:val="20"/>
                <w:szCs w:val="20"/>
              </w:rPr>
              <w:t>78220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42306</w:t>
            </w:r>
            <w:r w:rsidRPr="00D935E8">
              <w:rPr>
                <w:sz w:val="20"/>
                <w:szCs w:val="20"/>
              </w:rPr>
              <w:t xml:space="preserve">78220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4 808 690,32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4 808 690,32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42000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4 807 300,00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"Развитие системы дошкольного образования"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42100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4 807 300,00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42103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4 807 300,00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42103</w:t>
            </w:r>
            <w:r w:rsidRPr="00D935E8">
              <w:rPr>
                <w:sz w:val="20"/>
                <w:szCs w:val="20"/>
              </w:rPr>
              <w:t>77900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4 807 300,00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42103</w:t>
            </w:r>
            <w:r w:rsidRPr="00D935E8">
              <w:rPr>
                <w:sz w:val="20"/>
                <w:szCs w:val="20"/>
              </w:rPr>
              <w:t xml:space="preserve">77900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313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4 807 300,00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1 390,32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1 390,32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062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1 390,32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FF0434" w:rsidRDefault="00400004" w:rsidP="00485844">
            <w:pPr>
              <w:rPr>
                <w:b/>
                <w:sz w:val="20"/>
                <w:szCs w:val="20"/>
              </w:rPr>
            </w:pPr>
            <w:r w:rsidRPr="00FF0434">
              <w:rPr>
                <w:b/>
                <w:sz w:val="20"/>
                <w:szCs w:val="20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FF0434" w:rsidRDefault="00400004" w:rsidP="00485844">
            <w:pPr>
              <w:rPr>
                <w:b/>
                <w:sz w:val="20"/>
                <w:szCs w:val="20"/>
              </w:rPr>
            </w:pPr>
            <w:r w:rsidRPr="00FF0434">
              <w:rPr>
                <w:b/>
                <w:sz w:val="20"/>
                <w:szCs w:val="20"/>
              </w:rPr>
              <w:t xml:space="preserve">114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FF0434" w:rsidRDefault="00400004" w:rsidP="00485844">
            <w:pPr>
              <w:jc w:val="right"/>
              <w:rPr>
                <w:b/>
                <w:sz w:val="20"/>
                <w:szCs w:val="20"/>
              </w:rPr>
            </w:pPr>
            <w:r w:rsidRPr="00FF0434">
              <w:rPr>
                <w:b/>
                <w:sz w:val="20"/>
                <w:szCs w:val="20"/>
              </w:rPr>
              <w:t>24 527 269,64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15 294 461,33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15 294 461,33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51 0 00 00000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657 711,09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51 0 01 00000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349 106,20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51 0 01 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349 106,20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51 0 01 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349 106,20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51 0 04 00000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4 187,64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>51 0 04 Н0000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4 187,64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51 0 04 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4 187,64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51 0 07 00000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304 417,25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51 0 07 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304 417,25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51 0 07 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89 551,12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51 0 07 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214 866,13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80 0 00 00000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1 581 200,00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80 1 00 00000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1 241 200,00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77150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1 241 200,00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</w:t>
            </w:r>
            <w:r w:rsidRPr="00D935E8">
              <w:rPr>
                <w:sz w:val="20"/>
                <w:szCs w:val="20"/>
              </w:rPr>
              <w:t xml:space="preserve"> 8</w:t>
            </w:r>
            <w:r>
              <w:rPr>
                <w:sz w:val="20"/>
                <w:szCs w:val="20"/>
              </w:rPr>
              <w:t>0100</w:t>
            </w:r>
            <w:r w:rsidRPr="00D935E8">
              <w:rPr>
                <w:sz w:val="20"/>
                <w:szCs w:val="20"/>
              </w:rPr>
              <w:t xml:space="preserve">77150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831 459,10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80100</w:t>
            </w:r>
            <w:r w:rsidRPr="00D935E8">
              <w:rPr>
                <w:sz w:val="20"/>
                <w:szCs w:val="20"/>
              </w:rPr>
              <w:t xml:space="preserve">77150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247 840,90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77150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161 900,00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80200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802</w:t>
            </w:r>
            <w:r w:rsidRPr="00D935E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  <w:r w:rsidRPr="00D935E8">
              <w:rPr>
                <w:sz w:val="20"/>
                <w:szCs w:val="20"/>
              </w:rPr>
              <w:t xml:space="preserve">41200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80</w:t>
            </w:r>
            <w:r w:rsidRPr="00D935E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00</w:t>
            </w:r>
            <w:r w:rsidRPr="00D935E8">
              <w:rPr>
                <w:sz w:val="20"/>
                <w:szCs w:val="20"/>
              </w:rPr>
              <w:t xml:space="preserve">41200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340 000,00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13 055 550,24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органов исполнительной власти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13 055 550,24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11 632 257,24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8 960 093,50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2 672 163,74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02300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1 354 504,00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02300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1 000 242,67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02300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299 657,33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02300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54 604,00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02470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61 400,00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</w:t>
            </w:r>
            <w:r>
              <w:rPr>
                <w:sz w:val="20"/>
                <w:szCs w:val="20"/>
              </w:rPr>
              <w:t xml:space="preserve">     81200</w:t>
            </w:r>
            <w:r w:rsidRPr="00D935E8">
              <w:rPr>
                <w:sz w:val="20"/>
                <w:szCs w:val="20"/>
              </w:rPr>
              <w:t xml:space="preserve">02470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47 158,22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02470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14 241,78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04100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7 389,00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06 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04100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7 389,00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11 </w:t>
            </w:r>
            <w:r>
              <w:rPr>
                <w:sz w:val="20"/>
                <w:szCs w:val="20"/>
              </w:rPr>
              <w:t xml:space="preserve">     89000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Средства резервных фондов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11  </w:t>
            </w:r>
            <w:r>
              <w:rPr>
                <w:sz w:val="20"/>
                <w:szCs w:val="20"/>
              </w:rPr>
              <w:t xml:space="preserve">    89400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11  </w:t>
            </w:r>
            <w:r>
              <w:rPr>
                <w:sz w:val="20"/>
                <w:szCs w:val="20"/>
              </w:rPr>
              <w:t xml:space="preserve">    89400</w:t>
            </w:r>
            <w:r w:rsidRPr="00D935E8">
              <w:rPr>
                <w:sz w:val="20"/>
                <w:szCs w:val="20"/>
              </w:rPr>
              <w:t xml:space="preserve">09100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935E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11  </w:t>
            </w:r>
            <w:r>
              <w:rPr>
                <w:sz w:val="20"/>
                <w:szCs w:val="20"/>
              </w:rPr>
              <w:t xml:space="preserve">    89400</w:t>
            </w:r>
            <w:r w:rsidRPr="00D935E8">
              <w:rPr>
                <w:sz w:val="20"/>
                <w:szCs w:val="20"/>
              </w:rPr>
              <w:t xml:space="preserve">09100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 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13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65 708,31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13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65 708,31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13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85000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65 708,31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Процентные платежи по муниципальному долгу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13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 85000</w:t>
            </w:r>
            <w:r w:rsidRPr="00D935E8">
              <w:rPr>
                <w:sz w:val="20"/>
                <w:szCs w:val="20"/>
              </w:rPr>
              <w:t xml:space="preserve">06100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65 708,31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13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 85000</w:t>
            </w:r>
            <w:r w:rsidRPr="00D935E8">
              <w:rPr>
                <w:sz w:val="20"/>
                <w:szCs w:val="20"/>
              </w:rPr>
              <w:t xml:space="preserve">06100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730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65 708,31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9 167 100,00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2 167 100,00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за счет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80000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2 117 100,00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Осуществление переданных государственных полномочий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80100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2 117 100,00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76100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2 117 100,00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80100</w:t>
            </w:r>
            <w:r w:rsidRPr="00D935E8">
              <w:rPr>
                <w:sz w:val="20"/>
                <w:szCs w:val="20"/>
              </w:rPr>
              <w:t xml:space="preserve">76100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511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2 117 100,00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86000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86200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2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86200</w:t>
            </w:r>
            <w:r w:rsidRPr="00D935E8">
              <w:rPr>
                <w:sz w:val="20"/>
                <w:szCs w:val="20"/>
              </w:rPr>
              <w:t xml:space="preserve">80100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86200</w:t>
            </w:r>
            <w:r w:rsidRPr="00D935E8">
              <w:rPr>
                <w:sz w:val="20"/>
                <w:szCs w:val="20"/>
              </w:rPr>
              <w:t xml:space="preserve">80100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511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86000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Предоставление межбюджетных трансфертов бюджетам поселений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86200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Межбюджетные трансферты на компенсацию снижения поступления налоговых и неналоговых доходов бюджетов поселений в связи с пандемией новой коронавирусной инфекции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86200</w:t>
            </w:r>
            <w:r w:rsidRPr="00D935E8">
              <w:rPr>
                <w:sz w:val="20"/>
                <w:szCs w:val="20"/>
              </w:rPr>
              <w:t xml:space="preserve">80202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114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14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86200</w:t>
            </w:r>
            <w:r w:rsidRPr="00D935E8">
              <w:rPr>
                <w:sz w:val="20"/>
                <w:szCs w:val="20"/>
              </w:rPr>
              <w:t xml:space="preserve">80202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540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7 000 000,00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693913" w:rsidRDefault="00400004" w:rsidP="00485844">
            <w:pPr>
              <w:rPr>
                <w:b/>
                <w:sz w:val="20"/>
                <w:szCs w:val="20"/>
              </w:rPr>
            </w:pPr>
            <w:r w:rsidRPr="00693913">
              <w:rPr>
                <w:b/>
                <w:sz w:val="20"/>
                <w:szCs w:val="20"/>
              </w:rPr>
              <w:lastRenderedPageBreak/>
              <w:t>Управление культуры и кино администрации Петровского муниципального района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693913" w:rsidRDefault="00400004" w:rsidP="00485844">
            <w:pPr>
              <w:rPr>
                <w:b/>
                <w:sz w:val="20"/>
                <w:szCs w:val="20"/>
              </w:rPr>
            </w:pPr>
            <w:r w:rsidRPr="00693913">
              <w:rPr>
                <w:b/>
                <w:sz w:val="20"/>
                <w:szCs w:val="20"/>
              </w:rPr>
              <w:t xml:space="preserve">121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693913" w:rsidRDefault="00400004" w:rsidP="00485844">
            <w:pPr>
              <w:jc w:val="right"/>
              <w:rPr>
                <w:b/>
                <w:sz w:val="20"/>
                <w:szCs w:val="20"/>
              </w:rPr>
            </w:pPr>
            <w:r w:rsidRPr="00693913">
              <w:rPr>
                <w:b/>
                <w:sz w:val="20"/>
                <w:szCs w:val="20"/>
              </w:rPr>
              <w:t>98 887 020,36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ОБРАЗОВАНИЕ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18 354 882,23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18 354 882,23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18 354 882,23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"Система образования в сфере культуры"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18 354 882,23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14 224 854,09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41101</w:t>
            </w:r>
            <w:r w:rsidRPr="00D935E8">
              <w:rPr>
                <w:sz w:val="20"/>
                <w:szCs w:val="20"/>
              </w:rPr>
              <w:t xml:space="preserve">03100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14 224 854,09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41101</w:t>
            </w:r>
            <w:r w:rsidRPr="00D935E8">
              <w:rPr>
                <w:sz w:val="20"/>
                <w:szCs w:val="20"/>
              </w:rPr>
              <w:t xml:space="preserve">03100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14 224 854,09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4 130 028,14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41103</w:t>
            </w:r>
            <w:r w:rsidRPr="00D935E8">
              <w:rPr>
                <w:sz w:val="20"/>
                <w:szCs w:val="20"/>
              </w:rPr>
              <w:t xml:space="preserve">72500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3 464 636,27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41103</w:t>
            </w:r>
            <w:r w:rsidRPr="00D935E8">
              <w:rPr>
                <w:sz w:val="20"/>
                <w:szCs w:val="20"/>
              </w:rPr>
              <w:t xml:space="preserve">72500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3 464 636,27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41103</w:t>
            </w:r>
            <w:r w:rsidRPr="00D935E8">
              <w:rPr>
                <w:sz w:val="20"/>
                <w:szCs w:val="20"/>
              </w:rPr>
              <w:t xml:space="preserve">7251Д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541 491,33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41103</w:t>
            </w:r>
            <w:r w:rsidRPr="00D935E8">
              <w:rPr>
                <w:sz w:val="20"/>
                <w:szCs w:val="20"/>
              </w:rPr>
              <w:t xml:space="preserve">7251Д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541 491,33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</w:t>
            </w:r>
            <w:r>
              <w:rPr>
                <w:sz w:val="20"/>
                <w:szCs w:val="20"/>
              </w:rPr>
              <w:t xml:space="preserve">    41103</w:t>
            </w:r>
            <w:r w:rsidRPr="00D935E8">
              <w:rPr>
                <w:sz w:val="20"/>
                <w:szCs w:val="20"/>
              </w:rPr>
              <w:t xml:space="preserve">S2500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107 154,16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41103</w:t>
            </w:r>
            <w:r w:rsidRPr="00D935E8">
              <w:rPr>
                <w:sz w:val="20"/>
                <w:szCs w:val="20"/>
              </w:rPr>
              <w:t xml:space="preserve">S2500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107 154,16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41103</w:t>
            </w:r>
            <w:r w:rsidRPr="00D935E8">
              <w:rPr>
                <w:sz w:val="20"/>
                <w:szCs w:val="20"/>
              </w:rPr>
              <w:t xml:space="preserve">S251Д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16 746,38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07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03  </w:t>
            </w:r>
            <w:r>
              <w:rPr>
                <w:sz w:val="20"/>
                <w:szCs w:val="20"/>
              </w:rPr>
              <w:t xml:space="preserve">   41103</w:t>
            </w:r>
            <w:r w:rsidRPr="00D935E8">
              <w:rPr>
                <w:sz w:val="20"/>
                <w:szCs w:val="20"/>
              </w:rPr>
              <w:t xml:space="preserve">S251Д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16 746,38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08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80 531 746,19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Культура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65 849 114,29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65 849 114,29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"Культурно-досуговые учреждения"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42 249 464,52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"Оказание муниципальных услуг культурно-досуговыми учреждениями"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24 638 810,54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41201</w:t>
            </w:r>
            <w:r w:rsidRPr="00D935E8">
              <w:rPr>
                <w:sz w:val="20"/>
                <w:szCs w:val="20"/>
              </w:rPr>
              <w:t xml:space="preserve">03100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24 638 810,54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41201</w:t>
            </w:r>
            <w:r w:rsidRPr="00D935E8">
              <w:rPr>
                <w:sz w:val="20"/>
                <w:szCs w:val="20"/>
              </w:rPr>
              <w:t xml:space="preserve">03100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24 638 810,54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"Улучшение материально-технической базы культурно-досуговых учреждений"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6 253 500,00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41202</w:t>
            </w:r>
            <w:r w:rsidRPr="00D935E8">
              <w:rPr>
                <w:sz w:val="20"/>
                <w:szCs w:val="20"/>
              </w:rPr>
              <w:t xml:space="preserve">L4670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2 280 200,00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41202</w:t>
            </w:r>
            <w:r w:rsidRPr="00D935E8">
              <w:rPr>
                <w:sz w:val="20"/>
                <w:szCs w:val="20"/>
              </w:rPr>
              <w:t xml:space="preserve">L4670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2 280 200,00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41202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3 973 300,00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41202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3 973 300,00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41203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11 357 153,98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41203</w:t>
            </w:r>
            <w:r w:rsidRPr="00D935E8">
              <w:rPr>
                <w:sz w:val="20"/>
                <w:szCs w:val="20"/>
              </w:rPr>
              <w:t xml:space="preserve">72500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9 823 261,86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41203</w:t>
            </w:r>
            <w:r w:rsidRPr="00D935E8">
              <w:rPr>
                <w:sz w:val="20"/>
                <w:szCs w:val="20"/>
              </w:rPr>
              <w:t xml:space="preserve">72500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9 823 261,86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41203</w:t>
            </w:r>
            <w:r w:rsidRPr="00D935E8">
              <w:rPr>
                <w:sz w:val="20"/>
                <w:szCs w:val="20"/>
              </w:rPr>
              <w:t xml:space="preserve">7251Д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1 193 177,10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4</w:t>
            </w:r>
            <w:r>
              <w:rPr>
                <w:sz w:val="20"/>
                <w:szCs w:val="20"/>
              </w:rPr>
              <w:t>1203</w:t>
            </w:r>
            <w:r w:rsidRPr="00D935E8">
              <w:rPr>
                <w:sz w:val="20"/>
                <w:szCs w:val="20"/>
              </w:rPr>
              <w:t xml:space="preserve">7251Д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1 193 177,10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41203</w:t>
            </w:r>
            <w:r w:rsidRPr="00D935E8">
              <w:rPr>
                <w:sz w:val="20"/>
                <w:szCs w:val="20"/>
              </w:rPr>
              <w:t xml:space="preserve">S2500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303 812,62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41203</w:t>
            </w:r>
            <w:r w:rsidRPr="00D935E8">
              <w:rPr>
                <w:sz w:val="20"/>
                <w:szCs w:val="20"/>
              </w:rPr>
              <w:t xml:space="preserve">S2500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303 812,62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41203</w:t>
            </w:r>
            <w:r w:rsidRPr="00D935E8">
              <w:rPr>
                <w:sz w:val="20"/>
                <w:szCs w:val="20"/>
              </w:rPr>
              <w:t xml:space="preserve">S251Д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36 902,40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41203</w:t>
            </w:r>
            <w:r w:rsidRPr="00D935E8">
              <w:rPr>
                <w:sz w:val="20"/>
                <w:szCs w:val="20"/>
              </w:rPr>
              <w:t xml:space="preserve">S251Д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36 902,40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"Библиотеки"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18 752 531,06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41301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11 703 989,34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41301</w:t>
            </w:r>
            <w:r w:rsidRPr="00D935E8">
              <w:rPr>
                <w:sz w:val="20"/>
                <w:szCs w:val="20"/>
              </w:rPr>
              <w:t xml:space="preserve">03100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11 703 989,34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41301</w:t>
            </w:r>
            <w:r w:rsidRPr="00D935E8">
              <w:rPr>
                <w:sz w:val="20"/>
                <w:szCs w:val="20"/>
              </w:rPr>
              <w:t xml:space="preserve">03100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11 703 989,34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41302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186 407,00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за счет средств резервного фонда Правительства Российской Федерации)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41302</w:t>
            </w:r>
            <w:r w:rsidRPr="00D935E8">
              <w:rPr>
                <w:sz w:val="20"/>
                <w:szCs w:val="20"/>
              </w:rPr>
              <w:t xml:space="preserve">L519F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186 407,00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41302</w:t>
            </w:r>
            <w:r w:rsidRPr="00D935E8">
              <w:rPr>
                <w:sz w:val="20"/>
                <w:szCs w:val="20"/>
              </w:rPr>
              <w:t xml:space="preserve">L519F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186 407,00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</w:t>
            </w:r>
            <w:r w:rsidRPr="00D935E8">
              <w:rPr>
                <w:sz w:val="20"/>
                <w:szCs w:val="20"/>
              </w:rPr>
              <w:t xml:space="preserve">0300000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6 300 093,89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41303</w:t>
            </w:r>
            <w:r w:rsidRPr="00D935E8">
              <w:rPr>
                <w:sz w:val="20"/>
                <w:szCs w:val="20"/>
              </w:rPr>
              <w:t xml:space="preserve">72500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5 450 082,14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41303</w:t>
            </w:r>
            <w:r w:rsidRPr="00D935E8">
              <w:rPr>
                <w:sz w:val="20"/>
                <w:szCs w:val="20"/>
              </w:rPr>
              <w:t xml:space="preserve">72500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5 450 082,14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41303</w:t>
            </w:r>
            <w:r w:rsidRPr="00D935E8">
              <w:rPr>
                <w:sz w:val="20"/>
                <w:szCs w:val="20"/>
              </w:rPr>
              <w:t xml:space="preserve">7251Д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661 008,90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41303</w:t>
            </w:r>
            <w:r w:rsidRPr="00D935E8">
              <w:rPr>
                <w:sz w:val="20"/>
                <w:szCs w:val="20"/>
              </w:rPr>
              <w:t xml:space="preserve">7251Д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661 008,90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41303</w:t>
            </w:r>
            <w:r w:rsidRPr="00D935E8">
              <w:rPr>
                <w:sz w:val="20"/>
                <w:szCs w:val="20"/>
              </w:rPr>
              <w:t xml:space="preserve">S2500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168 559,27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41303</w:t>
            </w:r>
            <w:r w:rsidRPr="00D935E8">
              <w:rPr>
                <w:sz w:val="20"/>
                <w:szCs w:val="20"/>
              </w:rPr>
              <w:t xml:space="preserve">S2500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168 559,27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41303</w:t>
            </w:r>
            <w:r w:rsidRPr="00D935E8">
              <w:rPr>
                <w:sz w:val="20"/>
                <w:szCs w:val="20"/>
              </w:rPr>
              <w:t xml:space="preserve">S251Д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20 443,58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41303</w:t>
            </w:r>
            <w:r w:rsidRPr="00D935E8">
              <w:rPr>
                <w:sz w:val="20"/>
                <w:szCs w:val="20"/>
              </w:rPr>
              <w:t xml:space="preserve">S251Д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20 443,58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41305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41305</w:t>
            </w:r>
            <w:r w:rsidRPr="00D935E8">
              <w:rPr>
                <w:sz w:val="20"/>
                <w:szCs w:val="20"/>
              </w:rPr>
              <w:t xml:space="preserve">Н0000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41305</w:t>
            </w:r>
            <w:r w:rsidRPr="00D935E8">
              <w:rPr>
                <w:sz w:val="20"/>
                <w:szCs w:val="20"/>
              </w:rPr>
              <w:t xml:space="preserve">Н0000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460 000,00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413A2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102 040,83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413A2</w:t>
            </w:r>
            <w:r w:rsidRPr="00D935E8">
              <w:rPr>
                <w:sz w:val="20"/>
                <w:szCs w:val="20"/>
              </w:rPr>
              <w:t xml:space="preserve">55192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102 040,83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413A2</w:t>
            </w:r>
            <w:r w:rsidRPr="00D935E8">
              <w:rPr>
                <w:sz w:val="20"/>
                <w:szCs w:val="20"/>
              </w:rPr>
              <w:t xml:space="preserve">55192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102 040,83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"Музеи"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41400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4 747 118,71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"Оказание муниципальных услуг музеем"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3 342 671,71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41401</w:t>
            </w:r>
            <w:r w:rsidRPr="00D935E8">
              <w:rPr>
                <w:sz w:val="20"/>
                <w:szCs w:val="20"/>
              </w:rPr>
              <w:t xml:space="preserve">03100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3 342 671,71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41401</w:t>
            </w:r>
            <w:r w:rsidRPr="00D935E8">
              <w:rPr>
                <w:sz w:val="20"/>
                <w:szCs w:val="20"/>
              </w:rPr>
              <w:t xml:space="preserve">03100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3 342 671,71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41402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1 404 447,00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41</w:t>
            </w:r>
            <w:r>
              <w:rPr>
                <w:sz w:val="20"/>
                <w:szCs w:val="20"/>
              </w:rPr>
              <w:t>402</w:t>
            </w:r>
            <w:r w:rsidRPr="00D935E8">
              <w:rPr>
                <w:sz w:val="20"/>
                <w:szCs w:val="20"/>
              </w:rPr>
              <w:t xml:space="preserve">72500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1 214 800,27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41402</w:t>
            </w:r>
            <w:r w:rsidRPr="00D935E8">
              <w:rPr>
                <w:sz w:val="20"/>
                <w:szCs w:val="20"/>
              </w:rPr>
              <w:t xml:space="preserve">72500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1 214 800,27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41402</w:t>
            </w:r>
            <w:r w:rsidRPr="00D935E8">
              <w:rPr>
                <w:sz w:val="20"/>
                <w:szCs w:val="20"/>
              </w:rPr>
              <w:t xml:space="preserve">7251Д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147 513,30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41402</w:t>
            </w:r>
            <w:r w:rsidRPr="00D935E8">
              <w:rPr>
                <w:sz w:val="20"/>
                <w:szCs w:val="20"/>
              </w:rPr>
              <w:t xml:space="preserve">7251Д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147 513,30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41402</w:t>
            </w:r>
            <w:r w:rsidRPr="00D935E8">
              <w:rPr>
                <w:sz w:val="20"/>
                <w:szCs w:val="20"/>
              </w:rPr>
              <w:t xml:space="preserve">S2500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37 571,17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41402</w:t>
            </w:r>
            <w:r w:rsidRPr="00D935E8">
              <w:rPr>
                <w:sz w:val="20"/>
                <w:szCs w:val="20"/>
              </w:rPr>
              <w:t xml:space="preserve">S2500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37 571,17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( 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41402</w:t>
            </w:r>
            <w:r w:rsidRPr="00D935E8">
              <w:rPr>
                <w:sz w:val="20"/>
                <w:szCs w:val="20"/>
              </w:rPr>
              <w:t xml:space="preserve">S251Д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4 562,26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41402</w:t>
            </w:r>
            <w:r w:rsidRPr="00D935E8">
              <w:rPr>
                <w:sz w:val="20"/>
                <w:szCs w:val="20"/>
              </w:rPr>
              <w:t xml:space="preserve">S251Д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4 562,26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41500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41501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</w:t>
            </w:r>
            <w:r>
              <w:rPr>
                <w:sz w:val="20"/>
                <w:szCs w:val="20"/>
              </w:rPr>
              <w:t xml:space="preserve">    41501</w:t>
            </w:r>
            <w:r w:rsidRPr="00D935E8">
              <w:rPr>
                <w:sz w:val="20"/>
                <w:szCs w:val="20"/>
              </w:rPr>
              <w:t>Н0000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01  </w:t>
            </w:r>
            <w:r>
              <w:rPr>
                <w:sz w:val="20"/>
                <w:szCs w:val="20"/>
              </w:rPr>
              <w:t xml:space="preserve">   41501</w:t>
            </w:r>
            <w:r w:rsidRPr="00D935E8">
              <w:rPr>
                <w:sz w:val="20"/>
                <w:szCs w:val="20"/>
              </w:rPr>
              <w:t xml:space="preserve">Н0000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612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100 000,00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14 682 631,90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81000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1 207 614,84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органов исполнительной власти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1 207 614,84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81200</w:t>
            </w:r>
            <w:r w:rsidRPr="00D935E8">
              <w:rPr>
                <w:sz w:val="20"/>
                <w:szCs w:val="20"/>
              </w:rPr>
              <w:t xml:space="preserve">02200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1 207 614,84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912 403,87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18 823,00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129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274 337,97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81200</w:t>
            </w:r>
            <w:r w:rsidRPr="00D935E8">
              <w:rPr>
                <w:sz w:val="20"/>
                <w:szCs w:val="20"/>
              </w:rPr>
              <w:t xml:space="preserve">02200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2 050,00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82000</w:t>
            </w:r>
            <w:r w:rsidRPr="00D935E8">
              <w:rPr>
                <w:sz w:val="20"/>
                <w:szCs w:val="20"/>
              </w:rPr>
              <w:t>00000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13 439 417,06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82000</w:t>
            </w:r>
            <w:r w:rsidRPr="00D935E8">
              <w:rPr>
                <w:sz w:val="20"/>
                <w:szCs w:val="20"/>
              </w:rPr>
              <w:t xml:space="preserve">03200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13 439 417,06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Фонд отплаты труда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111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9 891 493,87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8</w:t>
            </w:r>
            <w:r>
              <w:rPr>
                <w:sz w:val="20"/>
                <w:szCs w:val="20"/>
              </w:rPr>
              <w:t>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2 959 317,78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524 285,89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 </w:t>
            </w:r>
            <w:r>
              <w:rPr>
                <w:sz w:val="20"/>
                <w:szCs w:val="20"/>
              </w:rPr>
              <w:t xml:space="preserve">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247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63 766,59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853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552,93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89000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Внепрограммные мероприятия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 xml:space="preserve">     89300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Проведение независимой оценки качества условий оказания услуг муниципальными учреждениями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 xml:space="preserve">     89300</w:t>
            </w:r>
            <w:r w:rsidRPr="00D935E8">
              <w:rPr>
                <w:sz w:val="20"/>
                <w:szCs w:val="20"/>
              </w:rPr>
              <w:t xml:space="preserve">08У00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08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 xml:space="preserve">     89300</w:t>
            </w:r>
            <w:r w:rsidRPr="00D935E8">
              <w:rPr>
                <w:sz w:val="20"/>
                <w:szCs w:val="20"/>
              </w:rPr>
              <w:t xml:space="preserve">08У00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 xml:space="preserve"> 244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35 600,00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391,94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391,94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 xml:space="preserve">     82000</w:t>
            </w:r>
            <w:r w:rsidRPr="00D935E8">
              <w:rPr>
                <w:sz w:val="20"/>
                <w:szCs w:val="20"/>
              </w:rPr>
              <w:t xml:space="preserve">00000 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391,94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>03200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391,94</w:t>
            </w:r>
          </w:p>
        </w:tc>
      </w:tr>
      <w:tr w:rsidR="00400004" w:rsidRPr="00D935E8" w:rsidTr="004858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39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 xml:space="preserve">121   </w:t>
            </w:r>
            <w:r>
              <w:rPr>
                <w:sz w:val="20"/>
                <w:szCs w:val="20"/>
              </w:rPr>
              <w:t xml:space="preserve">     </w:t>
            </w:r>
            <w:r w:rsidRPr="00D935E8">
              <w:rPr>
                <w:sz w:val="20"/>
                <w:szCs w:val="20"/>
              </w:rPr>
              <w:t xml:space="preserve"> 10</w:t>
            </w:r>
            <w:r>
              <w:rPr>
                <w:sz w:val="20"/>
                <w:szCs w:val="20"/>
              </w:rPr>
              <w:t xml:space="preserve">           </w:t>
            </w:r>
            <w:r w:rsidRPr="00D935E8">
              <w:rPr>
                <w:sz w:val="20"/>
                <w:szCs w:val="20"/>
              </w:rPr>
              <w:t xml:space="preserve">04 </w:t>
            </w:r>
            <w:r>
              <w:rPr>
                <w:sz w:val="20"/>
                <w:szCs w:val="20"/>
              </w:rPr>
              <w:t xml:space="preserve">    82000</w:t>
            </w:r>
            <w:r w:rsidRPr="00D935E8">
              <w:rPr>
                <w:sz w:val="20"/>
                <w:szCs w:val="20"/>
              </w:rPr>
              <w:t xml:space="preserve">03200  </w:t>
            </w:r>
            <w:r>
              <w:rPr>
                <w:sz w:val="20"/>
                <w:szCs w:val="20"/>
              </w:rPr>
              <w:t xml:space="preserve">   </w:t>
            </w:r>
            <w:r w:rsidRPr="00D935E8">
              <w:rPr>
                <w:sz w:val="20"/>
                <w:szCs w:val="20"/>
              </w:rPr>
              <w:t>112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04" w:rsidRPr="00D935E8" w:rsidRDefault="00400004" w:rsidP="00485844">
            <w:pPr>
              <w:jc w:val="right"/>
              <w:rPr>
                <w:sz w:val="20"/>
                <w:szCs w:val="20"/>
              </w:rPr>
            </w:pPr>
            <w:r w:rsidRPr="00D935E8">
              <w:rPr>
                <w:sz w:val="20"/>
                <w:szCs w:val="20"/>
              </w:rPr>
              <w:t>391,94</w:t>
            </w:r>
          </w:p>
        </w:tc>
      </w:tr>
    </w:tbl>
    <w:p w:rsidR="00400004" w:rsidRDefault="00400004" w:rsidP="00400004">
      <w:pPr>
        <w:rPr>
          <w:sz w:val="26"/>
          <w:szCs w:val="26"/>
        </w:rPr>
      </w:pPr>
    </w:p>
    <w:p w:rsidR="00141A10" w:rsidRDefault="00141A10" w:rsidP="00141A10">
      <w:pPr>
        <w:overflowPunct w:val="0"/>
        <w:autoSpaceDE w:val="0"/>
        <w:autoSpaceDN w:val="0"/>
        <w:adjustRightInd w:val="0"/>
        <w:ind w:left="5954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Приложение № 3                                                                                                    к решению Петровского районного Собрания от             №              «Об утверждении годового отчета об исполнении бюджета Петровского муниципального района за 2021 год</w:t>
      </w:r>
      <w:r>
        <w:rPr>
          <w:bCs/>
          <w:color w:val="000000"/>
          <w:sz w:val="20"/>
          <w:szCs w:val="20"/>
        </w:rPr>
        <w:t>»</w:t>
      </w:r>
    </w:p>
    <w:p w:rsidR="00141A10" w:rsidRDefault="00141A10" w:rsidP="00141A10">
      <w:pPr>
        <w:overflowPunct w:val="0"/>
        <w:autoSpaceDE w:val="0"/>
        <w:autoSpaceDN w:val="0"/>
        <w:adjustRightInd w:val="0"/>
        <w:ind w:left="5103"/>
        <w:rPr>
          <w:b/>
          <w:bCs/>
          <w:color w:val="000000"/>
          <w:sz w:val="20"/>
          <w:szCs w:val="20"/>
        </w:rPr>
      </w:pPr>
    </w:p>
    <w:p w:rsidR="00141A10" w:rsidRPr="00432482" w:rsidRDefault="00141A10" w:rsidP="00141A10">
      <w:pPr>
        <w:overflowPunct w:val="0"/>
        <w:autoSpaceDE w:val="0"/>
        <w:autoSpaceDN w:val="0"/>
        <w:adjustRightInd w:val="0"/>
        <w:ind w:left="5103"/>
        <w:rPr>
          <w:b/>
          <w:bCs/>
          <w:color w:val="000000"/>
          <w:sz w:val="20"/>
          <w:szCs w:val="20"/>
        </w:rPr>
      </w:pPr>
    </w:p>
    <w:p w:rsidR="00141A10" w:rsidRDefault="00141A10" w:rsidP="00141A10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  <w:r w:rsidRPr="00C941B5">
        <w:rPr>
          <w:b/>
          <w:bCs/>
        </w:rPr>
        <w:t>Расходы  бюджета Петровского муниципального района за 20</w:t>
      </w:r>
      <w:r>
        <w:rPr>
          <w:b/>
          <w:bCs/>
        </w:rPr>
        <w:t xml:space="preserve">21 </w:t>
      </w:r>
      <w:r w:rsidRPr="00C941B5">
        <w:rPr>
          <w:b/>
          <w:bCs/>
        </w:rPr>
        <w:t>год</w:t>
      </w:r>
      <w:r w:rsidRPr="00C941B5">
        <w:rPr>
          <w:b/>
          <w:bCs/>
        </w:rPr>
        <w:br/>
        <w:t>по разделам и подразделам классификации расходов бюджета</w:t>
      </w:r>
    </w:p>
    <w:p w:rsidR="00141A10" w:rsidRPr="00C941B5" w:rsidRDefault="00141A10" w:rsidP="00141A10">
      <w:pPr>
        <w:overflowPunct w:val="0"/>
        <w:autoSpaceDE w:val="0"/>
        <w:autoSpaceDN w:val="0"/>
        <w:adjustRightInd w:val="0"/>
        <w:jc w:val="center"/>
        <w:rPr>
          <w:b/>
          <w:bCs/>
        </w:rPr>
      </w:pPr>
    </w:p>
    <w:p w:rsidR="00141A10" w:rsidRPr="00BF52C2" w:rsidRDefault="00141A10" w:rsidP="00141A1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(ру</w:t>
      </w:r>
      <w:r w:rsidRPr="00BF52C2">
        <w:rPr>
          <w:sz w:val="20"/>
          <w:szCs w:val="20"/>
        </w:rPr>
        <w:t>б.)</w:t>
      </w:r>
    </w:p>
    <w:tbl>
      <w:tblPr>
        <w:tblW w:w="99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3"/>
        <w:gridCol w:w="1134"/>
        <w:gridCol w:w="1325"/>
        <w:gridCol w:w="2185"/>
      </w:tblGrid>
      <w:tr w:rsidR="00141A10" w:rsidRPr="00417FC2" w:rsidTr="00485844">
        <w:tc>
          <w:tcPr>
            <w:tcW w:w="5283" w:type="dxa"/>
            <w:shd w:val="clear" w:color="auto" w:fill="auto"/>
          </w:tcPr>
          <w:p w:rsidR="00141A10" w:rsidRPr="00417FC2" w:rsidRDefault="00141A10" w:rsidP="0048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417FC2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34" w:type="dxa"/>
            <w:shd w:val="clear" w:color="auto" w:fill="auto"/>
          </w:tcPr>
          <w:p w:rsidR="00141A10" w:rsidRPr="00417FC2" w:rsidRDefault="00141A10" w:rsidP="0048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417FC2">
              <w:rPr>
                <w:b/>
                <w:bCs/>
                <w:sz w:val="20"/>
                <w:szCs w:val="20"/>
              </w:rPr>
              <w:t xml:space="preserve">Раздел </w:t>
            </w:r>
          </w:p>
        </w:tc>
        <w:tc>
          <w:tcPr>
            <w:tcW w:w="1325" w:type="dxa"/>
            <w:shd w:val="clear" w:color="auto" w:fill="auto"/>
          </w:tcPr>
          <w:p w:rsidR="00141A10" w:rsidRPr="00417FC2" w:rsidRDefault="00141A10" w:rsidP="0048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417FC2">
              <w:rPr>
                <w:b/>
                <w:bCs/>
                <w:sz w:val="20"/>
                <w:szCs w:val="20"/>
              </w:rPr>
              <w:t xml:space="preserve">Подраздел </w:t>
            </w:r>
          </w:p>
        </w:tc>
        <w:tc>
          <w:tcPr>
            <w:tcW w:w="2185" w:type="dxa"/>
            <w:shd w:val="clear" w:color="auto" w:fill="auto"/>
          </w:tcPr>
          <w:p w:rsidR="00141A10" w:rsidRPr="00417FC2" w:rsidRDefault="00141A10" w:rsidP="00485844">
            <w:pPr>
              <w:jc w:val="center"/>
              <w:rPr>
                <w:b/>
                <w:bCs/>
                <w:sz w:val="20"/>
                <w:szCs w:val="20"/>
              </w:rPr>
            </w:pPr>
            <w:r w:rsidRPr="00417FC2">
              <w:rPr>
                <w:b/>
                <w:bCs/>
                <w:sz w:val="20"/>
                <w:szCs w:val="20"/>
              </w:rPr>
              <w:t xml:space="preserve">Сумма </w:t>
            </w:r>
          </w:p>
        </w:tc>
      </w:tr>
      <w:tr w:rsidR="00141A10" w:rsidRPr="00A32D1C" w:rsidTr="00485844">
        <w:tc>
          <w:tcPr>
            <w:tcW w:w="5283" w:type="dxa"/>
            <w:shd w:val="clear" w:color="auto" w:fill="auto"/>
          </w:tcPr>
          <w:p w:rsidR="00141A10" w:rsidRPr="00A32D1C" w:rsidRDefault="00141A10" w:rsidP="00485844">
            <w:pPr>
              <w:jc w:val="center"/>
              <w:rPr>
                <w:b/>
              </w:rPr>
            </w:pPr>
            <w:r w:rsidRPr="00A32D1C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41A10" w:rsidRPr="00A32D1C" w:rsidRDefault="00141A10" w:rsidP="00485844">
            <w:pPr>
              <w:jc w:val="center"/>
              <w:rPr>
                <w:b/>
              </w:rPr>
            </w:pPr>
            <w:r w:rsidRPr="00A32D1C">
              <w:rPr>
                <w:b/>
              </w:rPr>
              <w:t>2</w:t>
            </w:r>
          </w:p>
        </w:tc>
        <w:tc>
          <w:tcPr>
            <w:tcW w:w="1325" w:type="dxa"/>
            <w:shd w:val="clear" w:color="auto" w:fill="auto"/>
          </w:tcPr>
          <w:p w:rsidR="00141A10" w:rsidRPr="00A32D1C" w:rsidRDefault="00141A10" w:rsidP="00485844">
            <w:pPr>
              <w:jc w:val="center"/>
              <w:rPr>
                <w:b/>
              </w:rPr>
            </w:pPr>
            <w:r w:rsidRPr="00A32D1C">
              <w:rPr>
                <w:b/>
              </w:rPr>
              <w:t>3</w:t>
            </w:r>
          </w:p>
        </w:tc>
        <w:tc>
          <w:tcPr>
            <w:tcW w:w="2185" w:type="dxa"/>
            <w:shd w:val="clear" w:color="auto" w:fill="auto"/>
          </w:tcPr>
          <w:p w:rsidR="00141A10" w:rsidRPr="00A32D1C" w:rsidRDefault="00141A10" w:rsidP="00485844">
            <w:pPr>
              <w:jc w:val="center"/>
              <w:rPr>
                <w:b/>
              </w:rPr>
            </w:pPr>
            <w:r w:rsidRPr="00A32D1C">
              <w:rPr>
                <w:b/>
              </w:rPr>
              <w:t>4</w:t>
            </w:r>
          </w:p>
        </w:tc>
      </w:tr>
      <w:tr w:rsidR="00141A10" w:rsidRPr="00A32D1C" w:rsidTr="00485844">
        <w:tc>
          <w:tcPr>
            <w:tcW w:w="5283" w:type="dxa"/>
            <w:shd w:val="clear" w:color="auto" w:fill="auto"/>
          </w:tcPr>
          <w:p w:rsidR="00141A10" w:rsidRPr="00141A10" w:rsidRDefault="00141A10" w:rsidP="00485844">
            <w:pPr>
              <w:rPr>
                <w:b/>
                <w:bCs/>
                <w:sz w:val="20"/>
                <w:szCs w:val="20"/>
              </w:rPr>
            </w:pPr>
            <w:r w:rsidRPr="00141A10">
              <w:rPr>
                <w:b/>
                <w:bCs/>
                <w:sz w:val="20"/>
                <w:szCs w:val="20"/>
              </w:rPr>
              <w:t xml:space="preserve">Общегосударственные вопросы  </w:t>
            </w:r>
          </w:p>
        </w:tc>
        <w:tc>
          <w:tcPr>
            <w:tcW w:w="1134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  <w:r w:rsidRPr="00141A10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325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5" w:type="dxa"/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bCs/>
                <w:sz w:val="20"/>
                <w:szCs w:val="20"/>
              </w:rPr>
            </w:pPr>
            <w:r w:rsidRPr="00171C99">
              <w:rPr>
                <w:b/>
                <w:bCs/>
                <w:sz w:val="20"/>
                <w:szCs w:val="20"/>
              </w:rPr>
              <w:t>93 595 805,87</w:t>
            </w:r>
          </w:p>
        </w:tc>
      </w:tr>
      <w:tr w:rsidR="00141A10" w:rsidRPr="00A32D1C" w:rsidTr="00485844">
        <w:tc>
          <w:tcPr>
            <w:tcW w:w="5283" w:type="dxa"/>
            <w:shd w:val="clear" w:color="auto" w:fill="auto"/>
          </w:tcPr>
          <w:p w:rsidR="00141A10" w:rsidRPr="00141A10" w:rsidRDefault="00141A10" w:rsidP="00485844">
            <w:pPr>
              <w:rPr>
                <w:b/>
                <w:bCs/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325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2185" w:type="dxa"/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2 303 925,93</w:t>
            </w:r>
          </w:p>
        </w:tc>
      </w:tr>
      <w:tr w:rsidR="00141A10" w:rsidRPr="00A32D1C" w:rsidTr="00485844">
        <w:tc>
          <w:tcPr>
            <w:tcW w:w="5283" w:type="dxa"/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134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1325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04</w:t>
            </w:r>
          </w:p>
        </w:tc>
        <w:tc>
          <w:tcPr>
            <w:tcW w:w="2185" w:type="dxa"/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52 032 906,08</w:t>
            </w:r>
          </w:p>
        </w:tc>
      </w:tr>
      <w:tr w:rsidR="00141A10" w:rsidRPr="00A32D1C" w:rsidTr="00485844">
        <w:tc>
          <w:tcPr>
            <w:tcW w:w="5283" w:type="dxa"/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1134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1325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05</w:t>
            </w:r>
          </w:p>
        </w:tc>
        <w:tc>
          <w:tcPr>
            <w:tcW w:w="2185" w:type="dxa"/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 xml:space="preserve"> 5 969,76</w:t>
            </w:r>
          </w:p>
        </w:tc>
      </w:tr>
      <w:tr w:rsidR="00141A10" w:rsidRPr="00A32D1C" w:rsidTr="00485844">
        <w:tc>
          <w:tcPr>
            <w:tcW w:w="5283" w:type="dxa"/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1325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06</w:t>
            </w:r>
          </w:p>
        </w:tc>
        <w:tc>
          <w:tcPr>
            <w:tcW w:w="2185" w:type="dxa"/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17 543 231,11</w:t>
            </w:r>
          </w:p>
        </w:tc>
      </w:tr>
      <w:tr w:rsidR="00141A10" w:rsidRPr="00A32D1C" w:rsidTr="00485844">
        <w:tc>
          <w:tcPr>
            <w:tcW w:w="5283" w:type="dxa"/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Другие  общегосударственные   вопросы</w:t>
            </w:r>
          </w:p>
        </w:tc>
        <w:tc>
          <w:tcPr>
            <w:tcW w:w="1134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1325" w:type="dxa"/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13</w:t>
            </w:r>
          </w:p>
        </w:tc>
        <w:tc>
          <w:tcPr>
            <w:tcW w:w="2185" w:type="dxa"/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21 709 772,99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pStyle w:val="1"/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Национальная экономика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  <w:r w:rsidRPr="00141A10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bCs/>
                <w:sz w:val="20"/>
                <w:szCs w:val="20"/>
              </w:rPr>
            </w:pPr>
            <w:r w:rsidRPr="00171C99">
              <w:rPr>
                <w:b/>
                <w:bCs/>
                <w:sz w:val="20"/>
                <w:szCs w:val="20"/>
              </w:rPr>
              <w:t>35 668 566,46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390 749,00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35 192 880,00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Другие вопросы  в  области национальной экономики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84 937,46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pStyle w:val="1"/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  <w:r w:rsidRPr="00141A10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bCs/>
                <w:sz w:val="20"/>
                <w:szCs w:val="20"/>
              </w:rPr>
            </w:pPr>
            <w:r w:rsidRPr="00171C99">
              <w:rPr>
                <w:b/>
                <w:bCs/>
                <w:sz w:val="20"/>
                <w:szCs w:val="20"/>
              </w:rPr>
              <w:t>19 987 171,72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pStyle w:val="1"/>
              <w:rPr>
                <w:b w:val="0"/>
                <w:sz w:val="20"/>
                <w:szCs w:val="20"/>
              </w:rPr>
            </w:pPr>
            <w:r w:rsidRPr="00141A10">
              <w:rPr>
                <w:b w:val="0"/>
                <w:sz w:val="20"/>
                <w:szCs w:val="20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Cs/>
                <w:sz w:val="20"/>
                <w:szCs w:val="20"/>
              </w:rPr>
            </w:pPr>
            <w:r w:rsidRPr="00171C99">
              <w:rPr>
                <w:bCs/>
                <w:sz w:val="20"/>
                <w:szCs w:val="20"/>
              </w:rPr>
              <w:t>9 596,96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pStyle w:val="1"/>
              <w:rPr>
                <w:b w:val="0"/>
                <w:sz w:val="20"/>
                <w:szCs w:val="20"/>
              </w:rPr>
            </w:pPr>
            <w:r w:rsidRPr="00141A10">
              <w:rPr>
                <w:b w:val="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Cs/>
                <w:sz w:val="20"/>
                <w:szCs w:val="20"/>
              </w:rPr>
            </w:pPr>
            <w:r w:rsidRPr="00171C99">
              <w:rPr>
                <w:bCs/>
                <w:sz w:val="20"/>
                <w:szCs w:val="20"/>
              </w:rPr>
              <w:t>209 774,50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pStyle w:val="1"/>
              <w:rPr>
                <w:b w:val="0"/>
                <w:sz w:val="20"/>
                <w:szCs w:val="20"/>
              </w:rPr>
            </w:pPr>
            <w:r w:rsidRPr="00141A10">
              <w:rPr>
                <w:b w:val="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Cs/>
                <w:sz w:val="22"/>
                <w:szCs w:val="22"/>
              </w:rPr>
            </w:pPr>
            <w:r w:rsidRPr="00141A10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Cs/>
                <w:sz w:val="20"/>
                <w:szCs w:val="20"/>
              </w:rPr>
            </w:pPr>
            <w:r w:rsidRPr="00171C99">
              <w:rPr>
                <w:bCs/>
                <w:sz w:val="20"/>
                <w:szCs w:val="20"/>
              </w:rPr>
              <w:t>19 767 800,26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pStyle w:val="1"/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Образование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  <w:r w:rsidRPr="00141A10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bCs/>
                <w:sz w:val="20"/>
                <w:szCs w:val="20"/>
              </w:rPr>
            </w:pPr>
            <w:r w:rsidRPr="00171C99">
              <w:rPr>
                <w:b/>
                <w:bCs/>
                <w:sz w:val="20"/>
                <w:szCs w:val="20"/>
              </w:rPr>
              <w:t>564 188 619,73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Дошкольное образование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137 147 238,26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Общее образование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344 412 107,11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55 558 266,14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169 225,00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Молодежная политика и оздоровление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07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2 358 059,83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Другие вопросы в области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09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24 543 723,39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b/>
                <w:bCs/>
                <w:sz w:val="20"/>
                <w:szCs w:val="20"/>
              </w:rPr>
            </w:pPr>
            <w:r w:rsidRPr="00141A10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  <w:r w:rsidRPr="00141A10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bCs/>
                <w:sz w:val="20"/>
                <w:szCs w:val="20"/>
              </w:rPr>
            </w:pPr>
            <w:r w:rsidRPr="00171C99">
              <w:rPr>
                <w:b/>
                <w:bCs/>
                <w:sz w:val="20"/>
                <w:szCs w:val="20"/>
              </w:rPr>
              <w:t>80 531 746,19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65 849 114,29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Другие  вопросы в области культуры, кинематографии, средств 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14 682 631,90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pStyle w:val="1"/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  <w:r w:rsidRPr="00141A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bCs/>
                <w:sz w:val="20"/>
                <w:szCs w:val="20"/>
              </w:rPr>
            </w:pPr>
            <w:r w:rsidRPr="00171C99">
              <w:rPr>
                <w:b/>
                <w:bCs/>
                <w:sz w:val="20"/>
                <w:szCs w:val="20"/>
              </w:rPr>
              <w:t>17 437 972,94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Пенсионное 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809 600,00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Социальное  обеспечение 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7 391 062,68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9 237 310,26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b/>
                <w:sz w:val="20"/>
                <w:szCs w:val="20"/>
              </w:rPr>
            </w:pPr>
            <w:r w:rsidRPr="00141A10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sz w:val="22"/>
                <w:szCs w:val="22"/>
              </w:rPr>
            </w:pPr>
            <w:r w:rsidRPr="00141A10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sz w:val="20"/>
                <w:szCs w:val="20"/>
              </w:rPr>
            </w:pPr>
            <w:r w:rsidRPr="00171C99">
              <w:rPr>
                <w:b/>
                <w:sz w:val="20"/>
                <w:szCs w:val="20"/>
              </w:rPr>
              <w:t>119 055,00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119 055,00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b/>
                <w:sz w:val="20"/>
                <w:szCs w:val="20"/>
              </w:rPr>
            </w:pPr>
            <w:r w:rsidRPr="00141A10">
              <w:rPr>
                <w:b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sz w:val="22"/>
                <w:szCs w:val="22"/>
              </w:rPr>
            </w:pPr>
            <w:r w:rsidRPr="00141A10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sz w:val="20"/>
                <w:szCs w:val="20"/>
              </w:rPr>
            </w:pPr>
            <w:r w:rsidRPr="00171C99">
              <w:rPr>
                <w:b/>
                <w:sz w:val="20"/>
                <w:szCs w:val="20"/>
              </w:rPr>
              <w:t>910 800,00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910 800,00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b/>
                <w:sz w:val="20"/>
                <w:szCs w:val="20"/>
              </w:rPr>
            </w:pPr>
            <w:r w:rsidRPr="00141A10">
              <w:rPr>
                <w:b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sz w:val="22"/>
                <w:szCs w:val="22"/>
              </w:rPr>
            </w:pPr>
            <w:r w:rsidRPr="00141A10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sz w:val="20"/>
                <w:szCs w:val="20"/>
              </w:rPr>
            </w:pPr>
            <w:r w:rsidRPr="00171C99">
              <w:rPr>
                <w:b/>
                <w:sz w:val="20"/>
                <w:szCs w:val="20"/>
              </w:rPr>
              <w:t>65 708,31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65 708,31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b/>
                <w:sz w:val="20"/>
                <w:szCs w:val="20"/>
              </w:rPr>
            </w:pPr>
            <w:r w:rsidRPr="00141A10">
              <w:rPr>
                <w:b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b/>
                <w:sz w:val="22"/>
                <w:szCs w:val="22"/>
              </w:rPr>
            </w:pPr>
            <w:r w:rsidRPr="00141A10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b/>
                <w:sz w:val="20"/>
                <w:szCs w:val="20"/>
              </w:rPr>
            </w:pPr>
            <w:r w:rsidRPr="00171C99">
              <w:rPr>
                <w:b/>
                <w:sz w:val="20"/>
                <w:szCs w:val="20"/>
              </w:rPr>
              <w:t>9 167 100,00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2 167 100,00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sz w:val="20"/>
                <w:szCs w:val="20"/>
              </w:rPr>
            </w:pPr>
            <w:r w:rsidRPr="00141A10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14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jc w:val="center"/>
              <w:rPr>
                <w:sz w:val="22"/>
                <w:szCs w:val="22"/>
              </w:rPr>
            </w:pPr>
            <w:r w:rsidRPr="00141A10">
              <w:rPr>
                <w:sz w:val="22"/>
                <w:szCs w:val="22"/>
              </w:rPr>
              <w:t>03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71C99" w:rsidRDefault="00141A10" w:rsidP="00485844">
            <w:pPr>
              <w:jc w:val="right"/>
              <w:rPr>
                <w:sz w:val="20"/>
                <w:szCs w:val="20"/>
              </w:rPr>
            </w:pPr>
            <w:r w:rsidRPr="00171C99">
              <w:rPr>
                <w:sz w:val="20"/>
                <w:szCs w:val="20"/>
              </w:rPr>
              <w:t>7 000 000,00</w:t>
            </w:r>
          </w:p>
        </w:tc>
      </w:tr>
      <w:tr w:rsidR="00141A10" w:rsidRPr="00A32D1C" w:rsidTr="0048584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141A10" w:rsidRDefault="00141A10" w:rsidP="00485844">
            <w:pPr>
              <w:rPr>
                <w:b/>
                <w:bCs/>
                <w:sz w:val="20"/>
                <w:szCs w:val="20"/>
              </w:rPr>
            </w:pPr>
            <w:r w:rsidRPr="00141A10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A32D1C" w:rsidRDefault="00141A10" w:rsidP="00485844">
            <w:pPr>
              <w:jc w:val="center"/>
              <w:rPr>
                <w:b/>
                <w:b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A32D1C" w:rsidRDefault="00141A10" w:rsidP="00485844">
            <w:pPr>
              <w:jc w:val="center"/>
              <w:rPr>
                <w:b/>
                <w:bCs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10" w:rsidRPr="00A32D1C" w:rsidRDefault="00141A10" w:rsidP="00485844">
            <w:pPr>
              <w:jc w:val="right"/>
              <w:rPr>
                <w:b/>
                <w:bCs/>
              </w:rPr>
            </w:pPr>
            <w:r>
              <w:rPr>
                <w:b/>
              </w:rPr>
              <w:t>821 672 546 ,22</w:t>
            </w:r>
          </w:p>
        </w:tc>
      </w:tr>
    </w:tbl>
    <w:p w:rsidR="005776EE" w:rsidRDefault="005776EE" w:rsidP="005776EE">
      <w:pPr>
        <w:overflowPunct w:val="0"/>
        <w:autoSpaceDE w:val="0"/>
        <w:autoSpaceDN w:val="0"/>
        <w:adjustRightInd w:val="0"/>
        <w:ind w:left="5387"/>
        <w:rPr>
          <w:b/>
          <w:bCs/>
          <w:color w:val="000000"/>
          <w:sz w:val="20"/>
          <w:szCs w:val="20"/>
        </w:rPr>
      </w:pPr>
    </w:p>
    <w:p w:rsidR="005776EE" w:rsidRDefault="005776EE" w:rsidP="005776EE">
      <w:pPr>
        <w:overflowPunct w:val="0"/>
        <w:autoSpaceDE w:val="0"/>
        <w:autoSpaceDN w:val="0"/>
        <w:adjustRightInd w:val="0"/>
        <w:ind w:left="5387"/>
        <w:rPr>
          <w:b/>
          <w:bCs/>
          <w:color w:val="000000"/>
          <w:sz w:val="20"/>
          <w:szCs w:val="20"/>
        </w:rPr>
      </w:pPr>
    </w:p>
    <w:p w:rsidR="005776EE" w:rsidRDefault="005776EE" w:rsidP="005776EE">
      <w:pPr>
        <w:overflowPunct w:val="0"/>
        <w:autoSpaceDE w:val="0"/>
        <w:autoSpaceDN w:val="0"/>
        <w:adjustRightInd w:val="0"/>
        <w:ind w:left="5387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Приложение № 4                                                                                                    к решению Петровского районного Собрания </w:t>
      </w:r>
    </w:p>
    <w:p w:rsidR="005776EE" w:rsidRDefault="005776EE" w:rsidP="005776EE">
      <w:pPr>
        <w:overflowPunct w:val="0"/>
        <w:autoSpaceDE w:val="0"/>
        <w:autoSpaceDN w:val="0"/>
        <w:adjustRightInd w:val="0"/>
        <w:ind w:left="5387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от             №              «Об утверждении годового </w:t>
      </w:r>
    </w:p>
    <w:p w:rsidR="005776EE" w:rsidRDefault="005776EE" w:rsidP="005776EE">
      <w:pPr>
        <w:overflowPunct w:val="0"/>
        <w:autoSpaceDE w:val="0"/>
        <w:autoSpaceDN w:val="0"/>
        <w:adjustRightInd w:val="0"/>
        <w:ind w:left="5387"/>
        <w:rPr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отчета об исполнении бюджета Петровского муниципального района за 2021 год</w:t>
      </w:r>
      <w:r>
        <w:rPr>
          <w:bCs/>
          <w:color w:val="000000"/>
          <w:sz w:val="20"/>
          <w:szCs w:val="20"/>
        </w:rPr>
        <w:t>»</w:t>
      </w:r>
    </w:p>
    <w:p w:rsidR="005776EE" w:rsidRDefault="005776EE" w:rsidP="005776EE">
      <w:pPr>
        <w:overflowPunct w:val="0"/>
        <w:autoSpaceDE w:val="0"/>
        <w:autoSpaceDN w:val="0"/>
        <w:adjustRightInd w:val="0"/>
        <w:ind w:left="5387"/>
        <w:rPr>
          <w:bCs/>
          <w:color w:val="000000"/>
          <w:sz w:val="20"/>
          <w:szCs w:val="20"/>
        </w:rPr>
      </w:pPr>
    </w:p>
    <w:p w:rsidR="005776EE" w:rsidRDefault="005776EE" w:rsidP="005776EE">
      <w:pPr>
        <w:overflowPunct w:val="0"/>
        <w:autoSpaceDE w:val="0"/>
        <w:autoSpaceDN w:val="0"/>
        <w:adjustRightInd w:val="0"/>
        <w:ind w:left="5387"/>
        <w:rPr>
          <w:bCs/>
          <w:color w:val="000000"/>
          <w:sz w:val="20"/>
          <w:szCs w:val="20"/>
        </w:rPr>
      </w:pPr>
    </w:p>
    <w:p w:rsidR="005776EE" w:rsidRPr="006B56A9" w:rsidRDefault="005776EE" w:rsidP="005776E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76EE" w:rsidRDefault="005776EE" w:rsidP="005776EE">
      <w:pPr>
        <w:overflowPunct w:val="0"/>
        <w:autoSpaceDE w:val="0"/>
        <w:autoSpaceDN w:val="0"/>
        <w:adjustRightInd w:val="0"/>
        <w:jc w:val="center"/>
        <w:rPr>
          <w:b/>
        </w:rPr>
      </w:pPr>
      <w:r w:rsidRPr="0068545D">
        <w:rPr>
          <w:b/>
        </w:rPr>
        <w:t>Источники финансирования дефицита бюджета Петровского муниципального района</w:t>
      </w:r>
      <w:r>
        <w:rPr>
          <w:b/>
        </w:rPr>
        <w:t xml:space="preserve"> </w:t>
      </w:r>
    </w:p>
    <w:p w:rsidR="005776EE" w:rsidRPr="0068545D" w:rsidRDefault="005776EE" w:rsidP="005776EE">
      <w:pPr>
        <w:overflowPunct w:val="0"/>
        <w:autoSpaceDE w:val="0"/>
        <w:autoSpaceDN w:val="0"/>
        <w:adjustRightInd w:val="0"/>
        <w:jc w:val="center"/>
        <w:rPr>
          <w:b/>
        </w:rPr>
      </w:pPr>
      <w:r w:rsidRPr="0068545D">
        <w:rPr>
          <w:b/>
        </w:rPr>
        <w:t>за 20</w:t>
      </w:r>
      <w:r>
        <w:rPr>
          <w:b/>
        </w:rPr>
        <w:t>21</w:t>
      </w:r>
      <w:r w:rsidRPr="0068545D">
        <w:rPr>
          <w:b/>
        </w:rPr>
        <w:t xml:space="preserve"> год </w:t>
      </w:r>
      <w:r>
        <w:rPr>
          <w:b/>
        </w:rPr>
        <w:t>п</w:t>
      </w:r>
      <w:r w:rsidRPr="0068545D">
        <w:rPr>
          <w:b/>
        </w:rPr>
        <w:t xml:space="preserve">о кодам классификации источников финансирования </w:t>
      </w:r>
    </w:p>
    <w:p w:rsidR="005776EE" w:rsidRDefault="005776EE" w:rsidP="005776EE">
      <w:pPr>
        <w:overflowPunct w:val="0"/>
        <w:autoSpaceDE w:val="0"/>
        <w:autoSpaceDN w:val="0"/>
        <w:adjustRightInd w:val="0"/>
        <w:jc w:val="center"/>
        <w:rPr>
          <w:b/>
        </w:rPr>
      </w:pPr>
      <w:r w:rsidRPr="0068545D">
        <w:rPr>
          <w:b/>
        </w:rPr>
        <w:t>дефицита  бюджета Петровского муниципального района</w:t>
      </w:r>
    </w:p>
    <w:p w:rsidR="005776EE" w:rsidRDefault="005776EE" w:rsidP="005776EE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5776EE" w:rsidRPr="004A5AF3" w:rsidRDefault="005776EE" w:rsidP="005776EE">
      <w:pPr>
        <w:tabs>
          <w:tab w:val="left" w:pos="8626"/>
        </w:tabs>
        <w:overflowPunct w:val="0"/>
        <w:autoSpaceDE w:val="0"/>
        <w:autoSpaceDN w:val="0"/>
        <w:adjustRightInd w:val="0"/>
      </w:pPr>
      <w:r>
        <w:rPr>
          <w:b/>
        </w:rPr>
        <w:tab/>
        <w:t xml:space="preserve">       </w:t>
      </w:r>
      <w:r w:rsidRPr="004A5AF3">
        <w:t>(руб.)</w:t>
      </w:r>
    </w:p>
    <w:p w:rsidR="005776EE" w:rsidRPr="006B56A9" w:rsidRDefault="005776EE" w:rsidP="005776EE">
      <w:pPr>
        <w:overflowPunct w:val="0"/>
        <w:autoSpaceDE w:val="0"/>
        <w:autoSpaceDN w:val="0"/>
        <w:adjustRightInd w:val="0"/>
        <w:spacing w:line="24" w:lineRule="auto"/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976"/>
        <w:gridCol w:w="5104"/>
        <w:gridCol w:w="2126"/>
      </w:tblGrid>
      <w:tr w:rsidR="005776EE" w:rsidRPr="00731F37" w:rsidTr="00485844">
        <w:trPr>
          <w:cantSplit/>
          <w:trHeight w:val="252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6EE" w:rsidRPr="000D4854" w:rsidRDefault="005776EE" w:rsidP="004858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854">
              <w:rPr>
                <w:sz w:val="20"/>
                <w:szCs w:val="20"/>
              </w:rPr>
              <w:t>Код бюджетной</w:t>
            </w:r>
          </w:p>
          <w:p w:rsidR="005776EE" w:rsidRPr="000D4854" w:rsidRDefault="005776EE" w:rsidP="004858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854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76EE" w:rsidRPr="000D4854" w:rsidRDefault="005776EE" w:rsidP="004858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85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76EE" w:rsidRPr="000D4854" w:rsidRDefault="005776EE" w:rsidP="004858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854">
              <w:rPr>
                <w:sz w:val="20"/>
                <w:szCs w:val="20"/>
              </w:rPr>
              <w:t>Сумма</w:t>
            </w:r>
          </w:p>
        </w:tc>
      </w:tr>
      <w:tr w:rsidR="005776EE" w:rsidRPr="00731F37" w:rsidTr="00485844">
        <w:trPr>
          <w:cantSplit/>
          <w:trHeight w:val="252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76EE" w:rsidRPr="000D4854" w:rsidRDefault="005776EE" w:rsidP="004858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854">
              <w:rPr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76EE" w:rsidRPr="000D4854" w:rsidRDefault="005776EE" w:rsidP="004858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854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76EE" w:rsidRPr="000D4854" w:rsidRDefault="005776EE" w:rsidP="0048584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D4854">
              <w:rPr>
                <w:sz w:val="20"/>
                <w:szCs w:val="20"/>
              </w:rPr>
              <w:t>3</w:t>
            </w:r>
          </w:p>
        </w:tc>
      </w:tr>
      <w:tr w:rsidR="005776EE" w:rsidRPr="00512D59" w:rsidTr="00485844">
        <w:tblPrEx>
          <w:tblCellMar>
            <w:left w:w="108" w:type="dxa"/>
            <w:right w:w="108" w:type="dxa"/>
          </w:tblCellMar>
        </w:tblPrEx>
        <w:trPr>
          <w:cantSplit/>
          <w:trHeight w:val="7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D59">
              <w:rPr>
                <w:b/>
                <w:bCs/>
                <w:sz w:val="20"/>
                <w:szCs w:val="20"/>
              </w:rPr>
              <w:t>000 01 00 00 00 00 0000 000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12D59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ind w:left="-353" w:firstLine="353"/>
              <w:jc w:val="right"/>
              <w:rPr>
                <w:b/>
                <w:bCs/>
                <w:sz w:val="20"/>
                <w:szCs w:val="20"/>
              </w:rPr>
            </w:pPr>
            <w:r w:rsidRPr="00512D59">
              <w:rPr>
                <w:b/>
                <w:bCs/>
                <w:sz w:val="20"/>
                <w:szCs w:val="20"/>
              </w:rPr>
              <w:t>-4 975 888,61</w:t>
            </w:r>
          </w:p>
        </w:tc>
      </w:tr>
      <w:tr w:rsidR="005776EE" w:rsidRPr="00512D59" w:rsidTr="00485844">
        <w:tblPrEx>
          <w:tblCellMar>
            <w:left w:w="108" w:type="dxa"/>
            <w:right w:w="108" w:type="dxa"/>
          </w:tblCellMar>
        </w:tblPrEx>
        <w:trPr>
          <w:cantSplit/>
          <w:trHeight w:val="7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jc w:val="center"/>
              <w:rPr>
                <w:sz w:val="20"/>
                <w:szCs w:val="20"/>
              </w:rPr>
            </w:pPr>
            <w:r w:rsidRPr="00512D59">
              <w:rPr>
                <w:sz w:val="20"/>
                <w:szCs w:val="20"/>
              </w:rPr>
              <w:t>114 01 03 00 00 00 0000 000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6EE" w:rsidRPr="00512D59" w:rsidRDefault="005776EE" w:rsidP="00485844">
            <w:pPr>
              <w:rPr>
                <w:sz w:val="20"/>
                <w:szCs w:val="20"/>
              </w:rPr>
            </w:pPr>
            <w:r w:rsidRPr="00512D59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12D59">
              <w:rPr>
                <w:color w:val="FF0000"/>
                <w:sz w:val="20"/>
                <w:szCs w:val="20"/>
              </w:rPr>
              <w:t>-30 600 000,00</w:t>
            </w:r>
          </w:p>
        </w:tc>
      </w:tr>
      <w:tr w:rsidR="005776EE" w:rsidRPr="00512D59" w:rsidTr="00485844">
        <w:tblPrEx>
          <w:tblCellMar>
            <w:left w:w="108" w:type="dxa"/>
            <w:right w:w="108" w:type="dxa"/>
          </w:tblCellMar>
        </w:tblPrEx>
        <w:trPr>
          <w:cantSplit/>
          <w:trHeight w:val="534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lastRenderedPageBreak/>
              <w:t>114 01 03 01 00 00 0000 700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12D59">
              <w:rPr>
                <w:color w:val="000000"/>
                <w:sz w:val="20"/>
                <w:szCs w:val="20"/>
              </w:rPr>
              <w:t>25 616 200,00</w:t>
            </w:r>
          </w:p>
        </w:tc>
      </w:tr>
      <w:tr w:rsidR="005776EE" w:rsidRPr="00512D59" w:rsidTr="00485844">
        <w:tblPrEx>
          <w:tblCellMar>
            <w:left w:w="108" w:type="dxa"/>
            <w:right w:w="108" w:type="dxa"/>
          </w:tblCellMar>
        </w:tblPrEx>
        <w:trPr>
          <w:cantSplit/>
          <w:trHeight w:val="534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t>114 01 03 01 00 00 0000 800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12D59">
              <w:rPr>
                <w:color w:val="FF0000"/>
                <w:sz w:val="20"/>
                <w:szCs w:val="20"/>
              </w:rPr>
              <w:t>- 56 216 200,00</w:t>
            </w:r>
          </w:p>
        </w:tc>
      </w:tr>
      <w:tr w:rsidR="005776EE" w:rsidRPr="00512D59" w:rsidTr="00485844">
        <w:tblPrEx>
          <w:tblCellMar>
            <w:left w:w="108" w:type="dxa"/>
            <w:right w:w="108" w:type="dxa"/>
          </w:tblCellMar>
        </w:tblPrEx>
        <w:trPr>
          <w:cantSplit/>
          <w:trHeight w:val="7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D59">
              <w:rPr>
                <w:b/>
                <w:bCs/>
                <w:sz w:val="20"/>
                <w:szCs w:val="20"/>
              </w:rPr>
              <w:t>000 01 05 00 00 00 0000 000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512D59">
              <w:rPr>
                <w:b/>
                <w:bCs/>
                <w:sz w:val="20"/>
                <w:szCs w:val="20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512D59">
              <w:rPr>
                <w:b/>
                <w:sz w:val="20"/>
                <w:szCs w:val="20"/>
              </w:rPr>
              <w:t xml:space="preserve"> 25 624 111,39</w:t>
            </w:r>
          </w:p>
        </w:tc>
      </w:tr>
      <w:tr w:rsidR="005776EE" w:rsidRPr="00512D59" w:rsidTr="00485844">
        <w:tblPrEx>
          <w:tblCellMar>
            <w:left w:w="108" w:type="dxa"/>
            <w:right w:w="108" w:type="dxa"/>
          </w:tblCellMar>
        </w:tblPrEx>
        <w:trPr>
          <w:cantSplit/>
          <w:trHeight w:val="7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t>000 01 05 00 00 00 0000 500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t>-878 300 538,53</w:t>
            </w:r>
          </w:p>
        </w:tc>
      </w:tr>
      <w:tr w:rsidR="005776EE" w:rsidRPr="00512D59" w:rsidTr="00485844">
        <w:tblPrEx>
          <w:tblCellMar>
            <w:left w:w="108" w:type="dxa"/>
            <w:right w:w="108" w:type="dxa"/>
          </w:tblCellMar>
        </w:tblPrEx>
        <w:trPr>
          <w:cantSplit/>
          <w:trHeight w:val="75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12D59">
              <w:rPr>
                <w:sz w:val="20"/>
                <w:szCs w:val="20"/>
              </w:rPr>
              <w:t>000 01 05 00 00 00 0000 600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12D59">
              <w:rPr>
                <w:sz w:val="20"/>
                <w:szCs w:val="20"/>
              </w:rPr>
              <w:t xml:space="preserve">Уменьшение остатков средств бюджетов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776EE" w:rsidRPr="00512D59" w:rsidRDefault="005776EE" w:rsidP="00485844">
            <w:pPr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 w:rsidRPr="00512D59">
              <w:rPr>
                <w:bCs/>
                <w:sz w:val="20"/>
                <w:szCs w:val="20"/>
              </w:rPr>
              <w:t>903 924 649,92</w:t>
            </w:r>
          </w:p>
        </w:tc>
      </w:tr>
    </w:tbl>
    <w:p w:rsidR="00BD7724" w:rsidRPr="00400004" w:rsidRDefault="00BD7724" w:rsidP="00400004">
      <w:pPr>
        <w:ind w:firstLine="708"/>
        <w:rPr>
          <w:sz w:val="26"/>
          <w:szCs w:val="26"/>
        </w:rPr>
      </w:pPr>
    </w:p>
    <w:sectPr w:rsidR="00BD7724" w:rsidRPr="00400004" w:rsidSect="005776EE">
      <w:footerReference w:type="even" r:id="rId9"/>
      <w:footerReference w:type="default" r:id="rId10"/>
      <w:pgSz w:w="11906" w:h="16838" w:code="9"/>
      <w:pgMar w:top="673" w:right="849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063" w:rsidRDefault="001E0063">
      <w:r>
        <w:separator/>
      </w:r>
    </w:p>
  </w:endnote>
  <w:endnote w:type="continuationSeparator" w:id="1">
    <w:p w:rsidR="001E0063" w:rsidRDefault="001E0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63" w:rsidRDefault="004A7E9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2F2C6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F2C63" w:rsidRDefault="002F2C6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63" w:rsidRDefault="002F2C63">
    <w:pPr>
      <w:pStyle w:val="a9"/>
      <w:framePr w:wrap="around" w:vAnchor="text" w:hAnchor="margin" w:xAlign="right" w:y="1"/>
      <w:rPr>
        <w:rStyle w:val="ab"/>
      </w:rPr>
    </w:pPr>
  </w:p>
  <w:p w:rsidR="002F2C63" w:rsidRDefault="002F2C6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063" w:rsidRDefault="001E0063">
      <w:r>
        <w:separator/>
      </w:r>
    </w:p>
  </w:footnote>
  <w:footnote w:type="continuationSeparator" w:id="1">
    <w:p w:rsidR="001E0063" w:rsidRDefault="001E00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6C5B"/>
    <w:multiLevelType w:val="hybridMultilevel"/>
    <w:tmpl w:val="60F650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C924630"/>
    <w:multiLevelType w:val="multilevel"/>
    <w:tmpl w:val="E870C1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D8E1109"/>
    <w:multiLevelType w:val="multilevel"/>
    <w:tmpl w:val="7AE8AF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F0B1C02"/>
    <w:multiLevelType w:val="multilevel"/>
    <w:tmpl w:val="A336F76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1"/>
        </w:tabs>
        <w:ind w:left="8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5"/>
        </w:tabs>
        <w:ind w:left="2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hint="default"/>
      </w:rPr>
    </w:lvl>
  </w:abstractNum>
  <w:abstractNum w:abstractNumId="4">
    <w:nsid w:val="1F122CC8"/>
    <w:multiLevelType w:val="multilevel"/>
    <w:tmpl w:val="7A1C02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76"/>
        </w:tabs>
        <w:ind w:left="117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5"/>
        </w:tabs>
        <w:ind w:left="2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28"/>
        </w:tabs>
        <w:ind w:left="3528" w:hanging="2160"/>
      </w:pPr>
      <w:rPr>
        <w:rFonts w:hint="default"/>
      </w:rPr>
    </w:lvl>
  </w:abstractNum>
  <w:abstractNum w:abstractNumId="5">
    <w:nsid w:val="287D066F"/>
    <w:multiLevelType w:val="multilevel"/>
    <w:tmpl w:val="39EEF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3"/>
        </w:tabs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7"/>
        </w:tabs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hint="default"/>
      </w:rPr>
    </w:lvl>
  </w:abstractNum>
  <w:abstractNum w:abstractNumId="6">
    <w:nsid w:val="28DB14D1"/>
    <w:multiLevelType w:val="hybridMultilevel"/>
    <w:tmpl w:val="02282102"/>
    <w:lvl w:ilvl="0" w:tplc="D5AA6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F6E602">
      <w:numFmt w:val="none"/>
      <w:lvlText w:val=""/>
      <w:lvlJc w:val="left"/>
      <w:pPr>
        <w:tabs>
          <w:tab w:val="num" w:pos="360"/>
        </w:tabs>
      </w:pPr>
    </w:lvl>
    <w:lvl w:ilvl="2" w:tplc="94DEA366">
      <w:numFmt w:val="none"/>
      <w:lvlText w:val=""/>
      <w:lvlJc w:val="left"/>
      <w:pPr>
        <w:tabs>
          <w:tab w:val="num" w:pos="360"/>
        </w:tabs>
      </w:pPr>
    </w:lvl>
    <w:lvl w:ilvl="3" w:tplc="06E0F942">
      <w:numFmt w:val="none"/>
      <w:lvlText w:val=""/>
      <w:lvlJc w:val="left"/>
      <w:pPr>
        <w:tabs>
          <w:tab w:val="num" w:pos="360"/>
        </w:tabs>
      </w:pPr>
    </w:lvl>
    <w:lvl w:ilvl="4" w:tplc="FBF0E502">
      <w:numFmt w:val="none"/>
      <w:lvlText w:val=""/>
      <w:lvlJc w:val="left"/>
      <w:pPr>
        <w:tabs>
          <w:tab w:val="num" w:pos="360"/>
        </w:tabs>
      </w:pPr>
    </w:lvl>
    <w:lvl w:ilvl="5" w:tplc="0B9A59F8">
      <w:numFmt w:val="none"/>
      <w:lvlText w:val=""/>
      <w:lvlJc w:val="left"/>
      <w:pPr>
        <w:tabs>
          <w:tab w:val="num" w:pos="360"/>
        </w:tabs>
      </w:pPr>
    </w:lvl>
    <w:lvl w:ilvl="6" w:tplc="E8FA638C">
      <w:numFmt w:val="none"/>
      <w:lvlText w:val=""/>
      <w:lvlJc w:val="left"/>
      <w:pPr>
        <w:tabs>
          <w:tab w:val="num" w:pos="360"/>
        </w:tabs>
      </w:pPr>
    </w:lvl>
    <w:lvl w:ilvl="7" w:tplc="8FB243EA">
      <w:numFmt w:val="none"/>
      <w:lvlText w:val=""/>
      <w:lvlJc w:val="left"/>
      <w:pPr>
        <w:tabs>
          <w:tab w:val="num" w:pos="360"/>
        </w:tabs>
      </w:pPr>
    </w:lvl>
    <w:lvl w:ilvl="8" w:tplc="F3F6BA4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9A269D7"/>
    <w:multiLevelType w:val="multilevel"/>
    <w:tmpl w:val="7E560CB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B383B43"/>
    <w:multiLevelType w:val="multilevel"/>
    <w:tmpl w:val="6C7C4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D1C3E57"/>
    <w:multiLevelType w:val="hybridMultilevel"/>
    <w:tmpl w:val="8338A49C"/>
    <w:lvl w:ilvl="0" w:tplc="5C467A3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10DE7"/>
    <w:multiLevelType w:val="multilevel"/>
    <w:tmpl w:val="2624A0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2"/>
      <w:numFmt w:val="decimal"/>
      <w:lvlText w:val="%1.%2"/>
      <w:lvlJc w:val="left"/>
      <w:pPr>
        <w:tabs>
          <w:tab w:val="num" w:pos="531"/>
        </w:tabs>
        <w:ind w:left="53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62"/>
        </w:tabs>
        <w:ind w:left="1062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233"/>
        </w:tabs>
        <w:ind w:left="1233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764"/>
        </w:tabs>
        <w:ind w:left="1764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935"/>
        </w:tabs>
        <w:ind w:left="193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2466"/>
        </w:tabs>
        <w:ind w:left="2466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637"/>
        </w:tabs>
        <w:ind w:left="2637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3168"/>
        </w:tabs>
        <w:ind w:left="3168" w:hanging="1800"/>
      </w:pPr>
      <w:rPr>
        <w:rFonts w:hint="default"/>
        <w:sz w:val="28"/>
      </w:rPr>
    </w:lvl>
  </w:abstractNum>
  <w:abstractNum w:abstractNumId="11">
    <w:nsid w:val="2F644D7F"/>
    <w:multiLevelType w:val="multilevel"/>
    <w:tmpl w:val="7E560CB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81D6D93"/>
    <w:multiLevelType w:val="multilevel"/>
    <w:tmpl w:val="DE3E9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3"/>
        </w:tabs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7"/>
        </w:tabs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hint="default"/>
      </w:rPr>
    </w:lvl>
  </w:abstractNum>
  <w:abstractNum w:abstractNumId="13">
    <w:nsid w:val="386668D5"/>
    <w:multiLevelType w:val="multilevel"/>
    <w:tmpl w:val="2700AC9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4">
    <w:nsid w:val="3BBC5DD2"/>
    <w:multiLevelType w:val="multilevel"/>
    <w:tmpl w:val="3D4A8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3"/>
        </w:tabs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7"/>
        </w:tabs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hint="default"/>
      </w:rPr>
    </w:lvl>
  </w:abstractNum>
  <w:abstractNum w:abstractNumId="15">
    <w:nsid w:val="3CC064E8"/>
    <w:multiLevelType w:val="multilevel"/>
    <w:tmpl w:val="EB4EA7E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EE524A2"/>
    <w:multiLevelType w:val="multilevel"/>
    <w:tmpl w:val="39EEF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3"/>
        </w:tabs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7"/>
        </w:tabs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hint="default"/>
      </w:rPr>
    </w:lvl>
  </w:abstractNum>
  <w:abstractNum w:abstractNumId="17">
    <w:nsid w:val="4A0C65DD"/>
    <w:multiLevelType w:val="multilevel"/>
    <w:tmpl w:val="226E393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79"/>
        </w:tabs>
        <w:ind w:left="87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05"/>
        </w:tabs>
        <w:ind w:left="2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18">
    <w:nsid w:val="4B400AAF"/>
    <w:multiLevelType w:val="multilevel"/>
    <w:tmpl w:val="F6DE25C4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E2F2E01"/>
    <w:multiLevelType w:val="multilevel"/>
    <w:tmpl w:val="20F813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FA2453D"/>
    <w:multiLevelType w:val="multilevel"/>
    <w:tmpl w:val="FE4E856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3C20DC0"/>
    <w:multiLevelType w:val="multilevel"/>
    <w:tmpl w:val="610EB1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EB2EA8"/>
    <w:multiLevelType w:val="multilevel"/>
    <w:tmpl w:val="39EEF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33"/>
        </w:tabs>
        <w:ind w:left="12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37"/>
        </w:tabs>
        <w:ind w:left="26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hint="default"/>
      </w:rPr>
    </w:lvl>
  </w:abstractNum>
  <w:abstractNum w:abstractNumId="23">
    <w:nsid w:val="5A681430"/>
    <w:multiLevelType w:val="multilevel"/>
    <w:tmpl w:val="4FA4C8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A9D070E"/>
    <w:multiLevelType w:val="multilevel"/>
    <w:tmpl w:val="A336F76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91"/>
        </w:tabs>
        <w:ind w:left="8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62"/>
        </w:tabs>
        <w:ind w:left="1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3"/>
        </w:tabs>
        <w:ind w:left="15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64"/>
        </w:tabs>
        <w:ind w:left="1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5"/>
        </w:tabs>
        <w:ind w:left="2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66"/>
        </w:tabs>
        <w:ind w:left="24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168"/>
        </w:tabs>
        <w:ind w:left="3168" w:hanging="1800"/>
      </w:pPr>
      <w:rPr>
        <w:rFonts w:hint="default"/>
      </w:rPr>
    </w:lvl>
  </w:abstractNum>
  <w:abstractNum w:abstractNumId="25">
    <w:nsid w:val="608B75ED"/>
    <w:multiLevelType w:val="multilevel"/>
    <w:tmpl w:val="97C4B2C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7A85568"/>
    <w:multiLevelType w:val="multilevel"/>
    <w:tmpl w:val="A92C82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B921823"/>
    <w:multiLevelType w:val="multilevel"/>
    <w:tmpl w:val="38FC7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64753DC"/>
    <w:multiLevelType w:val="multilevel"/>
    <w:tmpl w:val="C7D83A4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A4876EF"/>
    <w:multiLevelType w:val="multilevel"/>
    <w:tmpl w:val="10DE73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E11337C"/>
    <w:multiLevelType w:val="hybridMultilevel"/>
    <w:tmpl w:val="ABBA99C2"/>
    <w:lvl w:ilvl="0" w:tplc="2AF449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3536A37A">
      <w:numFmt w:val="none"/>
      <w:lvlText w:val=""/>
      <w:lvlJc w:val="left"/>
      <w:pPr>
        <w:tabs>
          <w:tab w:val="num" w:pos="360"/>
        </w:tabs>
      </w:pPr>
    </w:lvl>
    <w:lvl w:ilvl="2" w:tplc="F8C07406">
      <w:numFmt w:val="none"/>
      <w:lvlText w:val=""/>
      <w:lvlJc w:val="left"/>
      <w:pPr>
        <w:tabs>
          <w:tab w:val="num" w:pos="360"/>
        </w:tabs>
      </w:pPr>
    </w:lvl>
    <w:lvl w:ilvl="3" w:tplc="92809F62">
      <w:numFmt w:val="none"/>
      <w:lvlText w:val=""/>
      <w:lvlJc w:val="left"/>
      <w:pPr>
        <w:tabs>
          <w:tab w:val="num" w:pos="360"/>
        </w:tabs>
      </w:pPr>
    </w:lvl>
    <w:lvl w:ilvl="4" w:tplc="0038A648">
      <w:numFmt w:val="none"/>
      <w:lvlText w:val=""/>
      <w:lvlJc w:val="left"/>
      <w:pPr>
        <w:tabs>
          <w:tab w:val="num" w:pos="360"/>
        </w:tabs>
      </w:pPr>
    </w:lvl>
    <w:lvl w:ilvl="5" w:tplc="C118608C">
      <w:numFmt w:val="none"/>
      <w:lvlText w:val=""/>
      <w:lvlJc w:val="left"/>
      <w:pPr>
        <w:tabs>
          <w:tab w:val="num" w:pos="360"/>
        </w:tabs>
      </w:pPr>
    </w:lvl>
    <w:lvl w:ilvl="6" w:tplc="684462CE">
      <w:numFmt w:val="none"/>
      <w:lvlText w:val=""/>
      <w:lvlJc w:val="left"/>
      <w:pPr>
        <w:tabs>
          <w:tab w:val="num" w:pos="360"/>
        </w:tabs>
      </w:pPr>
    </w:lvl>
    <w:lvl w:ilvl="7" w:tplc="E44825CE">
      <w:numFmt w:val="none"/>
      <w:lvlText w:val=""/>
      <w:lvlJc w:val="left"/>
      <w:pPr>
        <w:tabs>
          <w:tab w:val="num" w:pos="360"/>
        </w:tabs>
      </w:pPr>
    </w:lvl>
    <w:lvl w:ilvl="8" w:tplc="BA48E85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25"/>
  </w:num>
  <w:num w:numId="3">
    <w:abstractNumId w:val="30"/>
  </w:num>
  <w:num w:numId="4">
    <w:abstractNumId w:val="13"/>
  </w:num>
  <w:num w:numId="5">
    <w:abstractNumId w:val="6"/>
  </w:num>
  <w:num w:numId="6">
    <w:abstractNumId w:val="11"/>
  </w:num>
  <w:num w:numId="7">
    <w:abstractNumId w:val="15"/>
  </w:num>
  <w:num w:numId="8">
    <w:abstractNumId w:val="20"/>
  </w:num>
  <w:num w:numId="9">
    <w:abstractNumId w:val="19"/>
  </w:num>
  <w:num w:numId="10">
    <w:abstractNumId w:val="24"/>
  </w:num>
  <w:num w:numId="11">
    <w:abstractNumId w:val="4"/>
  </w:num>
  <w:num w:numId="12">
    <w:abstractNumId w:val="3"/>
  </w:num>
  <w:num w:numId="13">
    <w:abstractNumId w:val="17"/>
  </w:num>
  <w:num w:numId="14">
    <w:abstractNumId w:val="8"/>
  </w:num>
  <w:num w:numId="15">
    <w:abstractNumId w:val="28"/>
  </w:num>
  <w:num w:numId="16">
    <w:abstractNumId w:val="20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6"/>
  </w:num>
  <w:num w:numId="23">
    <w:abstractNumId w:val="2"/>
  </w:num>
  <w:num w:numId="24">
    <w:abstractNumId w:val="29"/>
  </w:num>
  <w:num w:numId="25">
    <w:abstractNumId w:val="12"/>
  </w:num>
  <w:num w:numId="26">
    <w:abstractNumId w:val="14"/>
  </w:num>
  <w:num w:numId="27">
    <w:abstractNumId w:val="10"/>
  </w:num>
  <w:num w:numId="28">
    <w:abstractNumId w:val="22"/>
  </w:num>
  <w:num w:numId="29">
    <w:abstractNumId w:val="0"/>
  </w:num>
  <w:num w:numId="30">
    <w:abstractNumId w:val="1"/>
  </w:num>
  <w:num w:numId="31">
    <w:abstractNumId w:val="16"/>
  </w:num>
  <w:num w:numId="32">
    <w:abstractNumId w:val="5"/>
  </w:num>
  <w:num w:numId="33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3"/>
  </w:num>
  <w:num w:numId="36">
    <w:abstractNumId w:val="21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72B"/>
    <w:rsid w:val="00000488"/>
    <w:rsid w:val="00000EFE"/>
    <w:rsid w:val="000028CF"/>
    <w:rsid w:val="00002A77"/>
    <w:rsid w:val="000036E9"/>
    <w:rsid w:val="0000427C"/>
    <w:rsid w:val="000042FF"/>
    <w:rsid w:val="000047FF"/>
    <w:rsid w:val="00004D1A"/>
    <w:rsid w:val="000057A7"/>
    <w:rsid w:val="00006159"/>
    <w:rsid w:val="00006343"/>
    <w:rsid w:val="0000635C"/>
    <w:rsid w:val="00006AC6"/>
    <w:rsid w:val="00010AAD"/>
    <w:rsid w:val="00010E14"/>
    <w:rsid w:val="00010FC3"/>
    <w:rsid w:val="0001150B"/>
    <w:rsid w:val="000116C3"/>
    <w:rsid w:val="000119F9"/>
    <w:rsid w:val="00011E7F"/>
    <w:rsid w:val="00012318"/>
    <w:rsid w:val="00012623"/>
    <w:rsid w:val="00012FA9"/>
    <w:rsid w:val="000137E3"/>
    <w:rsid w:val="00014CA2"/>
    <w:rsid w:val="00015046"/>
    <w:rsid w:val="000154ED"/>
    <w:rsid w:val="00015678"/>
    <w:rsid w:val="00015726"/>
    <w:rsid w:val="00015A5A"/>
    <w:rsid w:val="00015B12"/>
    <w:rsid w:val="000165AE"/>
    <w:rsid w:val="000200D7"/>
    <w:rsid w:val="000212BB"/>
    <w:rsid w:val="0002137C"/>
    <w:rsid w:val="0002196C"/>
    <w:rsid w:val="00022707"/>
    <w:rsid w:val="0002289C"/>
    <w:rsid w:val="00023215"/>
    <w:rsid w:val="0002332A"/>
    <w:rsid w:val="0002369B"/>
    <w:rsid w:val="0002408F"/>
    <w:rsid w:val="00025DF5"/>
    <w:rsid w:val="00026107"/>
    <w:rsid w:val="00026B4A"/>
    <w:rsid w:val="00027333"/>
    <w:rsid w:val="000274FD"/>
    <w:rsid w:val="000276CB"/>
    <w:rsid w:val="00027B59"/>
    <w:rsid w:val="00027E86"/>
    <w:rsid w:val="00030A6B"/>
    <w:rsid w:val="00030C64"/>
    <w:rsid w:val="00030DAD"/>
    <w:rsid w:val="00031108"/>
    <w:rsid w:val="00031F5A"/>
    <w:rsid w:val="00031F5D"/>
    <w:rsid w:val="0003209E"/>
    <w:rsid w:val="000324CD"/>
    <w:rsid w:val="00032D2A"/>
    <w:rsid w:val="000333A2"/>
    <w:rsid w:val="00033DE3"/>
    <w:rsid w:val="0003413B"/>
    <w:rsid w:val="00034946"/>
    <w:rsid w:val="00034CD3"/>
    <w:rsid w:val="00035199"/>
    <w:rsid w:val="00035D32"/>
    <w:rsid w:val="00036E21"/>
    <w:rsid w:val="0003714E"/>
    <w:rsid w:val="000372DD"/>
    <w:rsid w:val="000378A4"/>
    <w:rsid w:val="00040097"/>
    <w:rsid w:val="000402CB"/>
    <w:rsid w:val="000403A3"/>
    <w:rsid w:val="00040874"/>
    <w:rsid w:val="00040E13"/>
    <w:rsid w:val="00041296"/>
    <w:rsid w:val="000415E1"/>
    <w:rsid w:val="000418CE"/>
    <w:rsid w:val="00041A52"/>
    <w:rsid w:val="00041A93"/>
    <w:rsid w:val="00041DE2"/>
    <w:rsid w:val="0004256B"/>
    <w:rsid w:val="000429A5"/>
    <w:rsid w:val="000438C9"/>
    <w:rsid w:val="000446E6"/>
    <w:rsid w:val="00046A4A"/>
    <w:rsid w:val="000479D8"/>
    <w:rsid w:val="00050544"/>
    <w:rsid w:val="00050769"/>
    <w:rsid w:val="0005106E"/>
    <w:rsid w:val="00052752"/>
    <w:rsid w:val="00052B1E"/>
    <w:rsid w:val="00052DC1"/>
    <w:rsid w:val="00054CF4"/>
    <w:rsid w:val="00054D6D"/>
    <w:rsid w:val="000553E0"/>
    <w:rsid w:val="000558A1"/>
    <w:rsid w:val="00056CE4"/>
    <w:rsid w:val="000623E4"/>
    <w:rsid w:val="000629EB"/>
    <w:rsid w:val="000632A4"/>
    <w:rsid w:val="0006574D"/>
    <w:rsid w:val="00065F77"/>
    <w:rsid w:val="00066027"/>
    <w:rsid w:val="0006657A"/>
    <w:rsid w:val="00066849"/>
    <w:rsid w:val="00067002"/>
    <w:rsid w:val="00067360"/>
    <w:rsid w:val="00067C22"/>
    <w:rsid w:val="00067F5D"/>
    <w:rsid w:val="00070725"/>
    <w:rsid w:val="00070A3E"/>
    <w:rsid w:val="00070C59"/>
    <w:rsid w:val="000722DF"/>
    <w:rsid w:val="0007239C"/>
    <w:rsid w:val="000741A6"/>
    <w:rsid w:val="00074723"/>
    <w:rsid w:val="000747C5"/>
    <w:rsid w:val="00074A21"/>
    <w:rsid w:val="00075052"/>
    <w:rsid w:val="0007575E"/>
    <w:rsid w:val="00075797"/>
    <w:rsid w:val="00075926"/>
    <w:rsid w:val="00075DA6"/>
    <w:rsid w:val="000769E4"/>
    <w:rsid w:val="00076DDD"/>
    <w:rsid w:val="000772F9"/>
    <w:rsid w:val="000774EB"/>
    <w:rsid w:val="0008065D"/>
    <w:rsid w:val="0008082C"/>
    <w:rsid w:val="0008141D"/>
    <w:rsid w:val="000819C8"/>
    <w:rsid w:val="000819F7"/>
    <w:rsid w:val="0008261E"/>
    <w:rsid w:val="000827C4"/>
    <w:rsid w:val="000831DE"/>
    <w:rsid w:val="00084257"/>
    <w:rsid w:val="00084ACB"/>
    <w:rsid w:val="00085240"/>
    <w:rsid w:val="000858A9"/>
    <w:rsid w:val="0008688F"/>
    <w:rsid w:val="000869D8"/>
    <w:rsid w:val="00086DB2"/>
    <w:rsid w:val="000872CB"/>
    <w:rsid w:val="00090ABE"/>
    <w:rsid w:val="00090F43"/>
    <w:rsid w:val="0009105B"/>
    <w:rsid w:val="00093707"/>
    <w:rsid w:val="00093E77"/>
    <w:rsid w:val="00093FA5"/>
    <w:rsid w:val="0009495B"/>
    <w:rsid w:val="00094DA4"/>
    <w:rsid w:val="00094F8F"/>
    <w:rsid w:val="00095CD9"/>
    <w:rsid w:val="00095EFF"/>
    <w:rsid w:val="000967FE"/>
    <w:rsid w:val="00096A26"/>
    <w:rsid w:val="00097034"/>
    <w:rsid w:val="0009762B"/>
    <w:rsid w:val="000A0174"/>
    <w:rsid w:val="000A0E5B"/>
    <w:rsid w:val="000A1415"/>
    <w:rsid w:val="000A3268"/>
    <w:rsid w:val="000A4789"/>
    <w:rsid w:val="000A4881"/>
    <w:rsid w:val="000A49F0"/>
    <w:rsid w:val="000A4B39"/>
    <w:rsid w:val="000A5A52"/>
    <w:rsid w:val="000A66C5"/>
    <w:rsid w:val="000A6850"/>
    <w:rsid w:val="000A68FE"/>
    <w:rsid w:val="000A6924"/>
    <w:rsid w:val="000A7D15"/>
    <w:rsid w:val="000A7EDE"/>
    <w:rsid w:val="000B0910"/>
    <w:rsid w:val="000B1835"/>
    <w:rsid w:val="000B18FD"/>
    <w:rsid w:val="000B2F10"/>
    <w:rsid w:val="000B32AF"/>
    <w:rsid w:val="000B3DA7"/>
    <w:rsid w:val="000B3F3B"/>
    <w:rsid w:val="000B4421"/>
    <w:rsid w:val="000B4FC1"/>
    <w:rsid w:val="000B5936"/>
    <w:rsid w:val="000B6450"/>
    <w:rsid w:val="000B6EC5"/>
    <w:rsid w:val="000B6FAB"/>
    <w:rsid w:val="000B72D6"/>
    <w:rsid w:val="000B7C52"/>
    <w:rsid w:val="000B7CB6"/>
    <w:rsid w:val="000B7F30"/>
    <w:rsid w:val="000B7FAC"/>
    <w:rsid w:val="000C0144"/>
    <w:rsid w:val="000C016B"/>
    <w:rsid w:val="000C0893"/>
    <w:rsid w:val="000C0A96"/>
    <w:rsid w:val="000C15AD"/>
    <w:rsid w:val="000C2933"/>
    <w:rsid w:val="000C3249"/>
    <w:rsid w:val="000C3B57"/>
    <w:rsid w:val="000C49E9"/>
    <w:rsid w:val="000C4FAF"/>
    <w:rsid w:val="000C515D"/>
    <w:rsid w:val="000C5998"/>
    <w:rsid w:val="000C5EC5"/>
    <w:rsid w:val="000C63E9"/>
    <w:rsid w:val="000D143F"/>
    <w:rsid w:val="000D2096"/>
    <w:rsid w:val="000D27D2"/>
    <w:rsid w:val="000D28BA"/>
    <w:rsid w:val="000D32F7"/>
    <w:rsid w:val="000D4E9D"/>
    <w:rsid w:val="000D6C76"/>
    <w:rsid w:val="000D7E31"/>
    <w:rsid w:val="000D7EE8"/>
    <w:rsid w:val="000E0A32"/>
    <w:rsid w:val="000E1459"/>
    <w:rsid w:val="000E18EF"/>
    <w:rsid w:val="000E1913"/>
    <w:rsid w:val="000E207E"/>
    <w:rsid w:val="000E20B5"/>
    <w:rsid w:val="000E20C7"/>
    <w:rsid w:val="000E2184"/>
    <w:rsid w:val="000E22BB"/>
    <w:rsid w:val="000E2EC6"/>
    <w:rsid w:val="000E35BA"/>
    <w:rsid w:val="000E3F89"/>
    <w:rsid w:val="000E41DC"/>
    <w:rsid w:val="000E515C"/>
    <w:rsid w:val="000E52AE"/>
    <w:rsid w:val="000E62E0"/>
    <w:rsid w:val="000E6714"/>
    <w:rsid w:val="000E69CD"/>
    <w:rsid w:val="000E701F"/>
    <w:rsid w:val="000E74A8"/>
    <w:rsid w:val="000F1D01"/>
    <w:rsid w:val="000F2278"/>
    <w:rsid w:val="000F2C89"/>
    <w:rsid w:val="000F2D1F"/>
    <w:rsid w:val="000F2EB9"/>
    <w:rsid w:val="000F4DED"/>
    <w:rsid w:val="000F5984"/>
    <w:rsid w:val="000F5C4F"/>
    <w:rsid w:val="000F5D30"/>
    <w:rsid w:val="000F6F1C"/>
    <w:rsid w:val="000F7ED2"/>
    <w:rsid w:val="0010073D"/>
    <w:rsid w:val="00101908"/>
    <w:rsid w:val="00101C1F"/>
    <w:rsid w:val="00102107"/>
    <w:rsid w:val="00102496"/>
    <w:rsid w:val="00102A11"/>
    <w:rsid w:val="00102C84"/>
    <w:rsid w:val="00103C24"/>
    <w:rsid w:val="00105B61"/>
    <w:rsid w:val="00105D22"/>
    <w:rsid w:val="001068E4"/>
    <w:rsid w:val="0010753E"/>
    <w:rsid w:val="00107B79"/>
    <w:rsid w:val="00110296"/>
    <w:rsid w:val="00110483"/>
    <w:rsid w:val="00110C75"/>
    <w:rsid w:val="00110E1C"/>
    <w:rsid w:val="00111EFC"/>
    <w:rsid w:val="00112242"/>
    <w:rsid w:val="001127E9"/>
    <w:rsid w:val="001128C9"/>
    <w:rsid w:val="0011324E"/>
    <w:rsid w:val="00113F02"/>
    <w:rsid w:val="001141CD"/>
    <w:rsid w:val="00114470"/>
    <w:rsid w:val="00114E35"/>
    <w:rsid w:val="00115672"/>
    <w:rsid w:val="001156CA"/>
    <w:rsid w:val="00115F3B"/>
    <w:rsid w:val="0011673F"/>
    <w:rsid w:val="00116AC4"/>
    <w:rsid w:val="0011750C"/>
    <w:rsid w:val="00120FB4"/>
    <w:rsid w:val="00121247"/>
    <w:rsid w:val="001219CB"/>
    <w:rsid w:val="0012237F"/>
    <w:rsid w:val="001225CD"/>
    <w:rsid w:val="00122E1E"/>
    <w:rsid w:val="00124605"/>
    <w:rsid w:val="001246DD"/>
    <w:rsid w:val="001249D2"/>
    <w:rsid w:val="00124F2F"/>
    <w:rsid w:val="0012507A"/>
    <w:rsid w:val="001257FB"/>
    <w:rsid w:val="001258C4"/>
    <w:rsid w:val="00125FD2"/>
    <w:rsid w:val="00130152"/>
    <w:rsid w:val="001306DD"/>
    <w:rsid w:val="0013077E"/>
    <w:rsid w:val="00130DB9"/>
    <w:rsid w:val="00131450"/>
    <w:rsid w:val="001321F1"/>
    <w:rsid w:val="00132769"/>
    <w:rsid w:val="00132B53"/>
    <w:rsid w:val="00132D45"/>
    <w:rsid w:val="00133547"/>
    <w:rsid w:val="00135484"/>
    <w:rsid w:val="001358D0"/>
    <w:rsid w:val="00135DEC"/>
    <w:rsid w:val="00136CA6"/>
    <w:rsid w:val="00136FD3"/>
    <w:rsid w:val="00137221"/>
    <w:rsid w:val="001409BB"/>
    <w:rsid w:val="00140A3B"/>
    <w:rsid w:val="00140FD5"/>
    <w:rsid w:val="00141671"/>
    <w:rsid w:val="00141A10"/>
    <w:rsid w:val="00141C3E"/>
    <w:rsid w:val="00141DA0"/>
    <w:rsid w:val="00141F27"/>
    <w:rsid w:val="00142579"/>
    <w:rsid w:val="001428A4"/>
    <w:rsid w:val="001433D9"/>
    <w:rsid w:val="00143520"/>
    <w:rsid w:val="00144113"/>
    <w:rsid w:val="00144BB6"/>
    <w:rsid w:val="00145520"/>
    <w:rsid w:val="001461D1"/>
    <w:rsid w:val="00147F01"/>
    <w:rsid w:val="00150AE3"/>
    <w:rsid w:val="00151786"/>
    <w:rsid w:val="00152CCF"/>
    <w:rsid w:val="00152DE0"/>
    <w:rsid w:val="00152E4E"/>
    <w:rsid w:val="00153476"/>
    <w:rsid w:val="00153A27"/>
    <w:rsid w:val="001540F7"/>
    <w:rsid w:val="0015430B"/>
    <w:rsid w:val="00154CB3"/>
    <w:rsid w:val="00154DD8"/>
    <w:rsid w:val="00156486"/>
    <w:rsid w:val="0015746C"/>
    <w:rsid w:val="0015786C"/>
    <w:rsid w:val="00157DBE"/>
    <w:rsid w:val="001610D4"/>
    <w:rsid w:val="00161DA0"/>
    <w:rsid w:val="00162B77"/>
    <w:rsid w:val="00162F68"/>
    <w:rsid w:val="001635D8"/>
    <w:rsid w:val="00163611"/>
    <w:rsid w:val="0016408C"/>
    <w:rsid w:val="00164E56"/>
    <w:rsid w:val="00164F0A"/>
    <w:rsid w:val="00166CA4"/>
    <w:rsid w:val="00166DF5"/>
    <w:rsid w:val="00166FDF"/>
    <w:rsid w:val="00167019"/>
    <w:rsid w:val="00167A0B"/>
    <w:rsid w:val="00167F36"/>
    <w:rsid w:val="00170BC4"/>
    <w:rsid w:val="00170CEA"/>
    <w:rsid w:val="0017118A"/>
    <w:rsid w:val="001712A3"/>
    <w:rsid w:val="00171455"/>
    <w:rsid w:val="001723D4"/>
    <w:rsid w:val="0017326A"/>
    <w:rsid w:val="00173D40"/>
    <w:rsid w:val="001740A2"/>
    <w:rsid w:val="001746E5"/>
    <w:rsid w:val="001747E7"/>
    <w:rsid w:val="001747FC"/>
    <w:rsid w:val="00174841"/>
    <w:rsid w:val="001748DB"/>
    <w:rsid w:val="00175240"/>
    <w:rsid w:val="00176700"/>
    <w:rsid w:val="0017705A"/>
    <w:rsid w:val="00177A7B"/>
    <w:rsid w:val="001801C2"/>
    <w:rsid w:val="00180301"/>
    <w:rsid w:val="0018030F"/>
    <w:rsid w:val="001808BB"/>
    <w:rsid w:val="00181002"/>
    <w:rsid w:val="0018110F"/>
    <w:rsid w:val="00181A27"/>
    <w:rsid w:val="00181A6D"/>
    <w:rsid w:val="00182788"/>
    <w:rsid w:val="00182C71"/>
    <w:rsid w:val="00182D88"/>
    <w:rsid w:val="00183877"/>
    <w:rsid w:val="00183E80"/>
    <w:rsid w:val="0018413C"/>
    <w:rsid w:val="001842DB"/>
    <w:rsid w:val="00184628"/>
    <w:rsid w:val="00184C0E"/>
    <w:rsid w:val="00184E85"/>
    <w:rsid w:val="00184EAF"/>
    <w:rsid w:val="00187550"/>
    <w:rsid w:val="00187FD4"/>
    <w:rsid w:val="00190694"/>
    <w:rsid w:val="00190B33"/>
    <w:rsid w:val="00190B95"/>
    <w:rsid w:val="00190C0B"/>
    <w:rsid w:val="00190CD4"/>
    <w:rsid w:val="00191487"/>
    <w:rsid w:val="001918B6"/>
    <w:rsid w:val="00193F3E"/>
    <w:rsid w:val="00195654"/>
    <w:rsid w:val="001959A5"/>
    <w:rsid w:val="00195EB1"/>
    <w:rsid w:val="00196659"/>
    <w:rsid w:val="00196BBE"/>
    <w:rsid w:val="001977EE"/>
    <w:rsid w:val="001A0555"/>
    <w:rsid w:val="001A06CA"/>
    <w:rsid w:val="001A112E"/>
    <w:rsid w:val="001A1C4A"/>
    <w:rsid w:val="001A2A7B"/>
    <w:rsid w:val="001A369D"/>
    <w:rsid w:val="001A37EF"/>
    <w:rsid w:val="001A3BB8"/>
    <w:rsid w:val="001A3F9E"/>
    <w:rsid w:val="001A4CB3"/>
    <w:rsid w:val="001A4DCB"/>
    <w:rsid w:val="001A5284"/>
    <w:rsid w:val="001A5904"/>
    <w:rsid w:val="001A5DE5"/>
    <w:rsid w:val="001A61AB"/>
    <w:rsid w:val="001A6B53"/>
    <w:rsid w:val="001A7116"/>
    <w:rsid w:val="001A78DD"/>
    <w:rsid w:val="001A7C8E"/>
    <w:rsid w:val="001B06C4"/>
    <w:rsid w:val="001B170D"/>
    <w:rsid w:val="001B1FC4"/>
    <w:rsid w:val="001B2502"/>
    <w:rsid w:val="001B2DA4"/>
    <w:rsid w:val="001B3955"/>
    <w:rsid w:val="001B3A50"/>
    <w:rsid w:val="001B3E44"/>
    <w:rsid w:val="001B40C0"/>
    <w:rsid w:val="001B46C4"/>
    <w:rsid w:val="001B4B52"/>
    <w:rsid w:val="001B5393"/>
    <w:rsid w:val="001B6AA6"/>
    <w:rsid w:val="001B7731"/>
    <w:rsid w:val="001B79DF"/>
    <w:rsid w:val="001C0BEC"/>
    <w:rsid w:val="001C167F"/>
    <w:rsid w:val="001C280D"/>
    <w:rsid w:val="001C2C45"/>
    <w:rsid w:val="001C2D7D"/>
    <w:rsid w:val="001C30F9"/>
    <w:rsid w:val="001C469D"/>
    <w:rsid w:val="001C5082"/>
    <w:rsid w:val="001C5C37"/>
    <w:rsid w:val="001C5DC9"/>
    <w:rsid w:val="001C73FE"/>
    <w:rsid w:val="001C774C"/>
    <w:rsid w:val="001C798C"/>
    <w:rsid w:val="001D0A3C"/>
    <w:rsid w:val="001D14DB"/>
    <w:rsid w:val="001D23B6"/>
    <w:rsid w:val="001D272C"/>
    <w:rsid w:val="001D2A45"/>
    <w:rsid w:val="001D3D18"/>
    <w:rsid w:val="001D50A6"/>
    <w:rsid w:val="001D5338"/>
    <w:rsid w:val="001D5862"/>
    <w:rsid w:val="001D5A5D"/>
    <w:rsid w:val="001D5B5D"/>
    <w:rsid w:val="001D5E70"/>
    <w:rsid w:val="001D635A"/>
    <w:rsid w:val="001D6AB0"/>
    <w:rsid w:val="001E0063"/>
    <w:rsid w:val="001E0833"/>
    <w:rsid w:val="001E0FEB"/>
    <w:rsid w:val="001E1000"/>
    <w:rsid w:val="001E1F66"/>
    <w:rsid w:val="001E275F"/>
    <w:rsid w:val="001E2DC6"/>
    <w:rsid w:val="001E4073"/>
    <w:rsid w:val="001E4BCB"/>
    <w:rsid w:val="001E512D"/>
    <w:rsid w:val="001E5B49"/>
    <w:rsid w:val="001E6644"/>
    <w:rsid w:val="001E700D"/>
    <w:rsid w:val="001E7898"/>
    <w:rsid w:val="001E7BFE"/>
    <w:rsid w:val="001E7C5D"/>
    <w:rsid w:val="001F089F"/>
    <w:rsid w:val="001F0ADE"/>
    <w:rsid w:val="001F1B7F"/>
    <w:rsid w:val="001F31CE"/>
    <w:rsid w:val="001F333D"/>
    <w:rsid w:val="001F3485"/>
    <w:rsid w:val="001F3E18"/>
    <w:rsid w:val="001F4267"/>
    <w:rsid w:val="001F4819"/>
    <w:rsid w:val="001F49FA"/>
    <w:rsid w:val="001F5A1B"/>
    <w:rsid w:val="001F6469"/>
    <w:rsid w:val="001F6688"/>
    <w:rsid w:val="001F725C"/>
    <w:rsid w:val="001F727F"/>
    <w:rsid w:val="001F7C5E"/>
    <w:rsid w:val="001F7F26"/>
    <w:rsid w:val="00203937"/>
    <w:rsid w:val="00203F96"/>
    <w:rsid w:val="00204985"/>
    <w:rsid w:val="002049F2"/>
    <w:rsid w:val="00204B1C"/>
    <w:rsid w:val="00204C77"/>
    <w:rsid w:val="00204D5E"/>
    <w:rsid w:val="0020533E"/>
    <w:rsid w:val="002056C2"/>
    <w:rsid w:val="002058CF"/>
    <w:rsid w:val="0020665F"/>
    <w:rsid w:val="002067F2"/>
    <w:rsid w:val="00206BE5"/>
    <w:rsid w:val="0020709C"/>
    <w:rsid w:val="0020770C"/>
    <w:rsid w:val="002079B5"/>
    <w:rsid w:val="00207BEC"/>
    <w:rsid w:val="002108BE"/>
    <w:rsid w:val="00211467"/>
    <w:rsid w:val="00211511"/>
    <w:rsid w:val="0021169F"/>
    <w:rsid w:val="00211B97"/>
    <w:rsid w:val="00212644"/>
    <w:rsid w:val="00212721"/>
    <w:rsid w:val="00212953"/>
    <w:rsid w:val="00212F1C"/>
    <w:rsid w:val="002136E6"/>
    <w:rsid w:val="00213CEB"/>
    <w:rsid w:val="00214752"/>
    <w:rsid w:val="00214DEA"/>
    <w:rsid w:val="00215F44"/>
    <w:rsid w:val="002165BF"/>
    <w:rsid w:val="00216B9E"/>
    <w:rsid w:val="00220EB6"/>
    <w:rsid w:val="00221751"/>
    <w:rsid w:val="00221C15"/>
    <w:rsid w:val="00221D25"/>
    <w:rsid w:val="00221D61"/>
    <w:rsid w:val="00221EAE"/>
    <w:rsid w:val="002221C3"/>
    <w:rsid w:val="00223FBA"/>
    <w:rsid w:val="00224937"/>
    <w:rsid w:val="0022602A"/>
    <w:rsid w:val="00227C39"/>
    <w:rsid w:val="00230E13"/>
    <w:rsid w:val="00231317"/>
    <w:rsid w:val="00233B1E"/>
    <w:rsid w:val="00233EB2"/>
    <w:rsid w:val="00233FAA"/>
    <w:rsid w:val="00234C3C"/>
    <w:rsid w:val="00234E82"/>
    <w:rsid w:val="002350EF"/>
    <w:rsid w:val="00235819"/>
    <w:rsid w:val="002359EB"/>
    <w:rsid w:val="00235C1C"/>
    <w:rsid w:val="00235C8E"/>
    <w:rsid w:val="00236778"/>
    <w:rsid w:val="00237B55"/>
    <w:rsid w:val="00240C32"/>
    <w:rsid w:val="00240EC3"/>
    <w:rsid w:val="00241C96"/>
    <w:rsid w:val="00242060"/>
    <w:rsid w:val="0024285A"/>
    <w:rsid w:val="00242EFF"/>
    <w:rsid w:val="00243E62"/>
    <w:rsid w:val="00243FB5"/>
    <w:rsid w:val="002448AB"/>
    <w:rsid w:val="00244EA3"/>
    <w:rsid w:val="00245D35"/>
    <w:rsid w:val="00246D45"/>
    <w:rsid w:val="002475BC"/>
    <w:rsid w:val="00247E73"/>
    <w:rsid w:val="0025018A"/>
    <w:rsid w:val="002501C6"/>
    <w:rsid w:val="00250457"/>
    <w:rsid w:val="00251DA1"/>
    <w:rsid w:val="002527B4"/>
    <w:rsid w:val="00252984"/>
    <w:rsid w:val="00252BB3"/>
    <w:rsid w:val="00252F90"/>
    <w:rsid w:val="00254248"/>
    <w:rsid w:val="00254F83"/>
    <w:rsid w:val="002552E9"/>
    <w:rsid w:val="00255AAB"/>
    <w:rsid w:val="002567CB"/>
    <w:rsid w:val="0025722C"/>
    <w:rsid w:val="002579ED"/>
    <w:rsid w:val="00257A27"/>
    <w:rsid w:val="0026005F"/>
    <w:rsid w:val="00260375"/>
    <w:rsid w:val="00260BA1"/>
    <w:rsid w:val="00260CA8"/>
    <w:rsid w:val="00260E30"/>
    <w:rsid w:val="00261CE4"/>
    <w:rsid w:val="00261E86"/>
    <w:rsid w:val="002621B6"/>
    <w:rsid w:val="00264282"/>
    <w:rsid w:val="00265D4F"/>
    <w:rsid w:val="002665A1"/>
    <w:rsid w:val="0026793A"/>
    <w:rsid w:val="00267962"/>
    <w:rsid w:val="0027110D"/>
    <w:rsid w:val="002716EC"/>
    <w:rsid w:val="00271949"/>
    <w:rsid w:val="0027204F"/>
    <w:rsid w:val="002730C9"/>
    <w:rsid w:val="00273E73"/>
    <w:rsid w:val="00274288"/>
    <w:rsid w:val="002744B8"/>
    <w:rsid w:val="00274B21"/>
    <w:rsid w:val="00274B7C"/>
    <w:rsid w:val="00275AA7"/>
    <w:rsid w:val="00277568"/>
    <w:rsid w:val="00277A2F"/>
    <w:rsid w:val="00277ED5"/>
    <w:rsid w:val="00280415"/>
    <w:rsid w:val="002812B9"/>
    <w:rsid w:val="00282101"/>
    <w:rsid w:val="002828C3"/>
    <w:rsid w:val="00282AF1"/>
    <w:rsid w:val="002830E8"/>
    <w:rsid w:val="00283A6A"/>
    <w:rsid w:val="002844AD"/>
    <w:rsid w:val="00285695"/>
    <w:rsid w:val="00286227"/>
    <w:rsid w:val="00286889"/>
    <w:rsid w:val="00286BD6"/>
    <w:rsid w:val="00286D2D"/>
    <w:rsid w:val="00290A61"/>
    <w:rsid w:val="00290D22"/>
    <w:rsid w:val="00291262"/>
    <w:rsid w:val="00291D72"/>
    <w:rsid w:val="0029254F"/>
    <w:rsid w:val="00292FFF"/>
    <w:rsid w:val="002931FA"/>
    <w:rsid w:val="00293948"/>
    <w:rsid w:val="00293A97"/>
    <w:rsid w:val="00294E72"/>
    <w:rsid w:val="002950F0"/>
    <w:rsid w:val="00296581"/>
    <w:rsid w:val="002965B2"/>
    <w:rsid w:val="00296976"/>
    <w:rsid w:val="00296D4B"/>
    <w:rsid w:val="00297148"/>
    <w:rsid w:val="00297529"/>
    <w:rsid w:val="00297D58"/>
    <w:rsid w:val="002A0C34"/>
    <w:rsid w:val="002A1A61"/>
    <w:rsid w:val="002A22C9"/>
    <w:rsid w:val="002A2409"/>
    <w:rsid w:val="002A3D0D"/>
    <w:rsid w:val="002A40A8"/>
    <w:rsid w:val="002A42B5"/>
    <w:rsid w:val="002A44FF"/>
    <w:rsid w:val="002A4D3E"/>
    <w:rsid w:val="002A5B3E"/>
    <w:rsid w:val="002A5FA6"/>
    <w:rsid w:val="002A691F"/>
    <w:rsid w:val="002A6E63"/>
    <w:rsid w:val="002A779F"/>
    <w:rsid w:val="002B0AD3"/>
    <w:rsid w:val="002B0AD8"/>
    <w:rsid w:val="002B0E98"/>
    <w:rsid w:val="002B1E68"/>
    <w:rsid w:val="002B20C4"/>
    <w:rsid w:val="002B25F2"/>
    <w:rsid w:val="002B4280"/>
    <w:rsid w:val="002B537A"/>
    <w:rsid w:val="002B643B"/>
    <w:rsid w:val="002B6D1B"/>
    <w:rsid w:val="002B7D01"/>
    <w:rsid w:val="002C0954"/>
    <w:rsid w:val="002C185F"/>
    <w:rsid w:val="002C1B9B"/>
    <w:rsid w:val="002C1FC4"/>
    <w:rsid w:val="002C2179"/>
    <w:rsid w:val="002C2313"/>
    <w:rsid w:val="002C2EFA"/>
    <w:rsid w:val="002C3204"/>
    <w:rsid w:val="002C4A03"/>
    <w:rsid w:val="002C4C42"/>
    <w:rsid w:val="002C4ED8"/>
    <w:rsid w:val="002C560D"/>
    <w:rsid w:val="002C6AB4"/>
    <w:rsid w:val="002C6F10"/>
    <w:rsid w:val="002C7478"/>
    <w:rsid w:val="002C77E3"/>
    <w:rsid w:val="002D0927"/>
    <w:rsid w:val="002D3BFF"/>
    <w:rsid w:val="002D3F3F"/>
    <w:rsid w:val="002D4D39"/>
    <w:rsid w:val="002D4DD2"/>
    <w:rsid w:val="002D5470"/>
    <w:rsid w:val="002D6D7C"/>
    <w:rsid w:val="002D7378"/>
    <w:rsid w:val="002D75FA"/>
    <w:rsid w:val="002E29CE"/>
    <w:rsid w:val="002E2C32"/>
    <w:rsid w:val="002E37EF"/>
    <w:rsid w:val="002E57ED"/>
    <w:rsid w:val="002E57F0"/>
    <w:rsid w:val="002E5C12"/>
    <w:rsid w:val="002E5D2B"/>
    <w:rsid w:val="002E5E2C"/>
    <w:rsid w:val="002E6DEC"/>
    <w:rsid w:val="002E77EA"/>
    <w:rsid w:val="002E7D25"/>
    <w:rsid w:val="002F0177"/>
    <w:rsid w:val="002F097F"/>
    <w:rsid w:val="002F0AD8"/>
    <w:rsid w:val="002F12A5"/>
    <w:rsid w:val="002F1B56"/>
    <w:rsid w:val="002F1F64"/>
    <w:rsid w:val="002F2C63"/>
    <w:rsid w:val="002F2E60"/>
    <w:rsid w:val="002F31AA"/>
    <w:rsid w:val="002F3E8A"/>
    <w:rsid w:val="002F488E"/>
    <w:rsid w:val="002F48CD"/>
    <w:rsid w:val="002F4E1B"/>
    <w:rsid w:val="002F601F"/>
    <w:rsid w:val="002F6991"/>
    <w:rsid w:val="002F7594"/>
    <w:rsid w:val="002F798A"/>
    <w:rsid w:val="002F7A10"/>
    <w:rsid w:val="002F7E09"/>
    <w:rsid w:val="00301418"/>
    <w:rsid w:val="00301E77"/>
    <w:rsid w:val="0030243F"/>
    <w:rsid w:val="0030269A"/>
    <w:rsid w:val="003026BF"/>
    <w:rsid w:val="00302B38"/>
    <w:rsid w:val="00303440"/>
    <w:rsid w:val="0030468E"/>
    <w:rsid w:val="00304732"/>
    <w:rsid w:val="00304A9D"/>
    <w:rsid w:val="00305E12"/>
    <w:rsid w:val="00305E59"/>
    <w:rsid w:val="00305F3D"/>
    <w:rsid w:val="00307146"/>
    <w:rsid w:val="003100C3"/>
    <w:rsid w:val="003104FF"/>
    <w:rsid w:val="003107C1"/>
    <w:rsid w:val="003124AC"/>
    <w:rsid w:val="0031264D"/>
    <w:rsid w:val="00312B86"/>
    <w:rsid w:val="00312CF7"/>
    <w:rsid w:val="0031347B"/>
    <w:rsid w:val="003137E8"/>
    <w:rsid w:val="00314743"/>
    <w:rsid w:val="00314C9A"/>
    <w:rsid w:val="003160AC"/>
    <w:rsid w:val="00316487"/>
    <w:rsid w:val="0031665D"/>
    <w:rsid w:val="00316B0F"/>
    <w:rsid w:val="00316D68"/>
    <w:rsid w:val="00316EA1"/>
    <w:rsid w:val="00317B36"/>
    <w:rsid w:val="00320116"/>
    <w:rsid w:val="00320476"/>
    <w:rsid w:val="003208D4"/>
    <w:rsid w:val="00321EC6"/>
    <w:rsid w:val="0032231D"/>
    <w:rsid w:val="0032263A"/>
    <w:rsid w:val="00322904"/>
    <w:rsid w:val="00324C00"/>
    <w:rsid w:val="00326A7F"/>
    <w:rsid w:val="00326B3A"/>
    <w:rsid w:val="00326FC7"/>
    <w:rsid w:val="00327986"/>
    <w:rsid w:val="00330748"/>
    <w:rsid w:val="00330D7D"/>
    <w:rsid w:val="00330ECA"/>
    <w:rsid w:val="00331732"/>
    <w:rsid w:val="003321D2"/>
    <w:rsid w:val="00332DB6"/>
    <w:rsid w:val="00333B6F"/>
    <w:rsid w:val="00333E95"/>
    <w:rsid w:val="0033469D"/>
    <w:rsid w:val="003346E3"/>
    <w:rsid w:val="00336763"/>
    <w:rsid w:val="003376D6"/>
    <w:rsid w:val="0034024D"/>
    <w:rsid w:val="00340CB0"/>
    <w:rsid w:val="00341D66"/>
    <w:rsid w:val="003422CA"/>
    <w:rsid w:val="00342516"/>
    <w:rsid w:val="003425DA"/>
    <w:rsid w:val="00342897"/>
    <w:rsid w:val="00342CDB"/>
    <w:rsid w:val="00343797"/>
    <w:rsid w:val="00343A08"/>
    <w:rsid w:val="003442E6"/>
    <w:rsid w:val="00345674"/>
    <w:rsid w:val="0034654F"/>
    <w:rsid w:val="00347464"/>
    <w:rsid w:val="003476A6"/>
    <w:rsid w:val="003477C2"/>
    <w:rsid w:val="00350A02"/>
    <w:rsid w:val="00351684"/>
    <w:rsid w:val="0035194E"/>
    <w:rsid w:val="003526D4"/>
    <w:rsid w:val="00352BB2"/>
    <w:rsid w:val="003532BB"/>
    <w:rsid w:val="00354CB2"/>
    <w:rsid w:val="00354DFF"/>
    <w:rsid w:val="00355436"/>
    <w:rsid w:val="003554E7"/>
    <w:rsid w:val="003557D5"/>
    <w:rsid w:val="00356755"/>
    <w:rsid w:val="0035682D"/>
    <w:rsid w:val="003575B5"/>
    <w:rsid w:val="0035780D"/>
    <w:rsid w:val="00357A08"/>
    <w:rsid w:val="003601A3"/>
    <w:rsid w:val="003601CF"/>
    <w:rsid w:val="00360545"/>
    <w:rsid w:val="003605B4"/>
    <w:rsid w:val="00360A73"/>
    <w:rsid w:val="00361279"/>
    <w:rsid w:val="00361D78"/>
    <w:rsid w:val="003632C0"/>
    <w:rsid w:val="00363533"/>
    <w:rsid w:val="00364E7A"/>
    <w:rsid w:val="003652E7"/>
    <w:rsid w:val="00365724"/>
    <w:rsid w:val="00365A57"/>
    <w:rsid w:val="0036602B"/>
    <w:rsid w:val="0036614E"/>
    <w:rsid w:val="00367A7A"/>
    <w:rsid w:val="00367E51"/>
    <w:rsid w:val="003717DA"/>
    <w:rsid w:val="0037212B"/>
    <w:rsid w:val="00372335"/>
    <w:rsid w:val="00372BC0"/>
    <w:rsid w:val="00372C65"/>
    <w:rsid w:val="00373A79"/>
    <w:rsid w:val="00373B34"/>
    <w:rsid w:val="00374604"/>
    <w:rsid w:val="00374804"/>
    <w:rsid w:val="00374D6C"/>
    <w:rsid w:val="00374F86"/>
    <w:rsid w:val="00375595"/>
    <w:rsid w:val="0037590B"/>
    <w:rsid w:val="00375FA5"/>
    <w:rsid w:val="00377605"/>
    <w:rsid w:val="003777CC"/>
    <w:rsid w:val="00380FF4"/>
    <w:rsid w:val="003816EB"/>
    <w:rsid w:val="00381B6F"/>
    <w:rsid w:val="00382090"/>
    <w:rsid w:val="003827FA"/>
    <w:rsid w:val="003843AD"/>
    <w:rsid w:val="0038445D"/>
    <w:rsid w:val="003868F7"/>
    <w:rsid w:val="00386C98"/>
    <w:rsid w:val="00386EA7"/>
    <w:rsid w:val="00387A7F"/>
    <w:rsid w:val="00390044"/>
    <w:rsid w:val="003908AE"/>
    <w:rsid w:val="00391E3C"/>
    <w:rsid w:val="00391E85"/>
    <w:rsid w:val="00393109"/>
    <w:rsid w:val="003932F3"/>
    <w:rsid w:val="00393825"/>
    <w:rsid w:val="00393DBB"/>
    <w:rsid w:val="003976A5"/>
    <w:rsid w:val="00397C4E"/>
    <w:rsid w:val="003A0D99"/>
    <w:rsid w:val="003A1AE5"/>
    <w:rsid w:val="003A1E95"/>
    <w:rsid w:val="003A2912"/>
    <w:rsid w:val="003A307E"/>
    <w:rsid w:val="003A381A"/>
    <w:rsid w:val="003A3FBB"/>
    <w:rsid w:val="003A6DB0"/>
    <w:rsid w:val="003A6F4A"/>
    <w:rsid w:val="003A782F"/>
    <w:rsid w:val="003A789F"/>
    <w:rsid w:val="003A7F7E"/>
    <w:rsid w:val="003B05CE"/>
    <w:rsid w:val="003B0CB9"/>
    <w:rsid w:val="003B2F8B"/>
    <w:rsid w:val="003B314F"/>
    <w:rsid w:val="003B3CAF"/>
    <w:rsid w:val="003B40BC"/>
    <w:rsid w:val="003B4668"/>
    <w:rsid w:val="003B478C"/>
    <w:rsid w:val="003B4C14"/>
    <w:rsid w:val="003B5A3B"/>
    <w:rsid w:val="003B6079"/>
    <w:rsid w:val="003B6376"/>
    <w:rsid w:val="003B6498"/>
    <w:rsid w:val="003B6AD3"/>
    <w:rsid w:val="003B7880"/>
    <w:rsid w:val="003C0BB4"/>
    <w:rsid w:val="003C0C1C"/>
    <w:rsid w:val="003C0F1C"/>
    <w:rsid w:val="003C1628"/>
    <w:rsid w:val="003C1F6E"/>
    <w:rsid w:val="003C1FED"/>
    <w:rsid w:val="003C24C2"/>
    <w:rsid w:val="003C2B08"/>
    <w:rsid w:val="003C2E2F"/>
    <w:rsid w:val="003C45CA"/>
    <w:rsid w:val="003C525E"/>
    <w:rsid w:val="003C6B98"/>
    <w:rsid w:val="003C76B7"/>
    <w:rsid w:val="003D1887"/>
    <w:rsid w:val="003D1E4D"/>
    <w:rsid w:val="003D2699"/>
    <w:rsid w:val="003D2C23"/>
    <w:rsid w:val="003D30B0"/>
    <w:rsid w:val="003D3C51"/>
    <w:rsid w:val="003D4884"/>
    <w:rsid w:val="003D4BF5"/>
    <w:rsid w:val="003D4E9C"/>
    <w:rsid w:val="003D5524"/>
    <w:rsid w:val="003D5B15"/>
    <w:rsid w:val="003D61C2"/>
    <w:rsid w:val="003D66FE"/>
    <w:rsid w:val="003D694E"/>
    <w:rsid w:val="003D772E"/>
    <w:rsid w:val="003E00A6"/>
    <w:rsid w:val="003E01F4"/>
    <w:rsid w:val="003E0C6E"/>
    <w:rsid w:val="003E0D00"/>
    <w:rsid w:val="003E2365"/>
    <w:rsid w:val="003E2381"/>
    <w:rsid w:val="003E2892"/>
    <w:rsid w:val="003E3705"/>
    <w:rsid w:val="003E453C"/>
    <w:rsid w:val="003E5407"/>
    <w:rsid w:val="003E55E0"/>
    <w:rsid w:val="003E58D8"/>
    <w:rsid w:val="003E5EF2"/>
    <w:rsid w:val="003E60E8"/>
    <w:rsid w:val="003E7BD2"/>
    <w:rsid w:val="003F0827"/>
    <w:rsid w:val="003F0E07"/>
    <w:rsid w:val="003F11F8"/>
    <w:rsid w:val="003F1458"/>
    <w:rsid w:val="003F363A"/>
    <w:rsid w:val="003F4018"/>
    <w:rsid w:val="003F5877"/>
    <w:rsid w:val="003F5FAC"/>
    <w:rsid w:val="003F6677"/>
    <w:rsid w:val="003F6733"/>
    <w:rsid w:val="003F7C71"/>
    <w:rsid w:val="00400004"/>
    <w:rsid w:val="00403B34"/>
    <w:rsid w:val="00403CDC"/>
    <w:rsid w:val="00406C8D"/>
    <w:rsid w:val="00407392"/>
    <w:rsid w:val="00407430"/>
    <w:rsid w:val="00410766"/>
    <w:rsid w:val="00410B0D"/>
    <w:rsid w:val="00411203"/>
    <w:rsid w:val="004118EE"/>
    <w:rsid w:val="00411D77"/>
    <w:rsid w:val="00412D35"/>
    <w:rsid w:val="00413A41"/>
    <w:rsid w:val="00413B59"/>
    <w:rsid w:val="00413B8A"/>
    <w:rsid w:val="00413EB5"/>
    <w:rsid w:val="00413F45"/>
    <w:rsid w:val="00414712"/>
    <w:rsid w:val="00414B20"/>
    <w:rsid w:val="004151DF"/>
    <w:rsid w:val="0041556F"/>
    <w:rsid w:val="004168D7"/>
    <w:rsid w:val="00416937"/>
    <w:rsid w:val="00416AA5"/>
    <w:rsid w:val="00416BCA"/>
    <w:rsid w:val="00416BDE"/>
    <w:rsid w:val="00417FEF"/>
    <w:rsid w:val="0042016C"/>
    <w:rsid w:val="00420999"/>
    <w:rsid w:val="00421E84"/>
    <w:rsid w:val="00421EF5"/>
    <w:rsid w:val="00422E1E"/>
    <w:rsid w:val="0042331B"/>
    <w:rsid w:val="0042448C"/>
    <w:rsid w:val="00424777"/>
    <w:rsid w:val="0042528C"/>
    <w:rsid w:val="00425AB6"/>
    <w:rsid w:val="00425F17"/>
    <w:rsid w:val="00426137"/>
    <w:rsid w:val="00426642"/>
    <w:rsid w:val="00426828"/>
    <w:rsid w:val="00426ECF"/>
    <w:rsid w:val="00427D1B"/>
    <w:rsid w:val="00427DF0"/>
    <w:rsid w:val="00427F7E"/>
    <w:rsid w:val="00430367"/>
    <w:rsid w:val="004310DB"/>
    <w:rsid w:val="00431B4E"/>
    <w:rsid w:val="0043341B"/>
    <w:rsid w:val="00433C08"/>
    <w:rsid w:val="00433D5E"/>
    <w:rsid w:val="00433DAA"/>
    <w:rsid w:val="00434A90"/>
    <w:rsid w:val="00434AC3"/>
    <w:rsid w:val="00436D2F"/>
    <w:rsid w:val="004379BE"/>
    <w:rsid w:val="00440FFA"/>
    <w:rsid w:val="00441F11"/>
    <w:rsid w:val="0044320E"/>
    <w:rsid w:val="0044394C"/>
    <w:rsid w:val="00443F20"/>
    <w:rsid w:val="0044458C"/>
    <w:rsid w:val="00444B8F"/>
    <w:rsid w:val="00445C6E"/>
    <w:rsid w:val="00445DDC"/>
    <w:rsid w:val="00446555"/>
    <w:rsid w:val="00446A7B"/>
    <w:rsid w:val="004470C1"/>
    <w:rsid w:val="004472AC"/>
    <w:rsid w:val="00450B52"/>
    <w:rsid w:val="00451096"/>
    <w:rsid w:val="004513E8"/>
    <w:rsid w:val="00451C71"/>
    <w:rsid w:val="00451E2B"/>
    <w:rsid w:val="00452EBE"/>
    <w:rsid w:val="00452EFD"/>
    <w:rsid w:val="004533E9"/>
    <w:rsid w:val="0045376C"/>
    <w:rsid w:val="00453CDE"/>
    <w:rsid w:val="00454A4B"/>
    <w:rsid w:val="00454AF1"/>
    <w:rsid w:val="004557DC"/>
    <w:rsid w:val="00455E89"/>
    <w:rsid w:val="004562F5"/>
    <w:rsid w:val="0045650E"/>
    <w:rsid w:val="0045681A"/>
    <w:rsid w:val="00456938"/>
    <w:rsid w:val="00456E6A"/>
    <w:rsid w:val="0045737E"/>
    <w:rsid w:val="00457615"/>
    <w:rsid w:val="0046019B"/>
    <w:rsid w:val="0046234B"/>
    <w:rsid w:val="00462EF2"/>
    <w:rsid w:val="00463FC1"/>
    <w:rsid w:val="00464260"/>
    <w:rsid w:val="0046432A"/>
    <w:rsid w:val="004646CD"/>
    <w:rsid w:val="004653E0"/>
    <w:rsid w:val="00465698"/>
    <w:rsid w:val="00465B93"/>
    <w:rsid w:val="00465E44"/>
    <w:rsid w:val="004665AB"/>
    <w:rsid w:val="00466A51"/>
    <w:rsid w:val="00466C38"/>
    <w:rsid w:val="0046732F"/>
    <w:rsid w:val="004674EC"/>
    <w:rsid w:val="004678C1"/>
    <w:rsid w:val="004703C7"/>
    <w:rsid w:val="00470F87"/>
    <w:rsid w:val="0047192A"/>
    <w:rsid w:val="00472AAB"/>
    <w:rsid w:val="004737B4"/>
    <w:rsid w:val="00474322"/>
    <w:rsid w:val="004746E7"/>
    <w:rsid w:val="004748A6"/>
    <w:rsid w:val="004763E5"/>
    <w:rsid w:val="004769CC"/>
    <w:rsid w:val="00476A76"/>
    <w:rsid w:val="00477323"/>
    <w:rsid w:val="00477B4D"/>
    <w:rsid w:val="004800C0"/>
    <w:rsid w:val="00480477"/>
    <w:rsid w:val="0048098C"/>
    <w:rsid w:val="00480AE4"/>
    <w:rsid w:val="00480CE5"/>
    <w:rsid w:val="0048137E"/>
    <w:rsid w:val="00481625"/>
    <w:rsid w:val="00481840"/>
    <w:rsid w:val="00481C82"/>
    <w:rsid w:val="00481E70"/>
    <w:rsid w:val="004831E5"/>
    <w:rsid w:val="00484741"/>
    <w:rsid w:val="00485063"/>
    <w:rsid w:val="00486428"/>
    <w:rsid w:val="00486E43"/>
    <w:rsid w:val="004903E2"/>
    <w:rsid w:val="00490B0F"/>
    <w:rsid w:val="00491571"/>
    <w:rsid w:val="00491615"/>
    <w:rsid w:val="00491925"/>
    <w:rsid w:val="00491B42"/>
    <w:rsid w:val="00491C58"/>
    <w:rsid w:val="00491E80"/>
    <w:rsid w:val="0049298E"/>
    <w:rsid w:val="00493E33"/>
    <w:rsid w:val="004945FE"/>
    <w:rsid w:val="004947AF"/>
    <w:rsid w:val="004948B7"/>
    <w:rsid w:val="00495353"/>
    <w:rsid w:val="004958E0"/>
    <w:rsid w:val="00495EC4"/>
    <w:rsid w:val="004967A2"/>
    <w:rsid w:val="00496E15"/>
    <w:rsid w:val="00497B79"/>
    <w:rsid w:val="00497B86"/>
    <w:rsid w:val="00497DB3"/>
    <w:rsid w:val="004A0B96"/>
    <w:rsid w:val="004A15D9"/>
    <w:rsid w:val="004A1668"/>
    <w:rsid w:val="004A2428"/>
    <w:rsid w:val="004A349C"/>
    <w:rsid w:val="004A36F6"/>
    <w:rsid w:val="004A37A6"/>
    <w:rsid w:val="004A3A09"/>
    <w:rsid w:val="004A3EAB"/>
    <w:rsid w:val="004A7AF3"/>
    <w:rsid w:val="004A7D99"/>
    <w:rsid w:val="004A7E95"/>
    <w:rsid w:val="004A7E9C"/>
    <w:rsid w:val="004A7F4C"/>
    <w:rsid w:val="004B0CCE"/>
    <w:rsid w:val="004B1015"/>
    <w:rsid w:val="004B11FC"/>
    <w:rsid w:val="004B27AF"/>
    <w:rsid w:val="004B35BB"/>
    <w:rsid w:val="004B3E95"/>
    <w:rsid w:val="004B3EA0"/>
    <w:rsid w:val="004B4F88"/>
    <w:rsid w:val="004B507F"/>
    <w:rsid w:val="004B5879"/>
    <w:rsid w:val="004B60E2"/>
    <w:rsid w:val="004B648F"/>
    <w:rsid w:val="004B68AE"/>
    <w:rsid w:val="004C1434"/>
    <w:rsid w:val="004C1A76"/>
    <w:rsid w:val="004C232A"/>
    <w:rsid w:val="004C42A7"/>
    <w:rsid w:val="004C4F1A"/>
    <w:rsid w:val="004C532D"/>
    <w:rsid w:val="004C5C11"/>
    <w:rsid w:val="004C66C3"/>
    <w:rsid w:val="004C68FF"/>
    <w:rsid w:val="004C6A96"/>
    <w:rsid w:val="004C6C1A"/>
    <w:rsid w:val="004D00FD"/>
    <w:rsid w:val="004D06CB"/>
    <w:rsid w:val="004D12D6"/>
    <w:rsid w:val="004D130D"/>
    <w:rsid w:val="004D2037"/>
    <w:rsid w:val="004D2295"/>
    <w:rsid w:val="004D2609"/>
    <w:rsid w:val="004D270D"/>
    <w:rsid w:val="004D2840"/>
    <w:rsid w:val="004D2E93"/>
    <w:rsid w:val="004D3A43"/>
    <w:rsid w:val="004D3EB2"/>
    <w:rsid w:val="004D4D8D"/>
    <w:rsid w:val="004D51D8"/>
    <w:rsid w:val="004D5DC7"/>
    <w:rsid w:val="004D614C"/>
    <w:rsid w:val="004D64D3"/>
    <w:rsid w:val="004D679E"/>
    <w:rsid w:val="004E151F"/>
    <w:rsid w:val="004E17C5"/>
    <w:rsid w:val="004E2F94"/>
    <w:rsid w:val="004E3480"/>
    <w:rsid w:val="004E3B2C"/>
    <w:rsid w:val="004E3D7B"/>
    <w:rsid w:val="004E3EB8"/>
    <w:rsid w:val="004E41B5"/>
    <w:rsid w:val="004E4453"/>
    <w:rsid w:val="004E5110"/>
    <w:rsid w:val="004E53F3"/>
    <w:rsid w:val="004E553F"/>
    <w:rsid w:val="004E6C05"/>
    <w:rsid w:val="004E725B"/>
    <w:rsid w:val="004E732E"/>
    <w:rsid w:val="004F052B"/>
    <w:rsid w:val="004F05B0"/>
    <w:rsid w:val="004F0E99"/>
    <w:rsid w:val="004F145F"/>
    <w:rsid w:val="004F2261"/>
    <w:rsid w:val="004F2B30"/>
    <w:rsid w:val="004F340C"/>
    <w:rsid w:val="004F35FE"/>
    <w:rsid w:val="004F3C29"/>
    <w:rsid w:val="004F5A12"/>
    <w:rsid w:val="004F6469"/>
    <w:rsid w:val="004F65D7"/>
    <w:rsid w:val="004F6791"/>
    <w:rsid w:val="004F7315"/>
    <w:rsid w:val="004F79CA"/>
    <w:rsid w:val="005010E4"/>
    <w:rsid w:val="0050117A"/>
    <w:rsid w:val="00502459"/>
    <w:rsid w:val="005031F5"/>
    <w:rsid w:val="005037AF"/>
    <w:rsid w:val="00503D32"/>
    <w:rsid w:val="005047D0"/>
    <w:rsid w:val="005060A7"/>
    <w:rsid w:val="00506EDA"/>
    <w:rsid w:val="0050712B"/>
    <w:rsid w:val="005076DC"/>
    <w:rsid w:val="00510216"/>
    <w:rsid w:val="00512D59"/>
    <w:rsid w:val="005137B8"/>
    <w:rsid w:val="005139F3"/>
    <w:rsid w:val="00513C2F"/>
    <w:rsid w:val="0051455A"/>
    <w:rsid w:val="0051462E"/>
    <w:rsid w:val="00514A07"/>
    <w:rsid w:val="0051517A"/>
    <w:rsid w:val="005161E4"/>
    <w:rsid w:val="005174A2"/>
    <w:rsid w:val="00517E52"/>
    <w:rsid w:val="00521734"/>
    <w:rsid w:val="005219EA"/>
    <w:rsid w:val="00522B1D"/>
    <w:rsid w:val="005235F8"/>
    <w:rsid w:val="00523869"/>
    <w:rsid w:val="00523C5F"/>
    <w:rsid w:val="00523F78"/>
    <w:rsid w:val="00524927"/>
    <w:rsid w:val="00524C17"/>
    <w:rsid w:val="00524CD0"/>
    <w:rsid w:val="005251A3"/>
    <w:rsid w:val="005257BE"/>
    <w:rsid w:val="00526603"/>
    <w:rsid w:val="005301FB"/>
    <w:rsid w:val="00530F19"/>
    <w:rsid w:val="0053111B"/>
    <w:rsid w:val="005315EF"/>
    <w:rsid w:val="005317D6"/>
    <w:rsid w:val="005323D8"/>
    <w:rsid w:val="005334E4"/>
    <w:rsid w:val="00533703"/>
    <w:rsid w:val="005339A6"/>
    <w:rsid w:val="00533A0D"/>
    <w:rsid w:val="005343C3"/>
    <w:rsid w:val="00534430"/>
    <w:rsid w:val="00534701"/>
    <w:rsid w:val="00534F7C"/>
    <w:rsid w:val="005353A0"/>
    <w:rsid w:val="00535E24"/>
    <w:rsid w:val="00536835"/>
    <w:rsid w:val="0053714E"/>
    <w:rsid w:val="00537706"/>
    <w:rsid w:val="00537831"/>
    <w:rsid w:val="00537DC6"/>
    <w:rsid w:val="00537EDC"/>
    <w:rsid w:val="005407FE"/>
    <w:rsid w:val="00541996"/>
    <w:rsid w:val="005431E5"/>
    <w:rsid w:val="00543DAA"/>
    <w:rsid w:val="00544599"/>
    <w:rsid w:val="00544747"/>
    <w:rsid w:val="00544D5A"/>
    <w:rsid w:val="00545D14"/>
    <w:rsid w:val="005464AB"/>
    <w:rsid w:val="0054680E"/>
    <w:rsid w:val="00546B4A"/>
    <w:rsid w:val="00546FA7"/>
    <w:rsid w:val="00547384"/>
    <w:rsid w:val="00547D62"/>
    <w:rsid w:val="0055009A"/>
    <w:rsid w:val="00550FD7"/>
    <w:rsid w:val="00551C4B"/>
    <w:rsid w:val="00551D7B"/>
    <w:rsid w:val="00552172"/>
    <w:rsid w:val="005527A1"/>
    <w:rsid w:val="0055293E"/>
    <w:rsid w:val="00553841"/>
    <w:rsid w:val="005549F4"/>
    <w:rsid w:val="005550CF"/>
    <w:rsid w:val="0055562F"/>
    <w:rsid w:val="00555DAA"/>
    <w:rsid w:val="00555DEF"/>
    <w:rsid w:val="00557011"/>
    <w:rsid w:val="00557441"/>
    <w:rsid w:val="00557AD4"/>
    <w:rsid w:val="00557E9C"/>
    <w:rsid w:val="005600A2"/>
    <w:rsid w:val="005601E5"/>
    <w:rsid w:val="0056036A"/>
    <w:rsid w:val="00560C60"/>
    <w:rsid w:val="00560E0A"/>
    <w:rsid w:val="005612ED"/>
    <w:rsid w:val="00563899"/>
    <w:rsid w:val="00564853"/>
    <w:rsid w:val="00564DF4"/>
    <w:rsid w:val="0056580B"/>
    <w:rsid w:val="00566666"/>
    <w:rsid w:val="0056678E"/>
    <w:rsid w:val="0056739B"/>
    <w:rsid w:val="0056744C"/>
    <w:rsid w:val="00567453"/>
    <w:rsid w:val="00567C0F"/>
    <w:rsid w:val="005704AE"/>
    <w:rsid w:val="005707BC"/>
    <w:rsid w:val="00570C62"/>
    <w:rsid w:val="00571D2D"/>
    <w:rsid w:val="00572078"/>
    <w:rsid w:val="005722FC"/>
    <w:rsid w:val="00572DD5"/>
    <w:rsid w:val="00573A6F"/>
    <w:rsid w:val="00573C68"/>
    <w:rsid w:val="00573CA3"/>
    <w:rsid w:val="0057465B"/>
    <w:rsid w:val="00574760"/>
    <w:rsid w:val="00575320"/>
    <w:rsid w:val="0057568E"/>
    <w:rsid w:val="00575963"/>
    <w:rsid w:val="005765EF"/>
    <w:rsid w:val="005776EE"/>
    <w:rsid w:val="00577D31"/>
    <w:rsid w:val="0058059C"/>
    <w:rsid w:val="005808C0"/>
    <w:rsid w:val="00580A28"/>
    <w:rsid w:val="00580D66"/>
    <w:rsid w:val="00580E9D"/>
    <w:rsid w:val="00581C3B"/>
    <w:rsid w:val="00581DA9"/>
    <w:rsid w:val="005822F8"/>
    <w:rsid w:val="0058305C"/>
    <w:rsid w:val="0058339F"/>
    <w:rsid w:val="0058364C"/>
    <w:rsid w:val="005836CE"/>
    <w:rsid w:val="005845D0"/>
    <w:rsid w:val="005847F6"/>
    <w:rsid w:val="00584C99"/>
    <w:rsid w:val="00584EF0"/>
    <w:rsid w:val="00585339"/>
    <w:rsid w:val="0058564E"/>
    <w:rsid w:val="0058594D"/>
    <w:rsid w:val="0058669A"/>
    <w:rsid w:val="005867ED"/>
    <w:rsid w:val="00586BA3"/>
    <w:rsid w:val="00586DD9"/>
    <w:rsid w:val="005872BC"/>
    <w:rsid w:val="00590DB4"/>
    <w:rsid w:val="0059144F"/>
    <w:rsid w:val="005921A8"/>
    <w:rsid w:val="00592A55"/>
    <w:rsid w:val="00592FAA"/>
    <w:rsid w:val="00595A08"/>
    <w:rsid w:val="00595E90"/>
    <w:rsid w:val="0059618F"/>
    <w:rsid w:val="00596357"/>
    <w:rsid w:val="005967F9"/>
    <w:rsid w:val="00597477"/>
    <w:rsid w:val="00597955"/>
    <w:rsid w:val="00597C95"/>
    <w:rsid w:val="00597E8B"/>
    <w:rsid w:val="00597ED9"/>
    <w:rsid w:val="005A01C4"/>
    <w:rsid w:val="005A0D66"/>
    <w:rsid w:val="005A18C4"/>
    <w:rsid w:val="005A1AB6"/>
    <w:rsid w:val="005A1B71"/>
    <w:rsid w:val="005A352C"/>
    <w:rsid w:val="005A373C"/>
    <w:rsid w:val="005A39E0"/>
    <w:rsid w:val="005A3B20"/>
    <w:rsid w:val="005A3BDC"/>
    <w:rsid w:val="005A41E2"/>
    <w:rsid w:val="005A528A"/>
    <w:rsid w:val="005A57F9"/>
    <w:rsid w:val="005A588E"/>
    <w:rsid w:val="005A59F0"/>
    <w:rsid w:val="005A61DF"/>
    <w:rsid w:val="005A653D"/>
    <w:rsid w:val="005A65F3"/>
    <w:rsid w:val="005A73D2"/>
    <w:rsid w:val="005A7979"/>
    <w:rsid w:val="005B0110"/>
    <w:rsid w:val="005B0AF7"/>
    <w:rsid w:val="005B142C"/>
    <w:rsid w:val="005B29F4"/>
    <w:rsid w:val="005B2BAC"/>
    <w:rsid w:val="005B3205"/>
    <w:rsid w:val="005B36A4"/>
    <w:rsid w:val="005B46F7"/>
    <w:rsid w:val="005B5097"/>
    <w:rsid w:val="005B5260"/>
    <w:rsid w:val="005B53EB"/>
    <w:rsid w:val="005B66B3"/>
    <w:rsid w:val="005B6998"/>
    <w:rsid w:val="005B7908"/>
    <w:rsid w:val="005B7987"/>
    <w:rsid w:val="005B7CB2"/>
    <w:rsid w:val="005B7EF2"/>
    <w:rsid w:val="005C009D"/>
    <w:rsid w:val="005C02B3"/>
    <w:rsid w:val="005C05AB"/>
    <w:rsid w:val="005C0B0E"/>
    <w:rsid w:val="005C0F5F"/>
    <w:rsid w:val="005C19B0"/>
    <w:rsid w:val="005C2431"/>
    <w:rsid w:val="005C357C"/>
    <w:rsid w:val="005C3582"/>
    <w:rsid w:val="005C35E6"/>
    <w:rsid w:val="005C3DE6"/>
    <w:rsid w:val="005C456A"/>
    <w:rsid w:val="005C4699"/>
    <w:rsid w:val="005C48E8"/>
    <w:rsid w:val="005C49A7"/>
    <w:rsid w:val="005C5048"/>
    <w:rsid w:val="005C56AF"/>
    <w:rsid w:val="005C72E0"/>
    <w:rsid w:val="005C7392"/>
    <w:rsid w:val="005C789B"/>
    <w:rsid w:val="005C7FA5"/>
    <w:rsid w:val="005D0C9B"/>
    <w:rsid w:val="005D1115"/>
    <w:rsid w:val="005D1724"/>
    <w:rsid w:val="005D1D26"/>
    <w:rsid w:val="005D215E"/>
    <w:rsid w:val="005D3444"/>
    <w:rsid w:val="005D43E1"/>
    <w:rsid w:val="005D44E5"/>
    <w:rsid w:val="005D523B"/>
    <w:rsid w:val="005D5EA2"/>
    <w:rsid w:val="005D603D"/>
    <w:rsid w:val="005D702C"/>
    <w:rsid w:val="005E0DFD"/>
    <w:rsid w:val="005E1AD4"/>
    <w:rsid w:val="005E2C18"/>
    <w:rsid w:val="005E3715"/>
    <w:rsid w:val="005E570B"/>
    <w:rsid w:val="005E5DA8"/>
    <w:rsid w:val="005E602C"/>
    <w:rsid w:val="005E6722"/>
    <w:rsid w:val="005E69B0"/>
    <w:rsid w:val="005E7875"/>
    <w:rsid w:val="005E7A62"/>
    <w:rsid w:val="005F0F71"/>
    <w:rsid w:val="005F1D99"/>
    <w:rsid w:val="005F1FE1"/>
    <w:rsid w:val="005F297A"/>
    <w:rsid w:val="005F2E0B"/>
    <w:rsid w:val="005F331A"/>
    <w:rsid w:val="005F39FD"/>
    <w:rsid w:val="005F450E"/>
    <w:rsid w:val="005F4ECF"/>
    <w:rsid w:val="005F6807"/>
    <w:rsid w:val="005F756C"/>
    <w:rsid w:val="005F7D1B"/>
    <w:rsid w:val="00600B59"/>
    <w:rsid w:val="00601040"/>
    <w:rsid w:val="00601755"/>
    <w:rsid w:val="00601B63"/>
    <w:rsid w:val="0060278D"/>
    <w:rsid w:val="00602B3F"/>
    <w:rsid w:val="00606391"/>
    <w:rsid w:val="0060696F"/>
    <w:rsid w:val="00606D79"/>
    <w:rsid w:val="00606EA6"/>
    <w:rsid w:val="00606EE3"/>
    <w:rsid w:val="0060700F"/>
    <w:rsid w:val="00607057"/>
    <w:rsid w:val="0060747C"/>
    <w:rsid w:val="00607A4F"/>
    <w:rsid w:val="0061122E"/>
    <w:rsid w:val="006125D7"/>
    <w:rsid w:val="0061282B"/>
    <w:rsid w:val="00612ED3"/>
    <w:rsid w:val="00612F97"/>
    <w:rsid w:val="00613541"/>
    <w:rsid w:val="00613603"/>
    <w:rsid w:val="00613C05"/>
    <w:rsid w:val="00613C0C"/>
    <w:rsid w:val="0061403F"/>
    <w:rsid w:val="00614783"/>
    <w:rsid w:val="0061508E"/>
    <w:rsid w:val="00615382"/>
    <w:rsid w:val="00615CD0"/>
    <w:rsid w:val="00615E3E"/>
    <w:rsid w:val="0061623B"/>
    <w:rsid w:val="00616595"/>
    <w:rsid w:val="00616E8E"/>
    <w:rsid w:val="00616EDA"/>
    <w:rsid w:val="0061723C"/>
    <w:rsid w:val="0061791C"/>
    <w:rsid w:val="00617AAE"/>
    <w:rsid w:val="006204EE"/>
    <w:rsid w:val="006205AE"/>
    <w:rsid w:val="006206A8"/>
    <w:rsid w:val="0062075C"/>
    <w:rsid w:val="00622B71"/>
    <w:rsid w:val="00622E26"/>
    <w:rsid w:val="00623C85"/>
    <w:rsid w:val="00623F86"/>
    <w:rsid w:val="0062583F"/>
    <w:rsid w:val="00625B8D"/>
    <w:rsid w:val="00625C0A"/>
    <w:rsid w:val="00626254"/>
    <w:rsid w:val="0062654F"/>
    <w:rsid w:val="00626A99"/>
    <w:rsid w:val="00627391"/>
    <w:rsid w:val="00630467"/>
    <w:rsid w:val="006316B7"/>
    <w:rsid w:val="00632EDF"/>
    <w:rsid w:val="0063302B"/>
    <w:rsid w:val="0063332E"/>
    <w:rsid w:val="00633DB2"/>
    <w:rsid w:val="00634A74"/>
    <w:rsid w:val="00634F00"/>
    <w:rsid w:val="006361E2"/>
    <w:rsid w:val="006371AE"/>
    <w:rsid w:val="00637B90"/>
    <w:rsid w:val="00637D12"/>
    <w:rsid w:val="00640EEA"/>
    <w:rsid w:val="00641404"/>
    <w:rsid w:val="00642229"/>
    <w:rsid w:val="00643153"/>
    <w:rsid w:val="00643AF6"/>
    <w:rsid w:val="00645003"/>
    <w:rsid w:val="00646674"/>
    <w:rsid w:val="00647C48"/>
    <w:rsid w:val="00647DBE"/>
    <w:rsid w:val="006500FE"/>
    <w:rsid w:val="006507C8"/>
    <w:rsid w:val="00651607"/>
    <w:rsid w:val="006519B1"/>
    <w:rsid w:val="00651CA4"/>
    <w:rsid w:val="00651D76"/>
    <w:rsid w:val="0065291F"/>
    <w:rsid w:val="00653286"/>
    <w:rsid w:val="0065362D"/>
    <w:rsid w:val="00653860"/>
    <w:rsid w:val="006539E1"/>
    <w:rsid w:val="0065424A"/>
    <w:rsid w:val="006545B3"/>
    <w:rsid w:val="00654996"/>
    <w:rsid w:val="00654B46"/>
    <w:rsid w:val="00654D8B"/>
    <w:rsid w:val="00654F1E"/>
    <w:rsid w:val="00655346"/>
    <w:rsid w:val="006556BB"/>
    <w:rsid w:val="00655B83"/>
    <w:rsid w:val="00655FA2"/>
    <w:rsid w:val="006567B0"/>
    <w:rsid w:val="00656909"/>
    <w:rsid w:val="006569D2"/>
    <w:rsid w:val="00657064"/>
    <w:rsid w:val="006578FB"/>
    <w:rsid w:val="00660638"/>
    <w:rsid w:val="00661365"/>
    <w:rsid w:val="00661658"/>
    <w:rsid w:val="006619F5"/>
    <w:rsid w:val="00661FF9"/>
    <w:rsid w:val="0066229E"/>
    <w:rsid w:val="006623EF"/>
    <w:rsid w:val="00662E8E"/>
    <w:rsid w:val="00663386"/>
    <w:rsid w:val="006637BF"/>
    <w:rsid w:val="00664182"/>
    <w:rsid w:val="006647CD"/>
    <w:rsid w:val="006648D7"/>
    <w:rsid w:val="0066607A"/>
    <w:rsid w:val="00666085"/>
    <w:rsid w:val="00666493"/>
    <w:rsid w:val="00666CF6"/>
    <w:rsid w:val="00670175"/>
    <w:rsid w:val="00670416"/>
    <w:rsid w:val="00670569"/>
    <w:rsid w:val="0067215D"/>
    <w:rsid w:val="00672512"/>
    <w:rsid w:val="00672F2B"/>
    <w:rsid w:val="006730B0"/>
    <w:rsid w:val="006734C4"/>
    <w:rsid w:val="006746DF"/>
    <w:rsid w:val="00674736"/>
    <w:rsid w:val="006759D2"/>
    <w:rsid w:val="00676A78"/>
    <w:rsid w:val="0067781D"/>
    <w:rsid w:val="00677B82"/>
    <w:rsid w:val="00680BCA"/>
    <w:rsid w:val="00681987"/>
    <w:rsid w:val="00681F12"/>
    <w:rsid w:val="00682F29"/>
    <w:rsid w:val="006830E5"/>
    <w:rsid w:val="0068366D"/>
    <w:rsid w:val="00684743"/>
    <w:rsid w:val="00684BC6"/>
    <w:rsid w:val="006852F8"/>
    <w:rsid w:val="0068555B"/>
    <w:rsid w:val="00685B20"/>
    <w:rsid w:val="00686734"/>
    <w:rsid w:val="00686935"/>
    <w:rsid w:val="00686AA6"/>
    <w:rsid w:val="006902B3"/>
    <w:rsid w:val="00690E87"/>
    <w:rsid w:val="006928E2"/>
    <w:rsid w:val="00692D63"/>
    <w:rsid w:val="00692DA3"/>
    <w:rsid w:val="00693025"/>
    <w:rsid w:val="00693AF9"/>
    <w:rsid w:val="00694BBC"/>
    <w:rsid w:val="00694F97"/>
    <w:rsid w:val="006954D5"/>
    <w:rsid w:val="00695FD7"/>
    <w:rsid w:val="00696582"/>
    <w:rsid w:val="00697C05"/>
    <w:rsid w:val="006A0803"/>
    <w:rsid w:val="006A11FF"/>
    <w:rsid w:val="006A16CC"/>
    <w:rsid w:val="006A1A20"/>
    <w:rsid w:val="006A2109"/>
    <w:rsid w:val="006A3308"/>
    <w:rsid w:val="006A4DC4"/>
    <w:rsid w:val="006A4FCA"/>
    <w:rsid w:val="006A50C9"/>
    <w:rsid w:val="006A5738"/>
    <w:rsid w:val="006A605A"/>
    <w:rsid w:val="006A66AC"/>
    <w:rsid w:val="006A68BB"/>
    <w:rsid w:val="006A6D2A"/>
    <w:rsid w:val="006B01B3"/>
    <w:rsid w:val="006B02E0"/>
    <w:rsid w:val="006B0953"/>
    <w:rsid w:val="006B0BF6"/>
    <w:rsid w:val="006B0C99"/>
    <w:rsid w:val="006B0D7F"/>
    <w:rsid w:val="006B0E20"/>
    <w:rsid w:val="006B18BB"/>
    <w:rsid w:val="006B24FF"/>
    <w:rsid w:val="006B2969"/>
    <w:rsid w:val="006B3231"/>
    <w:rsid w:val="006B4BD6"/>
    <w:rsid w:val="006B4C02"/>
    <w:rsid w:val="006B5196"/>
    <w:rsid w:val="006B60FC"/>
    <w:rsid w:val="006B6417"/>
    <w:rsid w:val="006B70E2"/>
    <w:rsid w:val="006B7AF3"/>
    <w:rsid w:val="006B7F32"/>
    <w:rsid w:val="006C0AF7"/>
    <w:rsid w:val="006C0C01"/>
    <w:rsid w:val="006C10FE"/>
    <w:rsid w:val="006C144C"/>
    <w:rsid w:val="006C153B"/>
    <w:rsid w:val="006C2943"/>
    <w:rsid w:val="006C3399"/>
    <w:rsid w:val="006C3647"/>
    <w:rsid w:val="006C449C"/>
    <w:rsid w:val="006C45C9"/>
    <w:rsid w:val="006C4643"/>
    <w:rsid w:val="006C5844"/>
    <w:rsid w:val="006C5A35"/>
    <w:rsid w:val="006C5AC1"/>
    <w:rsid w:val="006C67A4"/>
    <w:rsid w:val="006C6918"/>
    <w:rsid w:val="006C7339"/>
    <w:rsid w:val="006C747B"/>
    <w:rsid w:val="006C784A"/>
    <w:rsid w:val="006C7B3E"/>
    <w:rsid w:val="006D010C"/>
    <w:rsid w:val="006D09B1"/>
    <w:rsid w:val="006D19EA"/>
    <w:rsid w:val="006D245F"/>
    <w:rsid w:val="006D2847"/>
    <w:rsid w:val="006D3019"/>
    <w:rsid w:val="006D3DA1"/>
    <w:rsid w:val="006D4F77"/>
    <w:rsid w:val="006D5F52"/>
    <w:rsid w:val="006D6196"/>
    <w:rsid w:val="006D6214"/>
    <w:rsid w:val="006D7E9B"/>
    <w:rsid w:val="006E010B"/>
    <w:rsid w:val="006E12B6"/>
    <w:rsid w:val="006E2175"/>
    <w:rsid w:val="006E21AD"/>
    <w:rsid w:val="006E30FD"/>
    <w:rsid w:val="006E3927"/>
    <w:rsid w:val="006E3977"/>
    <w:rsid w:val="006E3CAD"/>
    <w:rsid w:val="006E424F"/>
    <w:rsid w:val="006E48AF"/>
    <w:rsid w:val="006E594E"/>
    <w:rsid w:val="006E66C0"/>
    <w:rsid w:val="006E68F4"/>
    <w:rsid w:val="006E7390"/>
    <w:rsid w:val="006E7B81"/>
    <w:rsid w:val="006F00D2"/>
    <w:rsid w:val="006F0111"/>
    <w:rsid w:val="006F0B02"/>
    <w:rsid w:val="006F0DEE"/>
    <w:rsid w:val="006F14C1"/>
    <w:rsid w:val="006F193E"/>
    <w:rsid w:val="006F24F6"/>
    <w:rsid w:val="006F2937"/>
    <w:rsid w:val="006F2C4F"/>
    <w:rsid w:val="006F34AA"/>
    <w:rsid w:val="006F3831"/>
    <w:rsid w:val="006F45F2"/>
    <w:rsid w:val="006F4BDB"/>
    <w:rsid w:val="006F50A7"/>
    <w:rsid w:val="006F5E24"/>
    <w:rsid w:val="006F653E"/>
    <w:rsid w:val="006F6B7F"/>
    <w:rsid w:val="006F7933"/>
    <w:rsid w:val="006F7D97"/>
    <w:rsid w:val="007002F4"/>
    <w:rsid w:val="00700821"/>
    <w:rsid w:val="007011E2"/>
    <w:rsid w:val="00701583"/>
    <w:rsid w:val="00701C52"/>
    <w:rsid w:val="007027FB"/>
    <w:rsid w:val="007037B0"/>
    <w:rsid w:val="007040AD"/>
    <w:rsid w:val="007048F7"/>
    <w:rsid w:val="00704D8C"/>
    <w:rsid w:val="00705880"/>
    <w:rsid w:val="00706DA4"/>
    <w:rsid w:val="00706E80"/>
    <w:rsid w:val="00707202"/>
    <w:rsid w:val="00707334"/>
    <w:rsid w:val="0071004A"/>
    <w:rsid w:val="007102A7"/>
    <w:rsid w:val="007102F8"/>
    <w:rsid w:val="00710CB3"/>
    <w:rsid w:val="007117DC"/>
    <w:rsid w:val="00712437"/>
    <w:rsid w:val="0071272F"/>
    <w:rsid w:val="0071284B"/>
    <w:rsid w:val="00712877"/>
    <w:rsid w:val="00713266"/>
    <w:rsid w:val="00713629"/>
    <w:rsid w:val="0071365E"/>
    <w:rsid w:val="007143B0"/>
    <w:rsid w:val="00714CAF"/>
    <w:rsid w:val="00714D9A"/>
    <w:rsid w:val="007157EF"/>
    <w:rsid w:val="007171E8"/>
    <w:rsid w:val="007202D7"/>
    <w:rsid w:val="007203BB"/>
    <w:rsid w:val="007207F6"/>
    <w:rsid w:val="00720C5D"/>
    <w:rsid w:val="00722439"/>
    <w:rsid w:val="00722968"/>
    <w:rsid w:val="00722C9A"/>
    <w:rsid w:val="00723371"/>
    <w:rsid w:val="00723E8C"/>
    <w:rsid w:val="007253D5"/>
    <w:rsid w:val="00725AB4"/>
    <w:rsid w:val="00725B99"/>
    <w:rsid w:val="0072635C"/>
    <w:rsid w:val="00726C82"/>
    <w:rsid w:val="00727726"/>
    <w:rsid w:val="00730288"/>
    <w:rsid w:val="00730748"/>
    <w:rsid w:val="00730974"/>
    <w:rsid w:val="00730F51"/>
    <w:rsid w:val="007326DF"/>
    <w:rsid w:val="007327A9"/>
    <w:rsid w:val="007334F8"/>
    <w:rsid w:val="0073362C"/>
    <w:rsid w:val="00733924"/>
    <w:rsid w:val="00733AFD"/>
    <w:rsid w:val="00733E18"/>
    <w:rsid w:val="0073409E"/>
    <w:rsid w:val="00734238"/>
    <w:rsid w:val="00734262"/>
    <w:rsid w:val="00735301"/>
    <w:rsid w:val="007359DA"/>
    <w:rsid w:val="00736A79"/>
    <w:rsid w:val="007375FB"/>
    <w:rsid w:val="00740054"/>
    <w:rsid w:val="0074051C"/>
    <w:rsid w:val="00740C6C"/>
    <w:rsid w:val="00741095"/>
    <w:rsid w:val="00744C41"/>
    <w:rsid w:val="0074526F"/>
    <w:rsid w:val="00747421"/>
    <w:rsid w:val="007501F1"/>
    <w:rsid w:val="0075053B"/>
    <w:rsid w:val="00751593"/>
    <w:rsid w:val="00751BB2"/>
    <w:rsid w:val="00752580"/>
    <w:rsid w:val="0075327B"/>
    <w:rsid w:val="00753CAA"/>
    <w:rsid w:val="007543F7"/>
    <w:rsid w:val="00754697"/>
    <w:rsid w:val="007559D5"/>
    <w:rsid w:val="00755C3E"/>
    <w:rsid w:val="00757C63"/>
    <w:rsid w:val="00757FC9"/>
    <w:rsid w:val="007611B0"/>
    <w:rsid w:val="00761633"/>
    <w:rsid w:val="0076179A"/>
    <w:rsid w:val="007617AC"/>
    <w:rsid w:val="007617BF"/>
    <w:rsid w:val="00761B0C"/>
    <w:rsid w:val="007632D5"/>
    <w:rsid w:val="0076390E"/>
    <w:rsid w:val="00763D8B"/>
    <w:rsid w:val="00763EED"/>
    <w:rsid w:val="00764B31"/>
    <w:rsid w:val="0076638D"/>
    <w:rsid w:val="0076696F"/>
    <w:rsid w:val="0076775F"/>
    <w:rsid w:val="007679E0"/>
    <w:rsid w:val="007713BB"/>
    <w:rsid w:val="007716C8"/>
    <w:rsid w:val="007717C6"/>
    <w:rsid w:val="00773B03"/>
    <w:rsid w:val="007746A2"/>
    <w:rsid w:val="0077487C"/>
    <w:rsid w:val="0077488F"/>
    <w:rsid w:val="00774B9A"/>
    <w:rsid w:val="007750C1"/>
    <w:rsid w:val="007755EF"/>
    <w:rsid w:val="00775671"/>
    <w:rsid w:val="007758D7"/>
    <w:rsid w:val="00775E4A"/>
    <w:rsid w:val="007767C2"/>
    <w:rsid w:val="00777114"/>
    <w:rsid w:val="00777581"/>
    <w:rsid w:val="007777EB"/>
    <w:rsid w:val="00777913"/>
    <w:rsid w:val="0078056B"/>
    <w:rsid w:val="00781CB6"/>
    <w:rsid w:val="00782020"/>
    <w:rsid w:val="00782D3F"/>
    <w:rsid w:val="007838E6"/>
    <w:rsid w:val="00783B3C"/>
    <w:rsid w:val="00783FF5"/>
    <w:rsid w:val="007844E3"/>
    <w:rsid w:val="00787662"/>
    <w:rsid w:val="0079011C"/>
    <w:rsid w:val="00790402"/>
    <w:rsid w:val="0079074C"/>
    <w:rsid w:val="00790A97"/>
    <w:rsid w:val="00790AD5"/>
    <w:rsid w:val="00790DE8"/>
    <w:rsid w:val="00790E50"/>
    <w:rsid w:val="00790E80"/>
    <w:rsid w:val="0079192F"/>
    <w:rsid w:val="00791BCE"/>
    <w:rsid w:val="007925CC"/>
    <w:rsid w:val="00794739"/>
    <w:rsid w:val="007955C5"/>
    <w:rsid w:val="00796264"/>
    <w:rsid w:val="0079751D"/>
    <w:rsid w:val="007A0802"/>
    <w:rsid w:val="007A0D51"/>
    <w:rsid w:val="007A1234"/>
    <w:rsid w:val="007A1254"/>
    <w:rsid w:val="007A16A1"/>
    <w:rsid w:val="007A1AE4"/>
    <w:rsid w:val="007A37BC"/>
    <w:rsid w:val="007A4B5F"/>
    <w:rsid w:val="007A4FAE"/>
    <w:rsid w:val="007A5661"/>
    <w:rsid w:val="007A5E81"/>
    <w:rsid w:val="007A60D3"/>
    <w:rsid w:val="007A6699"/>
    <w:rsid w:val="007A69AA"/>
    <w:rsid w:val="007A69F6"/>
    <w:rsid w:val="007A6A0A"/>
    <w:rsid w:val="007A6C34"/>
    <w:rsid w:val="007A6DA7"/>
    <w:rsid w:val="007A7A2A"/>
    <w:rsid w:val="007B0096"/>
    <w:rsid w:val="007B10CF"/>
    <w:rsid w:val="007B1549"/>
    <w:rsid w:val="007B1A16"/>
    <w:rsid w:val="007B1EC6"/>
    <w:rsid w:val="007B2F18"/>
    <w:rsid w:val="007B2F28"/>
    <w:rsid w:val="007B2F63"/>
    <w:rsid w:val="007B31D9"/>
    <w:rsid w:val="007B3DFA"/>
    <w:rsid w:val="007B4D16"/>
    <w:rsid w:val="007B4E76"/>
    <w:rsid w:val="007B5558"/>
    <w:rsid w:val="007B5688"/>
    <w:rsid w:val="007B62E6"/>
    <w:rsid w:val="007B6660"/>
    <w:rsid w:val="007B67D9"/>
    <w:rsid w:val="007B71C2"/>
    <w:rsid w:val="007B772E"/>
    <w:rsid w:val="007B79A4"/>
    <w:rsid w:val="007C1C27"/>
    <w:rsid w:val="007C23D3"/>
    <w:rsid w:val="007C2593"/>
    <w:rsid w:val="007C334B"/>
    <w:rsid w:val="007C3E6E"/>
    <w:rsid w:val="007C4916"/>
    <w:rsid w:val="007C5A90"/>
    <w:rsid w:val="007C7024"/>
    <w:rsid w:val="007D0C1D"/>
    <w:rsid w:val="007D1AB5"/>
    <w:rsid w:val="007D1BD3"/>
    <w:rsid w:val="007D2064"/>
    <w:rsid w:val="007D36A5"/>
    <w:rsid w:val="007D5B69"/>
    <w:rsid w:val="007D6500"/>
    <w:rsid w:val="007D6983"/>
    <w:rsid w:val="007D6BBD"/>
    <w:rsid w:val="007D6F86"/>
    <w:rsid w:val="007D7340"/>
    <w:rsid w:val="007E090A"/>
    <w:rsid w:val="007E09EA"/>
    <w:rsid w:val="007E169D"/>
    <w:rsid w:val="007E1A42"/>
    <w:rsid w:val="007E325D"/>
    <w:rsid w:val="007E343E"/>
    <w:rsid w:val="007E37A1"/>
    <w:rsid w:val="007E39CA"/>
    <w:rsid w:val="007E4AAF"/>
    <w:rsid w:val="007E58DC"/>
    <w:rsid w:val="007E5DFE"/>
    <w:rsid w:val="007E6337"/>
    <w:rsid w:val="007E6604"/>
    <w:rsid w:val="007E7926"/>
    <w:rsid w:val="007F036E"/>
    <w:rsid w:val="007F1BE7"/>
    <w:rsid w:val="007F224A"/>
    <w:rsid w:val="007F344E"/>
    <w:rsid w:val="007F68D3"/>
    <w:rsid w:val="007F6A62"/>
    <w:rsid w:val="00800E09"/>
    <w:rsid w:val="00801949"/>
    <w:rsid w:val="00802B09"/>
    <w:rsid w:val="00802C74"/>
    <w:rsid w:val="008041C8"/>
    <w:rsid w:val="00804AA1"/>
    <w:rsid w:val="00804AF1"/>
    <w:rsid w:val="00804D78"/>
    <w:rsid w:val="0080513A"/>
    <w:rsid w:val="00805B37"/>
    <w:rsid w:val="00805E0A"/>
    <w:rsid w:val="00806B85"/>
    <w:rsid w:val="00806D3A"/>
    <w:rsid w:val="00806EDA"/>
    <w:rsid w:val="00810578"/>
    <w:rsid w:val="00810FA6"/>
    <w:rsid w:val="00811471"/>
    <w:rsid w:val="008114D5"/>
    <w:rsid w:val="00811629"/>
    <w:rsid w:val="00811BB0"/>
    <w:rsid w:val="00812313"/>
    <w:rsid w:val="0081313C"/>
    <w:rsid w:val="008142D4"/>
    <w:rsid w:val="008144F0"/>
    <w:rsid w:val="0081472A"/>
    <w:rsid w:val="008157AE"/>
    <w:rsid w:val="00815946"/>
    <w:rsid w:val="008165E8"/>
    <w:rsid w:val="0082087B"/>
    <w:rsid w:val="00821E12"/>
    <w:rsid w:val="00822A64"/>
    <w:rsid w:val="00822DD3"/>
    <w:rsid w:val="00823338"/>
    <w:rsid w:val="008243EA"/>
    <w:rsid w:val="00824773"/>
    <w:rsid w:val="008251D7"/>
    <w:rsid w:val="0082525E"/>
    <w:rsid w:val="00826447"/>
    <w:rsid w:val="00827055"/>
    <w:rsid w:val="0082729C"/>
    <w:rsid w:val="0082776F"/>
    <w:rsid w:val="00827B20"/>
    <w:rsid w:val="00827C0A"/>
    <w:rsid w:val="00830E12"/>
    <w:rsid w:val="00832609"/>
    <w:rsid w:val="00832CD7"/>
    <w:rsid w:val="0083314F"/>
    <w:rsid w:val="0083331D"/>
    <w:rsid w:val="00833694"/>
    <w:rsid w:val="008337AA"/>
    <w:rsid w:val="00833D4F"/>
    <w:rsid w:val="00834040"/>
    <w:rsid w:val="00834A63"/>
    <w:rsid w:val="00835681"/>
    <w:rsid w:val="0083591D"/>
    <w:rsid w:val="00835BFB"/>
    <w:rsid w:val="00835FE3"/>
    <w:rsid w:val="008376C0"/>
    <w:rsid w:val="00843AB8"/>
    <w:rsid w:val="00843D25"/>
    <w:rsid w:val="008440C1"/>
    <w:rsid w:val="008448EA"/>
    <w:rsid w:val="008454A9"/>
    <w:rsid w:val="00845AD7"/>
    <w:rsid w:val="00845DED"/>
    <w:rsid w:val="00846196"/>
    <w:rsid w:val="0084629F"/>
    <w:rsid w:val="00846C55"/>
    <w:rsid w:val="00846D51"/>
    <w:rsid w:val="0084731A"/>
    <w:rsid w:val="0084798B"/>
    <w:rsid w:val="00847F79"/>
    <w:rsid w:val="00850406"/>
    <w:rsid w:val="008511A0"/>
    <w:rsid w:val="00851A47"/>
    <w:rsid w:val="00851AD1"/>
    <w:rsid w:val="00851F0C"/>
    <w:rsid w:val="008521B1"/>
    <w:rsid w:val="00852C5F"/>
    <w:rsid w:val="00853336"/>
    <w:rsid w:val="00853631"/>
    <w:rsid w:val="00853720"/>
    <w:rsid w:val="00853EF0"/>
    <w:rsid w:val="00854851"/>
    <w:rsid w:val="00854A39"/>
    <w:rsid w:val="00854DD8"/>
    <w:rsid w:val="00855618"/>
    <w:rsid w:val="00855CD2"/>
    <w:rsid w:val="00855D6A"/>
    <w:rsid w:val="00856EE8"/>
    <w:rsid w:val="00857848"/>
    <w:rsid w:val="00860DF8"/>
    <w:rsid w:val="00862338"/>
    <w:rsid w:val="0086297B"/>
    <w:rsid w:val="00862C4B"/>
    <w:rsid w:val="00865713"/>
    <w:rsid w:val="0086643D"/>
    <w:rsid w:val="00867365"/>
    <w:rsid w:val="008679CA"/>
    <w:rsid w:val="008679CF"/>
    <w:rsid w:val="00867C77"/>
    <w:rsid w:val="00870FEF"/>
    <w:rsid w:val="00871588"/>
    <w:rsid w:val="00871A8C"/>
    <w:rsid w:val="00873021"/>
    <w:rsid w:val="00873981"/>
    <w:rsid w:val="00874722"/>
    <w:rsid w:val="00874F03"/>
    <w:rsid w:val="00875BB3"/>
    <w:rsid w:val="00876037"/>
    <w:rsid w:val="00877307"/>
    <w:rsid w:val="00880CBA"/>
    <w:rsid w:val="00880EAF"/>
    <w:rsid w:val="00881011"/>
    <w:rsid w:val="0088173C"/>
    <w:rsid w:val="00881A99"/>
    <w:rsid w:val="00881BE4"/>
    <w:rsid w:val="00883375"/>
    <w:rsid w:val="00884744"/>
    <w:rsid w:val="00885B2D"/>
    <w:rsid w:val="008861EB"/>
    <w:rsid w:val="008905BF"/>
    <w:rsid w:val="00891002"/>
    <w:rsid w:val="00891008"/>
    <w:rsid w:val="00893C45"/>
    <w:rsid w:val="00894859"/>
    <w:rsid w:val="008968F8"/>
    <w:rsid w:val="008974A4"/>
    <w:rsid w:val="00897DC7"/>
    <w:rsid w:val="008A0023"/>
    <w:rsid w:val="008A0805"/>
    <w:rsid w:val="008A1823"/>
    <w:rsid w:val="008A1ECE"/>
    <w:rsid w:val="008A2188"/>
    <w:rsid w:val="008A26DB"/>
    <w:rsid w:val="008A2D28"/>
    <w:rsid w:val="008A2D4B"/>
    <w:rsid w:val="008A3113"/>
    <w:rsid w:val="008A3CE9"/>
    <w:rsid w:val="008A417D"/>
    <w:rsid w:val="008A53DF"/>
    <w:rsid w:val="008A5759"/>
    <w:rsid w:val="008A7834"/>
    <w:rsid w:val="008A7903"/>
    <w:rsid w:val="008A7ADC"/>
    <w:rsid w:val="008B06A7"/>
    <w:rsid w:val="008B07DC"/>
    <w:rsid w:val="008B0B29"/>
    <w:rsid w:val="008B1E30"/>
    <w:rsid w:val="008B1FE6"/>
    <w:rsid w:val="008B2564"/>
    <w:rsid w:val="008B2A2E"/>
    <w:rsid w:val="008B2EBA"/>
    <w:rsid w:val="008B2FE9"/>
    <w:rsid w:val="008B3485"/>
    <w:rsid w:val="008B43A7"/>
    <w:rsid w:val="008B4C2B"/>
    <w:rsid w:val="008B4CED"/>
    <w:rsid w:val="008B51F6"/>
    <w:rsid w:val="008B75C6"/>
    <w:rsid w:val="008B76C2"/>
    <w:rsid w:val="008B7B87"/>
    <w:rsid w:val="008C0999"/>
    <w:rsid w:val="008C0F19"/>
    <w:rsid w:val="008C1A3F"/>
    <w:rsid w:val="008C1DBD"/>
    <w:rsid w:val="008C1E86"/>
    <w:rsid w:val="008C2075"/>
    <w:rsid w:val="008C257E"/>
    <w:rsid w:val="008C2B58"/>
    <w:rsid w:val="008C2C64"/>
    <w:rsid w:val="008C34E5"/>
    <w:rsid w:val="008C4D2E"/>
    <w:rsid w:val="008C5802"/>
    <w:rsid w:val="008C68D0"/>
    <w:rsid w:val="008C6DE9"/>
    <w:rsid w:val="008C6E62"/>
    <w:rsid w:val="008C6E9F"/>
    <w:rsid w:val="008C70ED"/>
    <w:rsid w:val="008C7F48"/>
    <w:rsid w:val="008C7F5B"/>
    <w:rsid w:val="008D070B"/>
    <w:rsid w:val="008D0EF2"/>
    <w:rsid w:val="008D0F91"/>
    <w:rsid w:val="008D22E1"/>
    <w:rsid w:val="008D239E"/>
    <w:rsid w:val="008D2A51"/>
    <w:rsid w:val="008D33D9"/>
    <w:rsid w:val="008D33F9"/>
    <w:rsid w:val="008D3D61"/>
    <w:rsid w:val="008D3D87"/>
    <w:rsid w:val="008D4132"/>
    <w:rsid w:val="008D4EE1"/>
    <w:rsid w:val="008D500B"/>
    <w:rsid w:val="008D5976"/>
    <w:rsid w:val="008D6025"/>
    <w:rsid w:val="008D71CC"/>
    <w:rsid w:val="008E040D"/>
    <w:rsid w:val="008E264D"/>
    <w:rsid w:val="008E2762"/>
    <w:rsid w:val="008E2D03"/>
    <w:rsid w:val="008E2F88"/>
    <w:rsid w:val="008E386B"/>
    <w:rsid w:val="008E4C43"/>
    <w:rsid w:val="008E5308"/>
    <w:rsid w:val="008E63C0"/>
    <w:rsid w:val="008E6A95"/>
    <w:rsid w:val="008E6D0D"/>
    <w:rsid w:val="008E765E"/>
    <w:rsid w:val="008F134C"/>
    <w:rsid w:val="008F163B"/>
    <w:rsid w:val="008F1ACE"/>
    <w:rsid w:val="008F323E"/>
    <w:rsid w:val="008F343F"/>
    <w:rsid w:val="008F3CA2"/>
    <w:rsid w:val="008F3F2A"/>
    <w:rsid w:val="008F4151"/>
    <w:rsid w:val="008F4493"/>
    <w:rsid w:val="008F51BC"/>
    <w:rsid w:val="008F5531"/>
    <w:rsid w:val="008F6834"/>
    <w:rsid w:val="008F694E"/>
    <w:rsid w:val="008F69C8"/>
    <w:rsid w:val="008F74F7"/>
    <w:rsid w:val="008F77AE"/>
    <w:rsid w:val="009002BC"/>
    <w:rsid w:val="00903169"/>
    <w:rsid w:val="0090389B"/>
    <w:rsid w:val="00903CAF"/>
    <w:rsid w:val="00904159"/>
    <w:rsid w:val="00904272"/>
    <w:rsid w:val="0090509F"/>
    <w:rsid w:val="00905F2E"/>
    <w:rsid w:val="009065D8"/>
    <w:rsid w:val="009066EB"/>
    <w:rsid w:val="0090684F"/>
    <w:rsid w:val="0090713A"/>
    <w:rsid w:val="009072C1"/>
    <w:rsid w:val="00907C68"/>
    <w:rsid w:val="00910DD2"/>
    <w:rsid w:val="00910FC7"/>
    <w:rsid w:val="009115F6"/>
    <w:rsid w:val="00912906"/>
    <w:rsid w:val="00912C01"/>
    <w:rsid w:val="00913A6D"/>
    <w:rsid w:val="00914AAE"/>
    <w:rsid w:val="00914ACA"/>
    <w:rsid w:val="00914BAC"/>
    <w:rsid w:val="009151C7"/>
    <w:rsid w:val="00915D9F"/>
    <w:rsid w:val="00915E05"/>
    <w:rsid w:val="00916203"/>
    <w:rsid w:val="00916495"/>
    <w:rsid w:val="009169C1"/>
    <w:rsid w:val="00916B1F"/>
    <w:rsid w:val="00916B8B"/>
    <w:rsid w:val="009202C5"/>
    <w:rsid w:val="009207CC"/>
    <w:rsid w:val="00920D85"/>
    <w:rsid w:val="00920F55"/>
    <w:rsid w:val="009219E2"/>
    <w:rsid w:val="00921B4B"/>
    <w:rsid w:val="00923525"/>
    <w:rsid w:val="009237D3"/>
    <w:rsid w:val="009238DA"/>
    <w:rsid w:val="00924C6F"/>
    <w:rsid w:val="00924C8B"/>
    <w:rsid w:val="00924E08"/>
    <w:rsid w:val="0092533E"/>
    <w:rsid w:val="00925756"/>
    <w:rsid w:val="0092591E"/>
    <w:rsid w:val="00925D9A"/>
    <w:rsid w:val="00926AA7"/>
    <w:rsid w:val="00926CE9"/>
    <w:rsid w:val="00926E37"/>
    <w:rsid w:val="0092738B"/>
    <w:rsid w:val="00927E67"/>
    <w:rsid w:val="009302A9"/>
    <w:rsid w:val="00931686"/>
    <w:rsid w:val="009316A3"/>
    <w:rsid w:val="00931923"/>
    <w:rsid w:val="00931989"/>
    <w:rsid w:val="00932187"/>
    <w:rsid w:val="009323B3"/>
    <w:rsid w:val="009323C2"/>
    <w:rsid w:val="00932BF1"/>
    <w:rsid w:val="00933137"/>
    <w:rsid w:val="00933944"/>
    <w:rsid w:val="009340C6"/>
    <w:rsid w:val="0093426E"/>
    <w:rsid w:val="00934683"/>
    <w:rsid w:val="00934962"/>
    <w:rsid w:val="00935252"/>
    <w:rsid w:val="009356C8"/>
    <w:rsid w:val="00935AF6"/>
    <w:rsid w:val="00935F23"/>
    <w:rsid w:val="00936571"/>
    <w:rsid w:val="00936E7E"/>
    <w:rsid w:val="00937232"/>
    <w:rsid w:val="009405DF"/>
    <w:rsid w:val="009409A6"/>
    <w:rsid w:val="00941077"/>
    <w:rsid w:val="00942DC6"/>
    <w:rsid w:val="00944950"/>
    <w:rsid w:val="00944C4A"/>
    <w:rsid w:val="0094537D"/>
    <w:rsid w:val="00945388"/>
    <w:rsid w:val="00945843"/>
    <w:rsid w:val="00945B7B"/>
    <w:rsid w:val="00945F17"/>
    <w:rsid w:val="00946A61"/>
    <w:rsid w:val="00947074"/>
    <w:rsid w:val="009508CA"/>
    <w:rsid w:val="00950A5E"/>
    <w:rsid w:val="00950D41"/>
    <w:rsid w:val="009510C5"/>
    <w:rsid w:val="0095177E"/>
    <w:rsid w:val="009522FF"/>
    <w:rsid w:val="00952684"/>
    <w:rsid w:val="00952FD1"/>
    <w:rsid w:val="009530BA"/>
    <w:rsid w:val="00953671"/>
    <w:rsid w:val="00953B8B"/>
    <w:rsid w:val="00954324"/>
    <w:rsid w:val="00954659"/>
    <w:rsid w:val="00954971"/>
    <w:rsid w:val="00955764"/>
    <w:rsid w:val="00956B5B"/>
    <w:rsid w:val="00956B6F"/>
    <w:rsid w:val="00960B0B"/>
    <w:rsid w:val="00960B21"/>
    <w:rsid w:val="00961300"/>
    <w:rsid w:val="00961791"/>
    <w:rsid w:val="00963708"/>
    <w:rsid w:val="00963712"/>
    <w:rsid w:val="00963BC7"/>
    <w:rsid w:val="009642A2"/>
    <w:rsid w:val="009651BF"/>
    <w:rsid w:val="00967A75"/>
    <w:rsid w:val="00967D02"/>
    <w:rsid w:val="009701F6"/>
    <w:rsid w:val="00970586"/>
    <w:rsid w:val="00971318"/>
    <w:rsid w:val="00973BD0"/>
    <w:rsid w:val="00973CC4"/>
    <w:rsid w:val="00974110"/>
    <w:rsid w:val="0097439B"/>
    <w:rsid w:val="0097456F"/>
    <w:rsid w:val="00975490"/>
    <w:rsid w:val="009759A0"/>
    <w:rsid w:val="00975DC6"/>
    <w:rsid w:val="009761E8"/>
    <w:rsid w:val="00976A92"/>
    <w:rsid w:val="00977010"/>
    <w:rsid w:val="00977E53"/>
    <w:rsid w:val="009802C2"/>
    <w:rsid w:val="00980A96"/>
    <w:rsid w:val="00981B88"/>
    <w:rsid w:val="009826BC"/>
    <w:rsid w:val="009828CD"/>
    <w:rsid w:val="00982ABC"/>
    <w:rsid w:val="009836A8"/>
    <w:rsid w:val="00983765"/>
    <w:rsid w:val="009837A9"/>
    <w:rsid w:val="00983846"/>
    <w:rsid w:val="00983E46"/>
    <w:rsid w:val="0098452C"/>
    <w:rsid w:val="00984A0E"/>
    <w:rsid w:val="00984F2F"/>
    <w:rsid w:val="00985691"/>
    <w:rsid w:val="009862CA"/>
    <w:rsid w:val="00990212"/>
    <w:rsid w:val="00991334"/>
    <w:rsid w:val="0099150C"/>
    <w:rsid w:val="00991553"/>
    <w:rsid w:val="00991656"/>
    <w:rsid w:val="0099169B"/>
    <w:rsid w:val="009916DC"/>
    <w:rsid w:val="009923D4"/>
    <w:rsid w:val="0099277E"/>
    <w:rsid w:val="0099313F"/>
    <w:rsid w:val="00996222"/>
    <w:rsid w:val="0099647A"/>
    <w:rsid w:val="00997095"/>
    <w:rsid w:val="009973C9"/>
    <w:rsid w:val="0099753E"/>
    <w:rsid w:val="00997C32"/>
    <w:rsid w:val="009A016A"/>
    <w:rsid w:val="009A1AB2"/>
    <w:rsid w:val="009A2A9B"/>
    <w:rsid w:val="009A31F1"/>
    <w:rsid w:val="009A3B36"/>
    <w:rsid w:val="009A4B27"/>
    <w:rsid w:val="009A5041"/>
    <w:rsid w:val="009A5051"/>
    <w:rsid w:val="009A62BA"/>
    <w:rsid w:val="009A647B"/>
    <w:rsid w:val="009A738D"/>
    <w:rsid w:val="009A7718"/>
    <w:rsid w:val="009A7782"/>
    <w:rsid w:val="009B0E4D"/>
    <w:rsid w:val="009B1838"/>
    <w:rsid w:val="009B1C49"/>
    <w:rsid w:val="009B1CCF"/>
    <w:rsid w:val="009B208A"/>
    <w:rsid w:val="009B244B"/>
    <w:rsid w:val="009B3CC6"/>
    <w:rsid w:val="009B411F"/>
    <w:rsid w:val="009B42A0"/>
    <w:rsid w:val="009B43FE"/>
    <w:rsid w:val="009B4E3A"/>
    <w:rsid w:val="009B5702"/>
    <w:rsid w:val="009B599F"/>
    <w:rsid w:val="009B6821"/>
    <w:rsid w:val="009B6D1C"/>
    <w:rsid w:val="009C0460"/>
    <w:rsid w:val="009C089C"/>
    <w:rsid w:val="009C0906"/>
    <w:rsid w:val="009C0AD8"/>
    <w:rsid w:val="009C1236"/>
    <w:rsid w:val="009C15AF"/>
    <w:rsid w:val="009C19A9"/>
    <w:rsid w:val="009C21C3"/>
    <w:rsid w:val="009C394B"/>
    <w:rsid w:val="009C3BE5"/>
    <w:rsid w:val="009C572A"/>
    <w:rsid w:val="009C5FB2"/>
    <w:rsid w:val="009C6224"/>
    <w:rsid w:val="009C655A"/>
    <w:rsid w:val="009C6969"/>
    <w:rsid w:val="009C7814"/>
    <w:rsid w:val="009D0561"/>
    <w:rsid w:val="009D09FE"/>
    <w:rsid w:val="009D113C"/>
    <w:rsid w:val="009D136C"/>
    <w:rsid w:val="009D13BD"/>
    <w:rsid w:val="009D1ED0"/>
    <w:rsid w:val="009D2203"/>
    <w:rsid w:val="009D2774"/>
    <w:rsid w:val="009D2DE9"/>
    <w:rsid w:val="009D301C"/>
    <w:rsid w:val="009D35C2"/>
    <w:rsid w:val="009D3862"/>
    <w:rsid w:val="009D3E72"/>
    <w:rsid w:val="009D5B6A"/>
    <w:rsid w:val="009D68AD"/>
    <w:rsid w:val="009D6A0E"/>
    <w:rsid w:val="009D78D8"/>
    <w:rsid w:val="009D79EB"/>
    <w:rsid w:val="009D7C7C"/>
    <w:rsid w:val="009E0490"/>
    <w:rsid w:val="009E147D"/>
    <w:rsid w:val="009E153F"/>
    <w:rsid w:val="009E1E69"/>
    <w:rsid w:val="009E2E76"/>
    <w:rsid w:val="009E3BD9"/>
    <w:rsid w:val="009E4085"/>
    <w:rsid w:val="009E4191"/>
    <w:rsid w:val="009E4792"/>
    <w:rsid w:val="009E4DA8"/>
    <w:rsid w:val="009E6737"/>
    <w:rsid w:val="009E6B7F"/>
    <w:rsid w:val="009E70EF"/>
    <w:rsid w:val="009F04B2"/>
    <w:rsid w:val="009F0629"/>
    <w:rsid w:val="009F0C6C"/>
    <w:rsid w:val="009F16E4"/>
    <w:rsid w:val="009F329E"/>
    <w:rsid w:val="009F39C1"/>
    <w:rsid w:val="009F49AF"/>
    <w:rsid w:val="009F54CE"/>
    <w:rsid w:val="009F5537"/>
    <w:rsid w:val="009F64F0"/>
    <w:rsid w:val="009F6B46"/>
    <w:rsid w:val="009F6C8F"/>
    <w:rsid w:val="009F7584"/>
    <w:rsid w:val="009F7B05"/>
    <w:rsid w:val="00A00A9D"/>
    <w:rsid w:val="00A00BF3"/>
    <w:rsid w:val="00A00C5E"/>
    <w:rsid w:val="00A00FEC"/>
    <w:rsid w:val="00A01905"/>
    <w:rsid w:val="00A01A95"/>
    <w:rsid w:val="00A01F4D"/>
    <w:rsid w:val="00A02747"/>
    <w:rsid w:val="00A03482"/>
    <w:rsid w:val="00A03541"/>
    <w:rsid w:val="00A046EF"/>
    <w:rsid w:val="00A048DC"/>
    <w:rsid w:val="00A04A75"/>
    <w:rsid w:val="00A057C9"/>
    <w:rsid w:val="00A067A4"/>
    <w:rsid w:val="00A07053"/>
    <w:rsid w:val="00A07BD9"/>
    <w:rsid w:val="00A110B9"/>
    <w:rsid w:val="00A11C07"/>
    <w:rsid w:val="00A120D9"/>
    <w:rsid w:val="00A12A2D"/>
    <w:rsid w:val="00A13C40"/>
    <w:rsid w:val="00A13CE1"/>
    <w:rsid w:val="00A13FB2"/>
    <w:rsid w:val="00A149BB"/>
    <w:rsid w:val="00A15028"/>
    <w:rsid w:val="00A15234"/>
    <w:rsid w:val="00A15C58"/>
    <w:rsid w:val="00A15FC6"/>
    <w:rsid w:val="00A202F9"/>
    <w:rsid w:val="00A20584"/>
    <w:rsid w:val="00A20680"/>
    <w:rsid w:val="00A20BD1"/>
    <w:rsid w:val="00A20E8B"/>
    <w:rsid w:val="00A20EF8"/>
    <w:rsid w:val="00A21342"/>
    <w:rsid w:val="00A2181A"/>
    <w:rsid w:val="00A221ED"/>
    <w:rsid w:val="00A23B56"/>
    <w:rsid w:val="00A23EBE"/>
    <w:rsid w:val="00A24BA9"/>
    <w:rsid w:val="00A25CEF"/>
    <w:rsid w:val="00A266F0"/>
    <w:rsid w:val="00A268B8"/>
    <w:rsid w:val="00A26B0E"/>
    <w:rsid w:val="00A27713"/>
    <w:rsid w:val="00A30278"/>
    <w:rsid w:val="00A30AB2"/>
    <w:rsid w:val="00A31B71"/>
    <w:rsid w:val="00A32A10"/>
    <w:rsid w:val="00A32EE5"/>
    <w:rsid w:val="00A34ACD"/>
    <w:rsid w:val="00A34B43"/>
    <w:rsid w:val="00A34CB9"/>
    <w:rsid w:val="00A35F67"/>
    <w:rsid w:val="00A371CB"/>
    <w:rsid w:val="00A37F7D"/>
    <w:rsid w:val="00A449BA"/>
    <w:rsid w:val="00A45FEE"/>
    <w:rsid w:val="00A4666C"/>
    <w:rsid w:val="00A46910"/>
    <w:rsid w:val="00A473AC"/>
    <w:rsid w:val="00A47496"/>
    <w:rsid w:val="00A47B04"/>
    <w:rsid w:val="00A50176"/>
    <w:rsid w:val="00A5024A"/>
    <w:rsid w:val="00A50E1E"/>
    <w:rsid w:val="00A52982"/>
    <w:rsid w:val="00A535CB"/>
    <w:rsid w:val="00A53FC2"/>
    <w:rsid w:val="00A540DD"/>
    <w:rsid w:val="00A542A9"/>
    <w:rsid w:val="00A5452A"/>
    <w:rsid w:val="00A549E6"/>
    <w:rsid w:val="00A552EF"/>
    <w:rsid w:val="00A55915"/>
    <w:rsid w:val="00A559CF"/>
    <w:rsid w:val="00A55ADF"/>
    <w:rsid w:val="00A55C7A"/>
    <w:rsid w:val="00A56277"/>
    <w:rsid w:val="00A56D34"/>
    <w:rsid w:val="00A57E69"/>
    <w:rsid w:val="00A6017F"/>
    <w:rsid w:val="00A612C3"/>
    <w:rsid w:val="00A61C52"/>
    <w:rsid w:val="00A62067"/>
    <w:rsid w:val="00A62A39"/>
    <w:rsid w:val="00A63FFB"/>
    <w:rsid w:val="00A6458C"/>
    <w:rsid w:val="00A64657"/>
    <w:rsid w:val="00A64B50"/>
    <w:rsid w:val="00A65E31"/>
    <w:rsid w:val="00A660CD"/>
    <w:rsid w:val="00A66907"/>
    <w:rsid w:val="00A67A01"/>
    <w:rsid w:val="00A70330"/>
    <w:rsid w:val="00A704DE"/>
    <w:rsid w:val="00A70788"/>
    <w:rsid w:val="00A70793"/>
    <w:rsid w:val="00A720EE"/>
    <w:rsid w:val="00A731AF"/>
    <w:rsid w:val="00A738DA"/>
    <w:rsid w:val="00A73DFC"/>
    <w:rsid w:val="00A73F64"/>
    <w:rsid w:val="00A750AE"/>
    <w:rsid w:val="00A75422"/>
    <w:rsid w:val="00A7554D"/>
    <w:rsid w:val="00A76F27"/>
    <w:rsid w:val="00A7714C"/>
    <w:rsid w:val="00A77A88"/>
    <w:rsid w:val="00A810F4"/>
    <w:rsid w:val="00A819D4"/>
    <w:rsid w:val="00A82482"/>
    <w:rsid w:val="00A827BB"/>
    <w:rsid w:val="00A83515"/>
    <w:rsid w:val="00A841F7"/>
    <w:rsid w:val="00A847C2"/>
    <w:rsid w:val="00A84879"/>
    <w:rsid w:val="00A84F99"/>
    <w:rsid w:val="00A85D57"/>
    <w:rsid w:val="00A85DC8"/>
    <w:rsid w:val="00A86302"/>
    <w:rsid w:val="00A864B2"/>
    <w:rsid w:val="00A869D4"/>
    <w:rsid w:val="00A86A7C"/>
    <w:rsid w:val="00A86C6A"/>
    <w:rsid w:val="00A90417"/>
    <w:rsid w:val="00A9053B"/>
    <w:rsid w:val="00A90C83"/>
    <w:rsid w:val="00A91102"/>
    <w:rsid w:val="00A91353"/>
    <w:rsid w:val="00A91579"/>
    <w:rsid w:val="00A916D8"/>
    <w:rsid w:val="00A91A63"/>
    <w:rsid w:val="00A92925"/>
    <w:rsid w:val="00A9297A"/>
    <w:rsid w:val="00A93045"/>
    <w:rsid w:val="00A9427B"/>
    <w:rsid w:val="00A972FC"/>
    <w:rsid w:val="00A9760B"/>
    <w:rsid w:val="00A976EB"/>
    <w:rsid w:val="00A979F3"/>
    <w:rsid w:val="00A97D3D"/>
    <w:rsid w:val="00A97FA6"/>
    <w:rsid w:val="00AA075F"/>
    <w:rsid w:val="00AA086E"/>
    <w:rsid w:val="00AA0E48"/>
    <w:rsid w:val="00AA0ED2"/>
    <w:rsid w:val="00AA15F4"/>
    <w:rsid w:val="00AA1FEE"/>
    <w:rsid w:val="00AA20F8"/>
    <w:rsid w:val="00AA234B"/>
    <w:rsid w:val="00AA2652"/>
    <w:rsid w:val="00AA3B66"/>
    <w:rsid w:val="00AA3BC1"/>
    <w:rsid w:val="00AA496E"/>
    <w:rsid w:val="00AA4AB2"/>
    <w:rsid w:val="00AA5000"/>
    <w:rsid w:val="00AA552E"/>
    <w:rsid w:val="00AA6420"/>
    <w:rsid w:val="00AA6AB3"/>
    <w:rsid w:val="00AA7E29"/>
    <w:rsid w:val="00AB090D"/>
    <w:rsid w:val="00AB0A16"/>
    <w:rsid w:val="00AB1E1D"/>
    <w:rsid w:val="00AB2A5E"/>
    <w:rsid w:val="00AB2CFA"/>
    <w:rsid w:val="00AB2D32"/>
    <w:rsid w:val="00AB2FD4"/>
    <w:rsid w:val="00AB4521"/>
    <w:rsid w:val="00AB4CF7"/>
    <w:rsid w:val="00AB5EB1"/>
    <w:rsid w:val="00AB6065"/>
    <w:rsid w:val="00AB66F2"/>
    <w:rsid w:val="00AB6758"/>
    <w:rsid w:val="00AB72BE"/>
    <w:rsid w:val="00AB72DD"/>
    <w:rsid w:val="00AC032A"/>
    <w:rsid w:val="00AC094C"/>
    <w:rsid w:val="00AC0DAC"/>
    <w:rsid w:val="00AC1009"/>
    <w:rsid w:val="00AC1236"/>
    <w:rsid w:val="00AC22F9"/>
    <w:rsid w:val="00AC27CA"/>
    <w:rsid w:val="00AC2D32"/>
    <w:rsid w:val="00AC30A2"/>
    <w:rsid w:val="00AC30F8"/>
    <w:rsid w:val="00AC33D5"/>
    <w:rsid w:val="00AC3CF0"/>
    <w:rsid w:val="00AC43DE"/>
    <w:rsid w:val="00AC481C"/>
    <w:rsid w:val="00AC49EE"/>
    <w:rsid w:val="00AC590F"/>
    <w:rsid w:val="00AC5DB6"/>
    <w:rsid w:val="00AC68BB"/>
    <w:rsid w:val="00AC6DFB"/>
    <w:rsid w:val="00AC6EFD"/>
    <w:rsid w:val="00AC7CAD"/>
    <w:rsid w:val="00AD1154"/>
    <w:rsid w:val="00AD1835"/>
    <w:rsid w:val="00AD219E"/>
    <w:rsid w:val="00AD23CF"/>
    <w:rsid w:val="00AD24D5"/>
    <w:rsid w:val="00AD313C"/>
    <w:rsid w:val="00AD3C60"/>
    <w:rsid w:val="00AD56DD"/>
    <w:rsid w:val="00AD6132"/>
    <w:rsid w:val="00AD672B"/>
    <w:rsid w:val="00AD7338"/>
    <w:rsid w:val="00AD7644"/>
    <w:rsid w:val="00AD7F6E"/>
    <w:rsid w:val="00AE2DE0"/>
    <w:rsid w:val="00AE3950"/>
    <w:rsid w:val="00AE5578"/>
    <w:rsid w:val="00AE55D9"/>
    <w:rsid w:val="00AE56EC"/>
    <w:rsid w:val="00AE5EF1"/>
    <w:rsid w:val="00AE6AB1"/>
    <w:rsid w:val="00AE6C73"/>
    <w:rsid w:val="00AE6CBB"/>
    <w:rsid w:val="00AE6F83"/>
    <w:rsid w:val="00AE7360"/>
    <w:rsid w:val="00AE782C"/>
    <w:rsid w:val="00AE7D54"/>
    <w:rsid w:val="00AF02CB"/>
    <w:rsid w:val="00AF0418"/>
    <w:rsid w:val="00AF10DC"/>
    <w:rsid w:val="00AF1AF6"/>
    <w:rsid w:val="00AF1CE8"/>
    <w:rsid w:val="00AF4556"/>
    <w:rsid w:val="00AF49B6"/>
    <w:rsid w:val="00AF4C4C"/>
    <w:rsid w:val="00AF5285"/>
    <w:rsid w:val="00AF5330"/>
    <w:rsid w:val="00AF6B07"/>
    <w:rsid w:val="00AF73C3"/>
    <w:rsid w:val="00AF79AD"/>
    <w:rsid w:val="00B00106"/>
    <w:rsid w:val="00B003CC"/>
    <w:rsid w:val="00B014C8"/>
    <w:rsid w:val="00B01692"/>
    <w:rsid w:val="00B01918"/>
    <w:rsid w:val="00B01B3A"/>
    <w:rsid w:val="00B01FDC"/>
    <w:rsid w:val="00B048A3"/>
    <w:rsid w:val="00B07818"/>
    <w:rsid w:val="00B104F3"/>
    <w:rsid w:val="00B10683"/>
    <w:rsid w:val="00B1111F"/>
    <w:rsid w:val="00B116F7"/>
    <w:rsid w:val="00B12667"/>
    <w:rsid w:val="00B12E17"/>
    <w:rsid w:val="00B133E4"/>
    <w:rsid w:val="00B13E9D"/>
    <w:rsid w:val="00B153F2"/>
    <w:rsid w:val="00B15B26"/>
    <w:rsid w:val="00B15C4F"/>
    <w:rsid w:val="00B16B6F"/>
    <w:rsid w:val="00B16C27"/>
    <w:rsid w:val="00B17D97"/>
    <w:rsid w:val="00B20C31"/>
    <w:rsid w:val="00B20D13"/>
    <w:rsid w:val="00B21789"/>
    <w:rsid w:val="00B21872"/>
    <w:rsid w:val="00B22959"/>
    <w:rsid w:val="00B22AD9"/>
    <w:rsid w:val="00B22EBE"/>
    <w:rsid w:val="00B22FF1"/>
    <w:rsid w:val="00B230FE"/>
    <w:rsid w:val="00B239AA"/>
    <w:rsid w:val="00B23C7E"/>
    <w:rsid w:val="00B23DB4"/>
    <w:rsid w:val="00B249C4"/>
    <w:rsid w:val="00B24E6B"/>
    <w:rsid w:val="00B25B01"/>
    <w:rsid w:val="00B2669F"/>
    <w:rsid w:val="00B2766D"/>
    <w:rsid w:val="00B27AFF"/>
    <w:rsid w:val="00B3024C"/>
    <w:rsid w:val="00B3084D"/>
    <w:rsid w:val="00B313EF"/>
    <w:rsid w:val="00B3177A"/>
    <w:rsid w:val="00B3196A"/>
    <w:rsid w:val="00B3219B"/>
    <w:rsid w:val="00B3229E"/>
    <w:rsid w:val="00B323B8"/>
    <w:rsid w:val="00B32C54"/>
    <w:rsid w:val="00B33F24"/>
    <w:rsid w:val="00B3428F"/>
    <w:rsid w:val="00B34B02"/>
    <w:rsid w:val="00B34C86"/>
    <w:rsid w:val="00B3523C"/>
    <w:rsid w:val="00B36517"/>
    <w:rsid w:val="00B36DCE"/>
    <w:rsid w:val="00B37DEE"/>
    <w:rsid w:val="00B40BE6"/>
    <w:rsid w:val="00B41088"/>
    <w:rsid w:val="00B4195D"/>
    <w:rsid w:val="00B4201E"/>
    <w:rsid w:val="00B426DE"/>
    <w:rsid w:val="00B42C03"/>
    <w:rsid w:val="00B42D50"/>
    <w:rsid w:val="00B430FA"/>
    <w:rsid w:val="00B435C4"/>
    <w:rsid w:val="00B438B8"/>
    <w:rsid w:val="00B43C4F"/>
    <w:rsid w:val="00B44272"/>
    <w:rsid w:val="00B44902"/>
    <w:rsid w:val="00B454B4"/>
    <w:rsid w:val="00B454EF"/>
    <w:rsid w:val="00B457A8"/>
    <w:rsid w:val="00B45C91"/>
    <w:rsid w:val="00B45EF0"/>
    <w:rsid w:val="00B460BA"/>
    <w:rsid w:val="00B477B5"/>
    <w:rsid w:val="00B479C8"/>
    <w:rsid w:val="00B5071A"/>
    <w:rsid w:val="00B50CE9"/>
    <w:rsid w:val="00B51722"/>
    <w:rsid w:val="00B51D52"/>
    <w:rsid w:val="00B52728"/>
    <w:rsid w:val="00B5276E"/>
    <w:rsid w:val="00B534A9"/>
    <w:rsid w:val="00B537BB"/>
    <w:rsid w:val="00B54332"/>
    <w:rsid w:val="00B5457F"/>
    <w:rsid w:val="00B545A7"/>
    <w:rsid w:val="00B54941"/>
    <w:rsid w:val="00B54BFD"/>
    <w:rsid w:val="00B54C1F"/>
    <w:rsid w:val="00B556EF"/>
    <w:rsid w:val="00B56B79"/>
    <w:rsid w:val="00B56C39"/>
    <w:rsid w:val="00B572FD"/>
    <w:rsid w:val="00B57ED6"/>
    <w:rsid w:val="00B57FD8"/>
    <w:rsid w:val="00B60A56"/>
    <w:rsid w:val="00B6133F"/>
    <w:rsid w:val="00B6143D"/>
    <w:rsid w:val="00B614A7"/>
    <w:rsid w:val="00B63B01"/>
    <w:rsid w:val="00B63DA7"/>
    <w:rsid w:val="00B6465E"/>
    <w:rsid w:val="00B64E51"/>
    <w:rsid w:val="00B65119"/>
    <w:rsid w:val="00B65BF8"/>
    <w:rsid w:val="00B66197"/>
    <w:rsid w:val="00B67584"/>
    <w:rsid w:val="00B7027D"/>
    <w:rsid w:val="00B7157B"/>
    <w:rsid w:val="00B715EF"/>
    <w:rsid w:val="00B717DB"/>
    <w:rsid w:val="00B721AB"/>
    <w:rsid w:val="00B727E1"/>
    <w:rsid w:val="00B72D0F"/>
    <w:rsid w:val="00B73FE4"/>
    <w:rsid w:val="00B74003"/>
    <w:rsid w:val="00B755FD"/>
    <w:rsid w:val="00B761A7"/>
    <w:rsid w:val="00B80685"/>
    <w:rsid w:val="00B80E8B"/>
    <w:rsid w:val="00B80F49"/>
    <w:rsid w:val="00B813C3"/>
    <w:rsid w:val="00B82401"/>
    <w:rsid w:val="00B82DDA"/>
    <w:rsid w:val="00B83096"/>
    <w:rsid w:val="00B83812"/>
    <w:rsid w:val="00B84DB0"/>
    <w:rsid w:val="00B85416"/>
    <w:rsid w:val="00B85F46"/>
    <w:rsid w:val="00B8780B"/>
    <w:rsid w:val="00B87AB4"/>
    <w:rsid w:val="00B87EAC"/>
    <w:rsid w:val="00B901C0"/>
    <w:rsid w:val="00B90C8A"/>
    <w:rsid w:val="00B90E1A"/>
    <w:rsid w:val="00B910A5"/>
    <w:rsid w:val="00B915A4"/>
    <w:rsid w:val="00B91C82"/>
    <w:rsid w:val="00B91CB7"/>
    <w:rsid w:val="00B9232A"/>
    <w:rsid w:val="00B92845"/>
    <w:rsid w:val="00B92EBE"/>
    <w:rsid w:val="00B93E2B"/>
    <w:rsid w:val="00B93EB4"/>
    <w:rsid w:val="00B9400A"/>
    <w:rsid w:val="00B94922"/>
    <w:rsid w:val="00B951C4"/>
    <w:rsid w:val="00B9581A"/>
    <w:rsid w:val="00B95832"/>
    <w:rsid w:val="00B967B2"/>
    <w:rsid w:val="00B96B4C"/>
    <w:rsid w:val="00B96BCD"/>
    <w:rsid w:val="00B97515"/>
    <w:rsid w:val="00BA0318"/>
    <w:rsid w:val="00BA0850"/>
    <w:rsid w:val="00BA0D35"/>
    <w:rsid w:val="00BA157C"/>
    <w:rsid w:val="00BA1B20"/>
    <w:rsid w:val="00BA2312"/>
    <w:rsid w:val="00BA2AEF"/>
    <w:rsid w:val="00BA3A6B"/>
    <w:rsid w:val="00BA3E9F"/>
    <w:rsid w:val="00BA3F64"/>
    <w:rsid w:val="00BA4421"/>
    <w:rsid w:val="00BA49D5"/>
    <w:rsid w:val="00BA4C63"/>
    <w:rsid w:val="00BA4C7B"/>
    <w:rsid w:val="00BA4F55"/>
    <w:rsid w:val="00BA5146"/>
    <w:rsid w:val="00BA55A0"/>
    <w:rsid w:val="00BA66F1"/>
    <w:rsid w:val="00BA6799"/>
    <w:rsid w:val="00BA7F57"/>
    <w:rsid w:val="00BB1262"/>
    <w:rsid w:val="00BB30DD"/>
    <w:rsid w:val="00BB3B37"/>
    <w:rsid w:val="00BB5E1F"/>
    <w:rsid w:val="00BB6065"/>
    <w:rsid w:val="00BB6F56"/>
    <w:rsid w:val="00BB6FCE"/>
    <w:rsid w:val="00BB76B5"/>
    <w:rsid w:val="00BC08A0"/>
    <w:rsid w:val="00BC190B"/>
    <w:rsid w:val="00BC23D0"/>
    <w:rsid w:val="00BC2546"/>
    <w:rsid w:val="00BC6676"/>
    <w:rsid w:val="00BC688E"/>
    <w:rsid w:val="00BC6DA8"/>
    <w:rsid w:val="00BC7174"/>
    <w:rsid w:val="00BC752F"/>
    <w:rsid w:val="00BD0073"/>
    <w:rsid w:val="00BD1EDA"/>
    <w:rsid w:val="00BD1FC1"/>
    <w:rsid w:val="00BD4731"/>
    <w:rsid w:val="00BD48CB"/>
    <w:rsid w:val="00BD4FDB"/>
    <w:rsid w:val="00BD5A6E"/>
    <w:rsid w:val="00BD6AE9"/>
    <w:rsid w:val="00BD6D38"/>
    <w:rsid w:val="00BD6DC5"/>
    <w:rsid w:val="00BD7724"/>
    <w:rsid w:val="00BE0446"/>
    <w:rsid w:val="00BE06AC"/>
    <w:rsid w:val="00BE0DDE"/>
    <w:rsid w:val="00BE18D9"/>
    <w:rsid w:val="00BE3273"/>
    <w:rsid w:val="00BE388F"/>
    <w:rsid w:val="00BE4354"/>
    <w:rsid w:val="00BE4C0D"/>
    <w:rsid w:val="00BE598D"/>
    <w:rsid w:val="00BE5B53"/>
    <w:rsid w:val="00BE644B"/>
    <w:rsid w:val="00BE679F"/>
    <w:rsid w:val="00BE6E6C"/>
    <w:rsid w:val="00BF093F"/>
    <w:rsid w:val="00BF0D28"/>
    <w:rsid w:val="00BF1662"/>
    <w:rsid w:val="00BF1A50"/>
    <w:rsid w:val="00BF1BA6"/>
    <w:rsid w:val="00BF28C1"/>
    <w:rsid w:val="00BF2A17"/>
    <w:rsid w:val="00BF4465"/>
    <w:rsid w:val="00BF4532"/>
    <w:rsid w:val="00BF46E1"/>
    <w:rsid w:val="00BF4760"/>
    <w:rsid w:val="00BF4A81"/>
    <w:rsid w:val="00BF5897"/>
    <w:rsid w:val="00BF5E8D"/>
    <w:rsid w:val="00BF6D48"/>
    <w:rsid w:val="00BF6E36"/>
    <w:rsid w:val="00BF761D"/>
    <w:rsid w:val="00BF7AE7"/>
    <w:rsid w:val="00C00169"/>
    <w:rsid w:val="00C003C5"/>
    <w:rsid w:val="00C00F83"/>
    <w:rsid w:val="00C0159E"/>
    <w:rsid w:val="00C01776"/>
    <w:rsid w:val="00C02387"/>
    <w:rsid w:val="00C02454"/>
    <w:rsid w:val="00C026FD"/>
    <w:rsid w:val="00C02C53"/>
    <w:rsid w:val="00C03AAD"/>
    <w:rsid w:val="00C04278"/>
    <w:rsid w:val="00C04D9E"/>
    <w:rsid w:val="00C05FC4"/>
    <w:rsid w:val="00C06154"/>
    <w:rsid w:val="00C061EC"/>
    <w:rsid w:val="00C06B4E"/>
    <w:rsid w:val="00C06DB1"/>
    <w:rsid w:val="00C07757"/>
    <w:rsid w:val="00C0792E"/>
    <w:rsid w:val="00C07BFA"/>
    <w:rsid w:val="00C105D1"/>
    <w:rsid w:val="00C11372"/>
    <w:rsid w:val="00C11792"/>
    <w:rsid w:val="00C11DD0"/>
    <w:rsid w:val="00C126C1"/>
    <w:rsid w:val="00C13A4A"/>
    <w:rsid w:val="00C13F6B"/>
    <w:rsid w:val="00C1544A"/>
    <w:rsid w:val="00C154E3"/>
    <w:rsid w:val="00C15C73"/>
    <w:rsid w:val="00C15D9E"/>
    <w:rsid w:val="00C16ECD"/>
    <w:rsid w:val="00C16F03"/>
    <w:rsid w:val="00C172D5"/>
    <w:rsid w:val="00C17687"/>
    <w:rsid w:val="00C209E5"/>
    <w:rsid w:val="00C20C85"/>
    <w:rsid w:val="00C2123C"/>
    <w:rsid w:val="00C21BA9"/>
    <w:rsid w:val="00C2207C"/>
    <w:rsid w:val="00C22368"/>
    <w:rsid w:val="00C2250C"/>
    <w:rsid w:val="00C226E3"/>
    <w:rsid w:val="00C22809"/>
    <w:rsid w:val="00C230A3"/>
    <w:rsid w:val="00C233A2"/>
    <w:rsid w:val="00C2340A"/>
    <w:rsid w:val="00C235DA"/>
    <w:rsid w:val="00C23C4E"/>
    <w:rsid w:val="00C23FF9"/>
    <w:rsid w:val="00C24819"/>
    <w:rsid w:val="00C24D44"/>
    <w:rsid w:val="00C25418"/>
    <w:rsid w:val="00C257D6"/>
    <w:rsid w:val="00C2602E"/>
    <w:rsid w:val="00C26A5E"/>
    <w:rsid w:val="00C26BFC"/>
    <w:rsid w:val="00C27111"/>
    <w:rsid w:val="00C30610"/>
    <w:rsid w:val="00C3172A"/>
    <w:rsid w:val="00C31BB2"/>
    <w:rsid w:val="00C32A00"/>
    <w:rsid w:val="00C33244"/>
    <w:rsid w:val="00C33473"/>
    <w:rsid w:val="00C33492"/>
    <w:rsid w:val="00C33929"/>
    <w:rsid w:val="00C33A10"/>
    <w:rsid w:val="00C340FA"/>
    <w:rsid w:val="00C34343"/>
    <w:rsid w:val="00C3461A"/>
    <w:rsid w:val="00C35EB5"/>
    <w:rsid w:val="00C35FF8"/>
    <w:rsid w:val="00C360CB"/>
    <w:rsid w:val="00C37917"/>
    <w:rsid w:val="00C41517"/>
    <w:rsid w:val="00C42F20"/>
    <w:rsid w:val="00C4306A"/>
    <w:rsid w:val="00C43C01"/>
    <w:rsid w:val="00C44614"/>
    <w:rsid w:val="00C456BE"/>
    <w:rsid w:val="00C456F5"/>
    <w:rsid w:val="00C45960"/>
    <w:rsid w:val="00C4702D"/>
    <w:rsid w:val="00C47104"/>
    <w:rsid w:val="00C479F7"/>
    <w:rsid w:val="00C51138"/>
    <w:rsid w:val="00C51935"/>
    <w:rsid w:val="00C51E66"/>
    <w:rsid w:val="00C52B04"/>
    <w:rsid w:val="00C52DA7"/>
    <w:rsid w:val="00C5331D"/>
    <w:rsid w:val="00C541A3"/>
    <w:rsid w:val="00C54427"/>
    <w:rsid w:val="00C5516E"/>
    <w:rsid w:val="00C55DFF"/>
    <w:rsid w:val="00C5703C"/>
    <w:rsid w:val="00C60C34"/>
    <w:rsid w:val="00C61084"/>
    <w:rsid w:val="00C616FA"/>
    <w:rsid w:val="00C620E7"/>
    <w:rsid w:val="00C622E9"/>
    <w:rsid w:val="00C623F2"/>
    <w:rsid w:val="00C628D5"/>
    <w:rsid w:val="00C62B48"/>
    <w:rsid w:val="00C62BB9"/>
    <w:rsid w:val="00C63C05"/>
    <w:rsid w:val="00C6403E"/>
    <w:rsid w:val="00C6431D"/>
    <w:rsid w:val="00C643CE"/>
    <w:rsid w:val="00C65668"/>
    <w:rsid w:val="00C65EEA"/>
    <w:rsid w:val="00C6606C"/>
    <w:rsid w:val="00C6680F"/>
    <w:rsid w:val="00C66861"/>
    <w:rsid w:val="00C66929"/>
    <w:rsid w:val="00C669DD"/>
    <w:rsid w:val="00C67736"/>
    <w:rsid w:val="00C7002D"/>
    <w:rsid w:val="00C70274"/>
    <w:rsid w:val="00C705F4"/>
    <w:rsid w:val="00C708D2"/>
    <w:rsid w:val="00C70929"/>
    <w:rsid w:val="00C709F8"/>
    <w:rsid w:val="00C7132A"/>
    <w:rsid w:val="00C736D4"/>
    <w:rsid w:val="00C738D7"/>
    <w:rsid w:val="00C73907"/>
    <w:rsid w:val="00C743A8"/>
    <w:rsid w:val="00C746AF"/>
    <w:rsid w:val="00C74CFD"/>
    <w:rsid w:val="00C74E9B"/>
    <w:rsid w:val="00C75E65"/>
    <w:rsid w:val="00C775CE"/>
    <w:rsid w:val="00C808A9"/>
    <w:rsid w:val="00C80D31"/>
    <w:rsid w:val="00C813C9"/>
    <w:rsid w:val="00C820B0"/>
    <w:rsid w:val="00C82701"/>
    <w:rsid w:val="00C842E3"/>
    <w:rsid w:val="00C843AC"/>
    <w:rsid w:val="00C84E8F"/>
    <w:rsid w:val="00C85885"/>
    <w:rsid w:val="00C863DB"/>
    <w:rsid w:val="00C865B3"/>
    <w:rsid w:val="00C8698A"/>
    <w:rsid w:val="00C86F47"/>
    <w:rsid w:val="00C90CD1"/>
    <w:rsid w:val="00C918AA"/>
    <w:rsid w:val="00C91B69"/>
    <w:rsid w:val="00C927DC"/>
    <w:rsid w:val="00C92B72"/>
    <w:rsid w:val="00C93292"/>
    <w:rsid w:val="00C93872"/>
    <w:rsid w:val="00C93A53"/>
    <w:rsid w:val="00C93CC1"/>
    <w:rsid w:val="00C947EF"/>
    <w:rsid w:val="00C94E7E"/>
    <w:rsid w:val="00C962EC"/>
    <w:rsid w:val="00C96489"/>
    <w:rsid w:val="00C96B91"/>
    <w:rsid w:val="00C97789"/>
    <w:rsid w:val="00CA0EC0"/>
    <w:rsid w:val="00CA1D45"/>
    <w:rsid w:val="00CA1FCF"/>
    <w:rsid w:val="00CA20B1"/>
    <w:rsid w:val="00CA2225"/>
    <w:rsid w:val="00CA27E9"/>
    <w:rsid w:val="00CA36BB"/>
    <w:rsid w:val="00CA48A9"/>
    <w:rsid w:val="00CA4DFC"/>
    <w:rsid w:val="00CA4FC1"/>
    <w:rsid w:val="00CA53E8"/>
    <w:rsid w:val="00CA677C"/>
    <w:rsid w:val="00CA6B4F"/>
    <w:rsid w:val="00CA787B"/>
    <w:rsid w:val="00CA7A93"/>
    <w:rsid w:val="00CB01F5"/>
    <w:rsid w:val="00CB0DB2"/>
    <w:rsid w:val="00CB1B5B"/>
    <w:rsid w:val="00CB310F"/>
    <w:rsid w:val="00CB32A3"/>
    <w:rsid w:val="00CB36AD"/>
    <w:rsid w:val="00CB3CC3"/>
    <w:rsid w:val="00CB3DA1"/>
    <w:rsid w:val="00CB3E73"/>
    <w:rsid w:val="00CB3EB0"/>
    <w:rsid w:val="00CB4067"/>
    <w:rsid w:val="00CB4445"/>
    <w:rsid w:val="00CB4932"/>
    <w:rsid w:val="00CB4D5B"/>
    <w:rsid w:val="00CB5899"/>
    <w:rsid w:val="00CB5BC8"/>
    <w:rsid w:val="00CB5DD5"/>
    <w:rsid w:val="00CB6F4F"/>
    <w:rsid w:val="00CC032B"/>
    <w:rsid w:val="00CC0F59"/>
    <w:rsid w:val="00CC0FB2"/>
    <w:rsid w:val="00CC15CC"/>
    <w:rsid w:val="00CC1C3C"/>
    <w:rsid w:val="00CC254E"/>
    <w:rsid w:val="00CC3142"/>
    <w:rsid w:val="00CC351A"/>
    <w:rsid w:val="00CC385A"/>
    <w:rsid w:val="00CC3D38"/>
    <w:rsid w:val="00CC63BD"/>
    <w:rsid w:val="00CC6BC1"/>
    <w:rsid w:val="00CC6C38"/>
    <w:rsid w:val="00CC6FFA"/>
    <w:rsid w:val="00CC7001"/>
    <w:rsid w:val="00CD0CC4"/>
    <w:rsid w:val="00CD1376"/>
    <w:rsid w:val="00CD156C"/>
    <w:rsid w:val="00CD19DE"/>
    <w:rsid w:val="00CD2055"/>
    <w:rsid w:val="00CD2D61"/>
    <w:rsid w:val="00CD33EE"/>
    <w:rsid w:val="00CD354F"/>
    <w:rsid w:val="00CD37FB"/>
    <w:rsid w:val="00CD3C80"/>
    <w:rsid w:val="00CD65E4"/>
    <w:rsid w:val="00CD7164"/>
    <w:rsid w:val="00CD790B"/>
    <w:rsid w:val="00CD7A66"/>
    <w:rsid w:val="00CD7EEA"/>
    <w:rsid w:val="00CE03DF"/>
    <w:rsid w:val="00CE0B8D"/>
    <w:rsid w:val="00CE338C"/>
    <w:rsid w:val="00CE3E9E"/>
    <w:rsid w:val="00CE427B"/>
    <w:rsid w:val="00CE4D9F"/>
    <w:rsid w:val="00CE51A0"/>
    <w:rsid w:val="00CE5F7D"/>
    <w:rsid w:val="00CE60B5"/>
    <w:rsid w:val="00CE742A"/>
    <w:rsid w:val="00CE7D95"/>
    <w:rsid w:val="00CF0342"/>
    <w:rsid w:val="00CF0497"/>
    <w:rsid w:val="00CF110C"/>
    <w:rsid w:val="00CF197A"/>
    <w:rsid w:val="00CF1BD6"/>
    <w:rsid w:val="00CF1DD6"/>
    <w:rsid w:val="00CF264B"/>
    <w:rsid w:val="00CF2C63"/>
    <w:rsid w:val="00CF36A7"/>
    <w:rsid w:val="00CF3BA0"/>
    <w:rsid w:val="00CF3BD1"/>
    <w:rsid w:val="00CF3D89"/>
    <w:rsid w:val="00CF434F"/>
    <w:rsid w:val="00CF5FBF"/>
    <w:rsid w:val="00CF634F"/>
    <w:rsid w:val="00CF6B24"/>
    <w:rsid w:val="00CF6D89"/>
    <w:rsid w:val="00CF7540"/>
    <w:rsid w:val="00D004C2"/>
    <w:rsid w:val="00D00B9F"/>
    <w:rsid w:val="00D00CCF"/>
    <w:rsid w:val="00D01176"/>
    <w:rsid w:val="00D01205"/>
    <w:rsid w:val="00D01551"/>
    <w:rsid w:val="00D01EBD"/>
    <w:rsid w:val="00D01FE0"/>
    <w:rsid w:val="00D02508"/>
    <w:rsid w:val="00D026FD"/>
    <w:rsid w:val="00D02A7D"/>
    <w:rsid w:val="00D02C29"/>
    <w:rsid w:val="00D02FEE"/>
    <w:rsid w:val="00D03414"/>
    <w:rsid w:val="00D03665"/>
    <w:rsid w:val="00D036B6"/>
    <w:rsid w:val="00D03DC5"/>
    <w:rsid w:val="00D064A6"/>
    <w:rsid w:val="00D075B6"/>
    <w:rsid w:val="00D1007B"/>
    <w:rsid w:val="00D10545"/>
    <w:rsid w:val="00D11525"/>
    <w:rsid w:val="00D11579"/>
    <w:rsid w:val="00D117B3"/>
    <w:rsid w:val="00D11F63"/>
    <w:rsid w:val="00D11FA8"/>
    <w:rsid w:val="00D132F9"/>
    <w:rsid w:val="00D13B50"/>
    <w:rsid w:val="00D13B86"/>
    <w:rsid w:val="00D14037"/>
    <w:rsid w:val="00D1625A"/>
    <w:rsid w:val="00D16565"/>
    <w:rsid w:val="00D16620"/>
    <w:rsid w:val="00D17B2A"/>
    <w:rsid w:val="00D20555"/>
    <w:rsid w:val="00D20692"/>
    <w:rsid w:val="00D20731"/>
    <w:rsid w:val="00D20A68"/>
    <w:rsid w:val="00D211F2"/>
    <w:rsid w:val="00D2208A"/>
    <w:rsid w:val="00D231F3"/>
    <w:rsid w:val="00D248EF"/>
    <w:rsid w:val="00D24FBD"/>
    <w:rsid w:val="00D269E3"/>
    <w:rsid w:val="00D272E7"/>
    <w:rsid w:val="00D27339"/>
    <w:rsid w:val="00D27829"/>
    <w:rsid w:val="00D310E7"/>
    <w:rsid w:val="00D31214"/>
    <w:rsid w:val="00D328E7"/>
    <w:rsid w:val="00D33158"/>
    <w:rsid w:val="00D33BB7"/>
    <w:rsid w:val="00D341A1"/>
    <w:rsid w:val="00D3425D"/>
    <w:rsid w:val="00D346F5"/>
    <w:rsid w:val="00D35372"/>
    <w:rsid w:val="00D35407"/>
    <w:rsid w:val="00D3592C"/>
    <w:rsid w:val="00D35947"/>
    <w:rsid w:val="00D36186"/>
    <w:rsid w:val="00D367A4"/>
    <w:rsid w:val="00D36E56"/>
    <w:rsid w:val="00D37C1C"/>
    <w:rsid w:val="00D37C44"/>
    <w:rsid w:val="00D37C7E"/>
    <w:rsid w:val="00D405E9"/>
    <w:rsid w:val="00D40E03"/>
    <w:rsid w:val="00D41136"/>
    <w:rsid w:val="00D420DB"/>
    <w:rsid w:val="00D4310F"/>
    <w:rsid w:val="00D43113"/>
    <w:rsid w:val="00D43BE3"/>
    <w:rsid w:val="00D44197"/>
    <w:rsid w:val="00D455D8"/>
    <w:rsid w:val="00D4595D"/>
    <w:rsid w:val="00D466BE"/>
    <w:rsid w:val="00D467C5"/>
    <w:rsid w:val="00D47C89"/>
    <w:rsid w:val="00D50223"/>
    <w:rsid w:val="00D50C76"/>
    <w:rsid w:val="00D50DD4"/>
    <w:rsid w:val="00D5145F"/>
    <w:rsid w:val="00D5150E"/>
    <w:rsid w:val="00D51F0F"/>
    <w:rsid w:val="00D525E5"/>
    <w:rsid w:val="00D52BCC"/>
    <w:rsid w:val="00D53BCC"/>
    <w:rsid w:val="00D53EB3"/>
    <w:rsid w:val="00D548EA"/>
    <w:rsid w:val="00D54C21"/>
    <w:rsid w:val="00D54DD6"/>
    <w:rsid w:val="00D55559"/>
    <w:rsid w:val="00D562EF"/>
    <w:rsid w:val="00D56E02"/>
    <w:rsid w:val="00D574A4"/>
    <w:rsid w:val="00D57A38"/>
    <w:rsid w:val="00D60487"/>
    <w:rsid w:val="00D6137E"/>
    <w:rsid w:val="00D61AE0"/>
    <w:rsid w:val="00D61AF5"/>
    <w:rsid w:val="00D61D83"/>
    <w:rsid w:val="00D63323"/>
    <w:rsid w:val="00D64527"/>
    <w:rsid w:val="00D646A9"/>
    <w:rsid w:val="00D64EC7"/>
    <w:rsid w:val="00D65A61"/>
    <w:rsid w:val="00D66928"/>
    <w:rsid w:val="00D66BAA"/>
    <w:rsid w:val="00D71316"/>
    <w:rsid w:val="00D71C6D"/>
    <w:rsid w:val="00D71DC0"/>
    <w:rsid w:val="00D71E51"/>
    <w:rsid w:val="00D72719"/>
    <w:rsid w:val="00D7294F"/>
    <w:rsid w:val="00D72BFE"/>
    <w:rsid w:val="00D73CF1"/>
    <w:rsid w:val="00D74BE9"/>
    <w:rsid w:val="00D74C6A"/>
    <w:rsid w:val="00D74E47"/>
    <w:rsid w:val="00D756F5"/>
    <w:rsid w:val="00D75768"/>
    <w:rsid w:val="00D75BBC"/>
    <w:rsid w:val="00D763FE"/>
    <w:rsid w:val="00D7667C"/>
    <w:rsid w:val="00D767BC"/>
    <w:rsid w:val="00D76815"/>
    <w:rsid w:val="00D76D69"/>
    <w:rsid w:val="00D77C44"/>
    <w:rsid w:val="00D80117"/>
    <w:rsid w:val="00D8057E"/>
    <w:rsid w:val="00D812A0"/>
    <w:rsid w:val="00D8167A"/>
    <w:rsid w:val="00D8271B"/>
    <w:rsid w:val="00D82A62"/>
    <w:rsid w:val="00D83497"/>
    <w:rsid w:val="00D8375B"/>
    <w:rsid w:val="00D841D2"/>
    <w:rsid w:val="00D84EF4"/>
    <w:rsid w:val="00D85850"/>
    <w:rsid w:val="00D85AD3"/>
    <w:rsid w:val="00D85CA5"/>
    <w:rsid w:val="00D8647F"/>
    <w:rsid w:val="00D86C94"/>
    <w:rsid w:val="00D8728C"/>
    <w:rsid w:val="00D87563"/>
    <w:rsid w:val="00D87B1D"/>
    <w:rsid w:val="00D87FCB"/>
    <w:rsid w:val="00D92D15"/>
    <w:rsid w:val="00D92E5D"/>
    <w:rsid w:val="00D93313"/>
    <w:rsid w:val="00D95405"/>
    <w:rsid w:val="00D95904"/>
    <w:rsid w:val="00D95D36"/>
    <w:rsid w:val="00D95F7C"/>
    <w:rsid w:val="00D95FB4"/>
    <w:rsid w:val="00D96166"/>
    <w:rsid w:val="00D9704B"/>
    <w:rsid w:val="00D9756E"/>
    <w:rsid w:val="00DA012B"/>
    <w:rsid w:val="00DA1429"/>
    <w:rsid w:val="00DA15C5"/>
    <w:rsid w:val="00DA1EBD"/>
    <w:rsid w:val="00DA2FF9"/>
    <w:rsid w:val="00DA42DF"/>
    <w:rsid w:val="00DA4375"/>
    <w:rsid w:val="00DA449F"/>
    <w:rsid w:val="00DA4DC3"/>
    <w:rsid w:val="00DA578D"/>
    <w:rsid w:val="00DA5C1D"/>
    <w:rsid w:val="00DA6263"/>
    <w:rsid w:val="00DA6BDA"/>
    <w:rsid w:val="00DA7741"/>
    <w:rsid w:val="00DA794B"/>
    <w:rsid w:val="00DA79D9"/>
    <w:rsid w:val="00DA7CFD"/>
    <w:rsid w:val="00DB0F1D"/>
    <w:rsid w:val="00DB2057"/>
    <w:rsid w:val="00DB25CD"/>
    <w:rsid w:val="00DB2784"/>
    <w:rsid w:val="00DB2AD2"/>
    <w:rsid w:val="00DB3F6C"/>
    <w:rsid w:val="00DB4DE8"/>
    <w:rsid w:val="00DB6378"/>
    <w:rsid w:val="00DB638E"/>
    <w:rsid w:val="00DB68CC"/>
    <w:rsid w:val="00DB722E"/>
    <w:rsid w:val="00DB77F1"/>
    <w:rsid w:val="00DC18BB"/>
    <w:rsid w:val="00DC1F4C"/>
    <w:rsid w:val="00DC30F2"/>
    <w:rsid w:val="00DC37A7"/>
    <w:rsid w:val="00DC3E59"/>
    <w:rsid w:val="00DC4396"/>
    <w:rsid w:val="00DC546B"/>
    <w:rsid w:val="00DC5B27"/>
    <w:rsid w:val="00DC5E32"/>
    <w:rsid w:val="00DC64AC"/>
    <w:rsid w:val="00DC67A9"/>
    <w:rsid w:val="00DC6EC7"/>
    <w:rsid w:val="00DC7872"/>
    <w:rsid w:val="00DC7B45"/>
    <w:rsid w:val="00DC7CDB"/>
    <w:rsid w:val="00DC7D14"/>
    <w:rsid w:val="00DD1D8B"/>
    <w:rsid w:val="00DD2469"/>
    <w:rsid w:val="00DD2817"/>
    <w:rsid w:val="00DD2D5C"/>
    <w:rsid w:val="00DD2E26"/>
    <w:rsid w:val="00DD2F2F"/>
    <w:rsid w:val="00DD336E"/>
    <w:rsid w:val="00DD42B3"/>
    <w:rsid w:val="00DD5360"/>
    <w:rsid w:val="00DD538F"/>
    <w:rsid w:val="00DD5507"/>
    <w:rsid w:val="00DD69DB"/>
    <w:rsid w:val="00DD7A21"/>
    <w:rsid w:val="00DE0DDC"/>
    <w:rsid w:val="00DE1E59"/>
    <w:rsid w:val="00DE2DAF"/>
    <w:rsid w:val="00DE3532"/>
    <w:rsid w:val="00DE4455"/>
    <w:rsid w:val="00DE4855"/>
    <w:rsid w:val="00DE4D29"/>
    <w:rsid w:val="00DE4DC4"/>
    <w:rsid w:val="00DE55F6"/>
    <w:rsid w:val="00DE5634"/>
    <w:rsid w:val="00DE59D4"/>
    <w:rsid w:val="00DE5BD0"/>
    <w:rsid w:val="00DE666B"/>
    <w:rsid w:val="00DE6B76"/>
    <w:rsid w:val="00DE6E06"/>
    <w:rsid w:val="00DE76D4"/>
    <w:rsid w:val="00DF02C5"/>
    <w:rsid w:val="00DF0D07"/>
    <w:rsid w:val="00DF2A12"/>
    <w:rsid w:val="00DF2A3B"/>
    <w:rsid w:val="00DF2EBB"/>
    <w:rsid w:val="00DF2FF7"/>
    <w:rsid w:val="00DF340F"/>
    <w:rsid w:val="00DF3556"/>
    <w:rsid w:val="00DF4D8A"/>
    <w:rsid w:val="00DF549A"/>
    <w:rsid w:val="00DF5806"/>
    <w:rsid w:val="00DF6611"/>
    <w:rsid w:val="00DF7469"/>
    <w:rsid w:val="00DF7946"/>
    <w:rsid w:val="00E000CF"/>
    <w:rsid w:val="00E002EA"/>
    <w:rsid w:val="00E010D8"/>
    <w:rsid w:val="00E01194"/>
    <w:rsid w:val="00E01A86"/>
    <w:rsid w:val="00E01CA0"/>
    <w:rsid w:val="00E02111"/>
    <w:rsid w:val="00E021DE"/>
    <w:rsid w:val="00E026B8"/>
    <w:rsid w:val="00E02BB3"/>
    <w:rsid w:val="00E04E92"/>
    <w:rsid w:val="00E0563C"/>
    <w:rsid w:val="00E05B1F"/>
    <w:rsid w:val="00E05E95"/>
    <w:rsid w:val="00E060B9"/>
    <w:rsid w:val="00E101E5"/>
    <w:rsid w:val="00E11344"/>
    <w:rsid w:val="00E12600"/>
    <w:rsid w:val="00E13C10"/>
    <w:rsid w:val="00E14E18"/>
    <w:rsid w:val="00E16049"/>
    <w:rsid w:val="00E16AB5"/>
    <w:rsid w:val="00E16F90"/>
    <w:rsid w:val="00E17156"/>
    <w:rsid w:val="00E20106"/>
    <w:rsid w:val="00E20F56"/>
    <w:rsid w:val="00E21756"/>
    <w:rsid w:val="00E21B4C"/>
    <w:rsid w:val="00E22A2B"/>
    <w:rsid w:val="00E23371"/>
    <w:rsid w:val="00E23DAA"/>
    <w:rsid w:val="00E2432C"/>
    <w:rsid w:val="00E246E4"/>
    <w:rsid w:val="00E24E78"/>
    <w:rsid w:val="00E25E1A"/>
    <w:rsid w:val="00E268BD"/>
    <w:rsid w:val="00E26E9D"/>
    <w:rsid w:val="00E275C0"/>
    <w:rsid w:val="00E27696"/>
    <w:rsid w:val="00E27A43"/>
    <w:rsid w:val="00E27EED"/>
    <w:rsid w:val="00E30378"/>
    <w:rsid w:val="00E30496"/>
    <w:rsid w:val="00E30927"/>
    <w:rsid w:val="00E30A98"/>
    <w:rsid w:val="00E30D2E"/>
    <w:rsid w:val="00E30DD3"/>
    <w:rsid w:val="00E30DE9"/>
    <w:rsid w:val="00E3112C"/>
    <w:rsid w:val="00E31E9E"/>
    <w:rsid w:val="00E32311"/>
    <w:rsid w:val="00E32784"/>
    <w:rsid w:val="00E334D1"/>
    <w:rsid w:val="00E3362B"/>
    <w:rsid w:val="00E33D2F"/>
    <w:rsid w:val="00E341D6"/>
    <w:rsid w:val="00E347F3"/>
    <w:rsid w:val="00E353A4"/>
    <w:rsid w:val="00E35818"/>
    <w:rsid w:val="00E35992"/>
    <w:rsid w:val="00E35CDE"/>
    <w:rsid w:val="00E40E22"/>
    <w:rsid w:val="00E412CB"/>
    <w:rsid w:val="00E41B5B"/>
    <w:rsid w:val="00E420BB"/>
    <w:rsid w:val="00E43BB6"/>
    <w:rsid w:val="00E43E28"/>
    <w:rsid w:val="00E44419"/>
    <w:rsid w:val="00E44CB8"/>
    <w:rsid w:val="00E45355"/>
    <w:rsid w:val="00E45A91"/>
    <w:rsid w:val="00E46555"/>
    <w:rsid w:val="00E4777C"/>
    <w:rsid w:val="00E478B0"/>
    <w:rsid w:val="00E501F1"/>
    <w:rsid w:val="00E50DAE"/>
    <w:rsid w:val="00E50EDA"/>
    <w:rsid w:val="00E51061"/>
    <w:rsid w:val="00E51492"/>
    <w:rsid w:val="00E518D7"/>
    <w:rsid w:val="00E51F19"/>
    <w:rsid w:val="00E522CF"/>
    <w:rsid w:val="00E5348A"/>
    <w:rsid w:val="00E5392B"/>
    <w:rsid w:val="00E54BBB"/>
    <w:rsid w:val="00E55367"/>
    <w:rsid w:val="00E55481"/>
    <w:rsid w:val="00E565DD"/>
    <w:rsid w:val="00E56751"/>
    <w:rsid w:val="00E56A12"/>
    <w:rsid w:val="00E56C5F"/>
    <w:rsid w:val="00E57E27"/>
    <w:rsid w:val="00E60ADC"/>
    <w:rsid w:val="00E617E1"/>
    <w:rsid w:val="00E6207F"/>
    <w:rsid w:val="00E620E0"/>
    <w:rsid w:val="00E62CB8"/>
    <w:rsid w:val="00E631BE"/>
    <w:rsid w:val="00E632C8"/>
    <w:rsid w:val="00E635E8"/>
    <w:rsid w:val="00E643ED"/>
    <w:rsid w:val="00E64583"/>
    <w:rsid w:val="00E65F14"/>
    <w:rsid w:val="00E66513"/>
    <w:rsid w:val="00E67B2D"/>
    <w:rsid w:val="00E70FF7"/>
    <w:rsid w:val="00E710A2"/>
    <w:rsid w:val="00E712C6"/>
    <w:rsid w:val="00E7137E"/>
    <w:rsid w:val="00E718F3"/>
    <w:rsid w:val="00E71A49"/>
    <w:rsid w:val="00E723B4"/>
    <w:rsid w:val="00E72520"/>
    <w:rsid w:val="00E72AFD"/>
    <w:rsid w:val="00E73635"/>
    <w:rsid w:val="00E736AF"/>
    <w:rsid w:val="00E74970"/>
    <w:rsid w:val="00E76957"/>
    <w:rsid w:val="00E771D5"/>
    <w:rsid w:val="00E777A5"/>
    <w:rsid w:val="00E809D8"/>
    <w:rsid w:val="00E81880"/>
    <w:rsid w:val="00E81DAC"/>
    <w:rsid w:val="00E82138"/>
    <w:rsid w:val="00E82576"/>
    <w:rsid w:val="00E826D2"/>
    <w:rsid w:val="00E82736"/>
    <w:rsid w:val="00E835C7"/>
    <w:rsid w:val="00E8415D"/>
    <w:rsid w:val="00E84AFD"/>
    <w:rsid w:val="00E84EC6"/>
    <w:rsid w:val="00E869AA"/>
    <w:rsid w:val="00E869B3"/>
    <w:rsid w:val="00E8726F"/>
    <w:rsid w:val="00E87793"/>
    <w:rsid w:val="00E87D8A"/>
    <w:rsid w:val="00E87E2A"/>
    <w:rsid w:val="00E9014F"/>
    <w:rsid w:val="00E91A21"/>
    <w:rsid w:val="00E91B2C"/>
    <w:rsid w:val="00E91B8C"/>
    <w:rsid w:val="00E91C31"/>
    <w:rsid w:val="00E92461"/>
    <w:rsid w:val="00E933D7"/>
    <w:rsid w:val="00E94EB7"/>
    <w:rsid w:val="00E9576E"/>
    <w:rsid w:val="00E95ED2"/>
    <w:rsid w:val="00E960FE"/>
    <w:rsid w:val="00E97B90"/>
    <w:rsid w:val="00EA1110"/>
    <w:rsid w:val="00EA1598"/>
    <w:rsid w:val="00EA2025"/>
    <w:rsid w:val="00EA27DA"/>
    <w:rsid w:val="00EA2A66"/>
    <w:rsid w:val="00EA31CE"/>
    <w:rsid w:val="00EA31F4"/>
    <w:rsid w:val="00EA3296"/>
    <w:rsid w:val="00EA3E82"/>
    <w:rsid w:val="00EA4766"/>
    <w:rsid w:val="00EA5845"/>
    <w:rsid w:val="00EA691D"/>
    <w:rsid w:val="00EA6E79"/>
    <w:rsid w:val="00EA7FBD"/>
    <w:rsid w:val="00EB03AF"/>
    <w:rsid w:val="00EB08D6"/>
    <w:rsid w:val="00EB0974"/>
    <w:rsid w:val="00EB0AD4"/>
    <w:rsid w:val="00EB1593"/>
    <w:rsid w:val="00EB26B7"/>
    <w:rsid w:val="00EB2CCA"/>
    <w:rsid w:val="00EB3672"/>
    <w:rsid w:val="00EB404E"/>
    <w:rsid w:val="00EB4134"/>
    <w:rsid w:val="00EB516A"/>
    <w:rsid w:val="00EB544A"/>
    <w:rsid w:val="00EB5FC6"/>
    <w:rsid w:val="00EB6355"/>
    <w:rsid w:val="00EB64AB"/>
    <w:rsid w:val="00EB67A1"/>
    <w:rsid w:val="00EB6928"/>
    <w:rsid w:val="00EB6B59"/>
    <w:rsid w:val="00EB774D"/>
    <w:rsid w:val="00EB7B9B"/>
    <w:rsid w:val="00EC09B6"/>
    <w:rsid w:val="00EC0C78"/>
    <w:rsid w:val="00EC1D7C"/>
    <w:rsid w:val="00EC30AE"/>
    <w:rsid w:val="00EC373C"/>
    <w:rsid w:val="00EC3E45"/>
    <w:rsid w:val="00EC4876"/>
    <w:rsid w:val="00EC4B26"/>
    <w:rsid w:val="00EC56F4"/>
    <w:rsid w:val="00EC5725"/>
    <w:rsid w:val="00EC5957"/>
    <w:rsid w:val="00EC6C0D"/>
    <w:rsid w:val="00EC6D7B"/>
    <w:rsid w:val="00EC6E2A"/>
    <w:rsid w:val="00EC6EEF"/>
    <w:rsid w:val="00ED1616"/>
    <w:rsid w:val="00ED3678"/>
    <w:rsid w:val="00ED388A"/>
    <w:rsid w:val="00ED4195"/>
    <w:rsid w:val="00ED41D9"/>
    <w:rsid w:val="00ED41EF"/>
    <w:rsid w:val="00ED43CD"/>
    <w:rsid w:val="00ED4DB0"/>
    <w:rsid w:val="00ED59AD"/>
    <w:rsid w:val="00ED69A4"/>
    <w:rsid w:val="00ED6DC6"/>
    <w:rsid w:val="00EE02E1"/>
    <w:rsid w:val="00EE0757"/>
    <w:rsid w:val="00EE0B44"/>
    <w:rsid w:val="00EE1489"/>
    <w:rsid w:val="00EE1502"/>
    <w:rsid w:val="00EE224F"/>
    <w:rsid w:val="00EE2A4C"/>
    <w:rsid w:val="00EE369F"/>
    <w:rsid w:val="00EE3AC7"/>
    <w:rsid w:val="00EE5108"/>
    <w:rsid w:val="00EE577C"/>
    <w:rsid w:val="00EE583C"/>
    <w:rsid w:val="00EE5EB6"/>
    <w:rsid w:val="00EE774A"/>
    <w:rsid w:val="00EF067C"/>
    <w:rsid w:val="00EF099A"/>
    <w:rsid w:val="00EF0F0D"/>
    <w:rsid w:val="00EF1978"/>
    <w:rsid w:val="00EF4224"/>
    <w:rsid w:val="00EF4396"/>
    <w:rsid w:val="00EF4474"/>
    <w:rsid w:val="00EF46BD"/>
    <w:rsid w:val="00EF4825"/>
    <w:rsid w:val="00EF53C9"/>
    <w:rsid w:val="00EF57F7"/>
    <w:rsid w:val="00EF639E"/>
    <w:rsid w:val="00EF65BE"/>
    <w:rsid w:val="00EF6BE0"/>
    <w:rsid w:val="00EF7768"/>
    <w:rsid w:val="00F00231"/>
    <w:rsid w:val="00F0064D"/>
    <w:rsid w:val="00F006CF"/>
    <w:rsid w:val="00F00F15"/>
    <w:rsid w:val="00F0132A"/>
    <w:rsid w:val="00F0165E"/>
    <w:rsid w:val="00F02618"/>
    <w:rsid w:val="00F02D46"/>
    <w:rsid w:val="00F03722"/>
    <w:rsid w:val="00F03D45"/>
    <w:rsid w:val="00F04616"/>
    <w:rsid w:val="00F046E1"/>
    <w:rsid w:val="00F04F40"/>
    <w:rsid w:val="00F05711"/>
    <w:rsid w:val="00F06607"/>
    <w:rsid w:val="00F07747"/>
    <w:rsid w:val="00F11D87"/>
    <w:rsid w:val="00F129BB"/>
    <w:rsid w:val="00F131EA"/>
    <w:rsid w:val="00F1586F"/>
    <w:rsid w:val="00F162B5"/>
    <w:rsid w:val="00F1646C"/>
    <w:rsid w:val="00F1663F"/>
    <w:rsid w:val="00F16F3D"/>
    <w:rsid w:val="00F170DC"/>
    <w:rsid w:val="00F17C49"/>
    <w:rsid w:val="00F2047A"/>
    <w:rsid w:val="00F20A56"/>
    <w:rsid w:val="00F21358"/>
    <w:rsid w:val="00F21796"/>
    <w:rsid w:val="00F217D2"/>
    <w:rsid w:val="00F2210D"/>
    <w:rsid w:val="00F227F7"/>
    <w:rsid w:val="00F2288A"/>
    <w:rsid w:val="00F22F0A"/>
    <w:rsid w:val="00F23141"/>
    <w:rsid w:val="00F23709"/>
    <w:rsid w:val="00F23A71"/>
    <w:rsid w:val="00F23BCD"/>
    <w:rsid w:val="00F23DF8"/>
    <w:rsid w:val="00F242ED"/>
    <w:rsid w:val="00F24A61"/>
    <w:rsid w:val="00F24EB9"/>
    <w:rsid w:val="00F27299"/>
    <w:rsid w:val="00F305FF"/>
    <w:rsid w:val="00F315B7"/>
    <w:rsid w:val="00F3165A"/>
    <w:rsid w:val="00F32582"/>
    <w:rsid w:val="00F33570"/>
    <w:rsid w:val="00F34E83"/>
    <w:rsid w:val="00F35AC8"/>
    <w:rsid w:val="00F362B4"/>
    <w:rsid w:val="00F3698D"/>
    <w:rsid w:val="00F369FF"/>
    <w:rsid w:val="00F36B5C"/>
    <w:rsid w:val="00F36D30"/>
    <w:rsid w:val="00F36D3D"/>
    <w:rsid w:val="00F37621"/>
    <w:rsid w:val="00F400CB"/>
    <w:rsid w:val="00F4064E"/>
    <w:rsid w:val="00F40C10"/>
    <w:rsid w:val="00F415F1"/>
    <w:rsid w:val="00F43273"/>
    <w:rsid w:val="00F435AB"/>
    <w:rsid w:val="00F43B0F"/>
    <w:rsid w:val="00F43D11"/>
    <w:rsid w:val="00F446D9"/>
    <w:rsid w:val="00F4532B"/>
    <w:rsid w:val="00F45C5F"/>
    <w:rsid w:val="00F46BFB"/>
    <w:rsid w:val="00F46E45"/>
    <w:rsid w:val="00F506EE"/>
    <w:rsid w:val="00F51721"/>
    <w:rsid w:val="00F521DC"/>
    <w:rsid w:val="00F52E6E"/>
    <w:rsid w:val="00F53516"/>
    <w:rsid w:val="00F53AED"/>
    <w:rsid w:val="00F54CDD"/>
    <w:rsid w:val="00F55B59"/>
    <w:rsid w:val="00F560A3"/>
    <w:rsid w:val="00F5635E"/>
    <w:rsid w:val="00F56F7F"/>
    <w:rsid w:val="00F57B0A"/>
    <w:rsid w:val="00F57B0E"/>
    <w:rsid w:val="00F60C7F"/>
    <w:rsid w:val="00F60F9C"/>
    <w:rsid w:val="00F6105F"/>
    <w:rsid w:val="00F62A2A"/>
    <w:rsid w:val="00F62D94"/>
    <w:rsid w:val="00F648CD"/>
    <w:rsid w:val="00F651FA"/>
    <w:rsid w:val="00F65C59"/>
    <w:rsid w:val="00F65EDC"/>
    <w:rsid w:val="00F66162"/>
    <w:rsid w:val="00F7029D"/>
    <w:rsid w:val="00F7091F"/>
    <w:rsid w:val="00F717F9"/>
    <w:rsid w:val="00F72106"/>
    <w:rsid w:val="00F72CFC"/>
    <w:rsid w:val="00F732AE"/>
    <w:rsid w:val="00F733DA"/>
    <w:rsid w:val="00F737D5"/>
    <w:rsid w:val="00F73D3C"/>
    <w:rsid w:val="00F73FBB"/>
    <w:rsid w:val="00F74336"/>
    <w:rsid w:val="00F75A89"/>
    <w:rsid w:val="00F77060"/>
    <w:rsid w:val="00F81135"/>
    <w:rsid w:val="00F811E3"/>
    <w:rsid w:val="00F81B4A"/>
    <w:rsid w:val="00F82445"/>
    <w:rsid w:val="00F82E62"/>
    <w:rsid w:val="00F83AB5"/>
    <w:rsid w:val="00F83ECD"/>
    <w:rsid w:val="00F84C9D"/>
    <w:rsid w:val="00F85638"/>
    <w:rsid w:val="00F856C6"/>
    <w:rsid w:val="00F85CD9"/>
    <w:rsid w:val="00F860F3"/>
    <w:rsid w:val="00F864BE"/>
    <w:rsid w:val="00F87A5E"/>
    <w:rsid w:val="00F87E01"/>
    <w:rsid w:val="00F87EC5"/>
    <w:rsid w:val="00F91A1A"/>
    <w:rsid w:val="00F91C8D"/>
    <w:rsid w:val="00F93532"/>
    <w:rsid w:val="00F9396D"/>
    <w:rsid w:val="00F94B49"/>
    <w:rsid w:val="00F94BA4"/>
    <w:rsid w:val="00F956CA"/>
    <w:rsid w:val="00F95834"/>
    <w:rsid w:val="00F9591A"/>
    <w:rsid w:val="00F95960"/>
    <w:rsid w:val="00F959D0"/>
    <w:rsid w:val="00F95A85"/>
    <w:rsid w:val="00F96BC8"/>
    <w:rsid w:val="00F9723C"/>
    <w:rsid w:val="00F9735B"/>
    <w:rsid w:val="00F9762E"/>
    <w:rsid w:val="00F97F77"/>
    <w:rsid w:val="00F97F7E"/>
    <w:rsid w:val="00FA0315"/>
    <w:rsid w:val="00FA06D3"/>
    <w:rsid w:val="00FA0B91"/>
    <w:rsid w:val="00FA1344"/>
    <w:rsid w:val="00FA19DB"/>
    <w:rsid w:val="00FA1EFA"/>
    <w:rsid w:val="00FA260C"/>
    <w:rsid w:val="00FA3443"/>
    <w:rsid w:val="00FA39A3"/>
    <w:rsid w:val="00FA3E7F"/>
    <w:rsid w:val="00FA45F3"/>
    <w:rsid w:val="00FA6077"/>
    <w:rsid w:val="00FA6310"/>
    <w:rsid w:val="00FA688C"/>
    <w:rsid w:val="00FA7563"/>
    <w:rsid w:val="00FA7CE8"/>
    <w:rsid w:val="00FA7D1C"/>
    <w:rsid w:val="00FB015C"/>
    <w:rsid w:val="00FB02F3"/>
    <w:rsid w:val="00FB055F"/>
    <w:rsid w:val="00FB0F93"/>
    <w:rsid w:val="00FB11D6"/>
    <w:rsid w:val="00FB12E3"/>
    <w:rsid w:val="00FB1A60"/>
    <w:rsid w:val="00FB266C"/>
    <w:rsid w:val="00FB2B83"/>
    <w:rsid w:val="00FB452C"/>
    <w:rsid w:val="00FB4F33"/>
    <w:rsid w:val="00FB53A9"/>
    <w:rsid w:val="00FB597D"/>
    <w:rsid w:val="00FB5CD7"/>
    <w:rsid w:val="00FB5F2E"/>
    <w:rsid w:val="00FB636D"/>
    <w:rsid w:val="00FB65CD"/>
    <w:rsid w:val="00FB7CB9"/>
    <w:rsid w:val="00FC14F7"/>
    <w:rsid w:val="00FC1D28"/>
    <w:rsid w:val="00FC1E12"/>
    <w:rsid w:val="00FC2123"/>
    <w:rsid w:val="00FC4F81"/>
    <w:rsid w:val="00FC5588"/>
    <w:rsid w:val="00FC659B"/>
    <w:rsid w:val="00FC6B65"/>
    <w:rsid w:val="00FC6D6B"/>
    <w:rsid w:val="00FC7FDD"/>
    <w:rsid w:val="00FD0472"/>
    <w:rsid w:val="00FD05AF"/>
    <w:rsid w:val="00FD0DB8"/>
    <w:rsid w:val="00FD0ED3"/>
    <w:rsid w:val="00FD14AB"/>
    <w:rsid w:val="00FD1680"/>
    <w:rsid w:val="00FD16E0"/>
    <w:rsid w:val="00FD1B96"/>
    <w:rsid w:val="00FD3D96"/>
    <w:rsid w:val="00FD56F0"/>
    <w:rsid w:val="00FD58A9"/>
    <w:rsid w:val="00FD5E86"/>
    <w:rsid w:val="00FD613F"/>
    <w:rsid w:val="00FD6262"/>
    <w:rsid w:val="00FD74CC"/>
    <w:rsid w:val="00FD7C13"/>
    <w:rsid w:val="00FE05C2"/>
    <w:rsid w:val="00FE171B"/>
    <w:rsid w:val="00FE2DAF"/>
    <w:rsid w:val="00FE3155"/>
    <w:rsid w:val="00FE3276"/>
    <w:rsid w:val="00FE386C"/>
    <w:rsid w:val="00FE4912"/>
    <w:rsid w:val="00FE561B"/>
    <w:rsid w:val="00FE6410"/>
    <w:rsid w:val="00FE6494"/>
    <w:rsid w:val="00FE64EC"/>
    <w:rsid w:val="00FE74BF"/>
    <w:rsid w:val="00FE7842"/>
    <w:rsid w:val="00FE799B"/>
    <w:rsid w:val="00FE7BCF"/>
    <w:rsid w:val="00FF0596"/>
    <w:rsid w:val="00FF06A2"/>
    <w:rsid w:val="00FF323D"/>
    <w:rsid w:val="00FF3731"/>
    <w:rsid w:val="00FF4386"/>
    <w:rsid w:val="00FF4769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0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8270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C8270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82701"/>
    <w:pPr>
      <w:keepNext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rsid w:val="00C82701"/>
    <w:pPr>
      <w:keepNext/>
      <w:outlineLvl w:val="3"/>
    </w:pPr>
    <w:rPr>
      <w:i/>
      <w:iCs/>
      <w:sz w:val="22"/>
    </w:rPr>
  </w:style>
  <w:style w:type="paragraph" w:styleId="5">
    <w:name w:val="heading 5"/>
    <w:basedOn w:val="a"/>
    <w:next w:val="a"/>
    <w:link w:val="50"/>
    <w:qFormat/>
    <w:rsid w:val="00C82701"/>
    <w:pPr>
      <w:keepNext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link w:val="60"/>
    <w:qFormat/>
    <w:rsid w:val="00C82701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qFormat/>
    <w:rsid w:val="00C82701"/>
    <w:pPr>
      <w:keepNext/>
      <w:ind w:firstLine="3544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C82701"/>
    <w:pPr>
      <w:keepNext/>
      <w:tabs>
        <w:tab w:val="left" w:pos="2535"/>
        <w:tab w:val="center" w:pos="4677"/>
      </w:tabs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qFormat/>
    <w:rsid w:val="00C82701"/>
    <w:pPr>
      <w:keepNext/>
      <w:outlineLvl w:val="8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2701"/>
    <w:pPr>
      <w:jc w:val="both"/>
    </w:pPr>
    <w:rPr>
      <w:sz w:val="28"/>
    </w:rPr>
  </w:style>
  <w:style w:type="paragraph" w:styleId="21">
    <w:name w:val="Body Text 2"/>
    <w:basedOn w:val="a"/>
    <w:link w:val="22"/>
    <w:rsid w:val="00C82701"/>
    <w:pPr>
      <w:tabs>
        <w:tab w:val="left" w:pos="4005"/>
      </w:tabs>
      <w:jc w:val="center"/>
    </w:pPr>
    <w:rPr>
      <w:b/>
      <w:bCs/>
      <w:sz w:val="20"/>
    </w:rPr>
  </w:style>
  <w:style w:type="paragraph" w:styleId="31">
    <w:name w:val="Body Text 3"/>
    <w:basedOn w:val="a"/>
    <w:link w:val="32"/>
    <w:rsid w:val="00C82701"/>
    <w:pPr>
      <w:jc w:val="both"/>
    </w:pPr>
    <w:rPr>
      <w:b/>
      <w:bCs/>
      <w:sz w:val="22"/>
      <w:szCs w:val="20"/>
    </w:rPr>
  </w:style>
  <w:style w:type="paragraph" w:styleId="a5">
    <w:name w:val="Body Text Indent"/>
    <w:basedOn w:val="a"/>
    <w:link w:val="a6"/>
    <w:rsid w:val="00C82701"/>
    <w:pPr>
      <w:ind w:left="420"/>
    </w:pPr>
    <w:rPr>
      <w:sz w:val="28"/>
    </w:rPr>
  </w:style>
  <w:style w:type="paragraph" w:styleId="a7">
    <w:name w:val="Balloon Text"/>
    <w:basedOn w:val="a"/>
    <w:link w:val="a8"/>
    <w:uiPriority w:val="99"/>
    <w:semiHidden/>
    <w:rsid w:val="00C82701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C8270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C82701"/>
  </w:style>
  <w:style w:type="paragraph" w:styleId="ac">
    <w:name w:val="header"/>
    <w:basedOn w:val="a"/>
    <w:link w:val="ad"/>
    <w:uiPriority w:val="99"/>
    <w:rsid w:val="00B01B3A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2F48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endnote text"/>
    <w:basedOn w:val="a"/>
    <w:link w:val="af0"/>
    <w:semiHidden/>
    <w:rsid w:val="006C5A35"/>
    <w:rPr>
      <w:sz w:val="20"/>
      <w:szCs w:val="20"/>
    </w:rPr>
  </w:style>
  <w:style w:type="character" w:styleId="af1">
    <w:name w:val="endnote reference"/>
    <w:basedOn w:val="a0"/>
    <w:semiHidden/>
    <w:rsid w:val="006C5A35"/>
    <w:rPr>
      <w:vertAlign w:val="superscript"/>
    </w:rPr>
  </w:style>
  <w:style w:type="paragraph" w:styleId="af2">
    <w:name w:val="List Paragraph"/>
    <w:basedOn w:val="a"/>
    <w:uiPriority w:val="34"/>
    <w:qFormat/>
    <w:rsid w:val="008F3F2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470C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4470C1"/>
    <w:rPr>
      <w:b/>
      <w:bCs/>
      <w:sz w:val="22"/>
      <w:szCs w:val="24"/>
    </w:rPr>
  </w:style>
  <w:style w:type="character" w:customStyle="1" w:styleId="40">
    <w:name w:val="Заголовок 4 Знак"/>
    <w:basedOn w:val="a0"/>
    <w:link w:val="4"/>
    <w:rsid w:val="004470C1"/>
    <w:rPr>
      <w:i/>
      <w:iCs/>
      <w:sz w:val="22"/>
      <w:szCs w:val="24"/>
    </w:rPr>
  </w:style>
  <w:style w:type="character" w:customStyle="1" w:styleId="60">
    <w:name w:val="Заголовок 6 Знак"/>
    <w:basedOn w:val="a0"/>
    <w:link w:val="6"/>
    <w:rsid w:val="004470C1"/>
    <w:rPr>
      <w:sz w:val="32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A1523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5234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A15234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A15234"/>
    <w:rPr>
      <w:b/>
      <w:bCs/>
      <w:szCs w:val="24"/>
    </w:rPr>
  </w:style>
  <w:style w:type="character" w:customStyle="1" w:styleId="10">
    <w:name w:val="Заголовок 1 Знак"/>
    <w:basedOn w:val="a0"/>
    <w:link w:val="1"/>
    <w:rsid w:val="00A15234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A15234"/>
    <w:rPr>
      <w:b/>
      <w:bCs/>
      <w:sz w:val="26"/>
      <w:szCs w:val="24"/>
    </w:rPr>
  </w:style>
  <w:style w:type="character" w:customStyle="1" w:styleId="70">
    <w:name w:val="Заголовок 7 Знак"/>
    <w:basedOn w:val="a0"/>
    <w:link w:val="7"/>
    <w:rsid w:val="00A15234"/>
    <w:rPr>
      <w:b/>
      <w:sz w:val="28"/>
    </w:rPr>
  </w:style>
  <w:style w:type="character" w:customStyle="1" w:styleId="80">
    <w:name w:val="Заголовок 8 Знак"/>
    <w:basedOn w:val="a0"/>
    <w:link w:val="8"/>
    <w:rsid w:val="00A15234"/>
    <w:rPr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A15234"/>
    <w:rPr>
      <w:b/>
      <w:bCs/>
      <w:sz w:val="26"/>
      <w:szCs w:val="24"/>
    </w:rPr>
  </w:style>
  <w:style w:type="character" w:customStyle="1" w:styleId="af0">
    <w:name w:val="Текст концевой сноски Знак"/>
    <w:basedOn w:val="a0"/>
    <w:link w:val="af"/>
    <w:semiHidden/>
    <w:rsid w:val="00A15234"/>
  </w:style>
  <w:style w:type="character" w:customStyle="1" w:styleId="a6">
    <w:name w:val="Основной текст с отступом Знак"/>
    <w:basedOn w:val="a0"/>
    <w:link w:val="a5"/>
    <w:rsid w:val="00A15234"/>
    <w:rPr>
      <w:sz w:val="28"/>
      <w:szCs w:val="24"/>
    </w:rPr>
  </w:style>
  <w:style w:type="character" w:customStyle="1" w:styleId="32">
    <w:name w:val="Основной текст 3 Знак"/>
    <w:basedOn w:val="a0"/>
    <w:link w:val="31"/>
    <w:rsid w:val="00A15234"/>
    <w:rPr>
      <w:b/>
      <w:bCs/>
      <w:sz w:val="22"/>
    </w:rPr>
  </w:style>
  <w:style w:type="character" w:customStyle="1" w:styleId="a8">
    <w:name w:val="Текст выноски Знак"/>
    <w:basedOn w:val="a0"/>
    <w:link w:val="a7"/>
    <w:uiPriority w:val="99"/>
    <w:semiHidden/>
    <w:rsid w:val="00A15234"/>
    <w:rPr>
      <w:rFonts w:ascii="Tahoma" w:hAnsi="Tahoma" w:cs="Tahoma"/>
      <w:sz w:val="16"/>
      <w:szCs w:val="16"/>
    </w:rPr>
  </w:style>
  <w:style w:type="character" w:styleId="af3">
    <w:name w:val="Hyperlink"/>
    <w:uiPriority w:val="99"/>
    <w:semiHidden/>
    <w:unhideWhenUsed/>
    <w:rsid w:val="00E81DAC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E81DAC"/>
    <w:rPr>
      <w:color w:val="800080"/>
      <w:u w:val="single"/>
    </w:rPr>
  </w:style>
  <w:style w:type="paragraph" w:customStyle="1" w:styleId="xl64">
    <w:name w:val="xl64"/>
    <w:basedOn w:val="a"/>
    <w:rsid w:val="00E81DAC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E81DA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E81D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E81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E81D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E81D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E81DAC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E81DAC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E81DAC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styleId="af5">
    <w:name w:val="No Spacing"/>
    <w:uiPriority w:val="1"/>
    <w:qFormat/>
    <w:rsid w:val="00E81DAC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400004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1">
    <w:name w:val="xl81"/>
    <w:basedOn w:val="a"/>
    <w:rsid w:val="004000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4000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a"/>
    <w:rsid w:val="004000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a"/>
    <w:rsid w:val="0040000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4000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"/>
    <w:rsid w:val="004000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a"/>
    <w:rsid w:val="0040000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"/>
    <w:rsid w:val="004000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4000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0">
    <w:name w:val="xl90"/>
    <w:basedOn w:val="a"/>
    <w:rsid w:val="004000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1">
    <w:name w:val="xl91"/>
    <w:basedOn w:val="a"/>
    <w:rsid w:val="004000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2">
    <w:name w:val="xl92"/>
    <w:basedOn w:val="a"/>
    <w:rsid w:val="004000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4000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94">
    <w:name w:val="xl94"/>
    <w:basedOn w:val="a"/>
    <w:rsid w:val="0040000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960F3-84D2-4067-863E-4EA892AB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3271</TotalTime>
  <Pages>36</Pages>
  <Words>20371</Words>
  <Characters>116118</Characters>
  <Application>Microsoft Office Word</Application>
  <DocSecurity>0</DocSecurity>
  <Lines>967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_____</vt:lpstr>
    </vt:vector>
  </TitlesOfParts>
  <Company>Фин.Управление</Company>
  <LinksUpToDate>false</LinksUpToDate>
  <CharactersWithSpaces>136217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_____</dc:title>
  <dc:subject/>
  <dc:creator>Лариса</dc:creator>
  <cp:keywords/>
  <dc:description/>
  <cp:lastModifiedBy>Пользователь Windows</cp:lastModifiedBy>
  <cp:revision>352</cp:revision>
  <cp:lastPrinted>2022-04-14T12:54:00Z</cp:lastPrinted>
  <dcterms:created xsi:type="dcterms:W3CDTF">2010-01-10T09:58:00Z</dcterms:created>
  <dcterms:modified xsi:type="dcterms:W3CDTF">2022-04-15T05:25:00Z</dcterms:modified>
</cp:coreProperties>
</file>